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8FC8" w14:textId="77777777" w:rsidR="00BE686D" w:rsidRDefault="00353C68">
      <w:pPr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1"/>
          <w:sz w:val="28"/>
          <w:szCs w:val="28"/>
        </w:rPr>
        <mc:AlternateContent>
          <mc:Choice Requires="wpg">
            <w:drawing>
              <wp:inline distT="0" distB="0" distL="0" distR="0" wp14:anchorId="6BCC09DA" wp14:editId="0DA2E337">
                <wp:extent cx="7093650" cy="5320237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2007452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7093649" cy="5320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58.6pt;height:418.9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</w:t>
      </w:r>
    </w:p>
    <w:p w14:paraId="1A3EEE2F" w14:textId="77777777" w:rsidR="00BE686D" w:rsidRDefault="00BE686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B444495" w14:textId="77777777" w:rsidR="00BE686D" w:rsidRDefault="00353C68">
      <w:pPr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lastRenderedPageBreak/>
        <w:t xml:space="preserve">  Литературное чтение </w:t>
      </w:r>
    </w:p>
    <w:p w14:paraId="0507FB39" w14:textId="77777777" w:rsidR="00BE686D" w:rsidRDefault="00353C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14:paraId="1E3D6D2F" w14:textId="77777777" w:rsidR="00BE686D" w:rsidRDefault="00353C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Статус документа</w:t>
      </w:r>
    </w:p>
    <w:p w14:paraId="359275BF" w14:textId="77777777" w:rsidR="00BE686D" w:rsidRDefault="00353C6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Адаптированная рабочая программа по учебному предмету «Чтение»  составлена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компонентом основного общего образования, Базисным учебным планом специальных (коррекционных) образовательных учреждений I вида, утверждённым приказом Министерства образования Российской Федерации от 10. 04. 2002 г №29/2065-п.</w:t>
      </w:r>
    </w:p>
    <w:p w14:paraId="4EBBF9C7" w14:textId="77777777" w:rsidR="00BE686D" w:rsidRDefault="00353C6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рабочая программа построена  на основе  программы для четвертого  класса специальных (коррекционных) образовательных учреждений I вида под редакцией Т.С. Зыковой. М.: Просвещение, 2005. </w:t>
      </w:r>
    </w:p>
    <w:p w14:paraId="1C6A1585" w14:textId="77777777" w:rsidR="00BE686D" w:rsidRDefault="00353C6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обучение языку в условиях п</w:t>
      </w:r>
      <w:r>
        <w:rPr>
          <w:rFonts w:ascii="Times New Roman" w:hAnsi="Times New Roman" w:cs="Times New Roman"/>
          <w:sz w:val="24"/>
          <w:szCs w:val="24"/>
        </w:rPr>
        <w:t>едагогически организованного общения (коммуникативная система) ученика с окружающими его людьми (учителем, товарищами, воспитателем и др.). Используя потребность глухого ребёнка в общении, необходимо формировать у него общепринятое средство общения – слове</w:t>
      </w:r>
      <w:r>
        <w:rPr>
          <w:rFonts w:ascii="Times New Roman" w:hAnsi="Times New Roman" w:cs="Times New Roman"/>
          <w:sz w:val="24"/>
          <w:szCs w:val="24"/>
        </w:rPr>
        <w:t>сную речь. В процессе овладения коммуникацией (общением) учащиеся осваивают язык, который становится для них средством общения, обучения, познания, мышления. Воспитание речевого поведения, являющееся центральной задачей обучения детей в младших классах, пр</w:t>
      </w:r>
      <w:r>
        <w:rPr>
          <w:rFonts w:ascii="Times New Roman" w:hAnsi="Times New Roman" w:cs="Times New Roman"/>
          <w:sz w:val="24"/>
          <w:szCs w:val="24"/>
        </w:rPr>
        <w:t>едполагает формирование речевой активности учащихся, желание и умение вступать в контакт с окружающими, воспринимать информацию и реагировать на неё на основе словесной речи. Продуктивность общения словестными средствами определяется не только пониманием т</w:t>
      </w:r>
      <w:r>
        <w:rPr>
          <w:rFonts w:ascii="Times New Roman" w:hAnsi="Times New Roman" w:cs="Times New Roman"/>
          <w:sz w:val="24"/>
          <w:szCs w:val="24"/>
        </w:rPr>
        <w:t>ого или иного слова, фразы, но и умением пользоваться ими в разных условиях коммуникации.</w:t>
      </w:r>
    </w:p>
    <w:p w14:paraId="2CC85B12" w14:textId="77777777" w:rsidR="00BE686D" w:rsidRDefault="00353C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Структура документа</w:t>
      </w:r>
    </w:p>
    <w:p w14:paraId="1D5A8D85" w14:textId="77777777" w:rsidR="00BE686D" w:rsidRDefault="00353C68">
      <w:pPr>
        <w:pStyle w:val="af8"/>
        <w:ind w:firstLine="709"/>
        <w:jc w:val="both"/>
      </w:pPr>
      <w:r>
        <w:t>Рабочая  программа по чтению представляет собой целостный документ, включающий шесть разделов: пояснительную записку; содержание учебного курса; к</w:t>
      </w:r>
      <w:r>
        <w:t>алендарно-тематическое планирование,   требования к уровню подготовки учащихся; критерии оценивания знаний, умений учащихся; перечень учебно-методического обеспечения.</w:t>
      </w:r>
    </w:p>
    <w:p w14:paraId="35F3E1D6" w14:textId="77777777" w:rsidR="00BE686D" w:rsidRDefault="00353C68">
      <w:pPr>
        <w:pStyle w:val="25"/>
        <w:shd w:val="clear" w:color="auto" w:fill="auto"/>
        <w:spacing w:line="240" w:lineRule="auto"/>
        <w:ind w:left="20"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Раздел </w:t>
      </w:r>
      <w:r>
        <w:rPr>
          <w:b/>
          <w:sz w:val="24"/>
          <w:szCs w:val="24"/>
          <w:u w:val="single"/>
          <w:lang w:val="en-US"/>
        </w:rPr>
        <w:t>II</w:t>
      </w:r>
      <w:r>
        <w:rPr>
          <w:b/>
          <w:sz w:val="24"/>
          <w:szCs w:val="24"/>
          <w:u w:val="single"/>
        </w:rPr>
        <w:t>. Содержание учебного курса</w:t>
      </w:r>
    </w:p>
    <w:p w14:paraId="682BA342" w14:textId="77777777" w:rsidR="00BE686D" w:rsidRDefault="00353C68">
      <w:pPr>
        <w:pStyle w:val="25"/>
        <w:shd w:val="clear" w:color="auto" w:fill="auto"/>
        <w:spacing w:line="240" w:lineRule="auto"/>
        <w:ind w:left="20"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Цели и задачи курса.</w:t>
      </w:r>
    </w:p>
    <w:p w14:paraId="6D2316FB" w14:textId="77777777" w:rsidR="00BE686D" w:rsidRDefault="00353C6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базисному плану школы на 2022-2023 учебный год в четвертом классе курсе  чтения рассчитано на 4 часа в неделю, </w:t>
      </w:r>
      <w:r>
        <w:rPr>
          <w:rFonts w:ascii="Times New Roman" w:hAnsi="Times New Roman" w:cs="Times New Roman"/>
          <w:sz w:val="24"/>
          <w:szCs w:val="24"/>
        </w:rPr>
        <w:t xml:space="preserve"> 136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в год. </w:t>
      </w:r>
    </w:p>
    <w:p w14:paraId="76358C9F" w14:textId="77777777" w:rsidR="00BE686D" w:rsidRDefault="00353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Цель уроков чтения в начальной школе – научить детей читать художественную литературу, подготовить к ее систематическо</w:t>
      </w:r>
      <w:r>
        <w:rPr>
          <w:rFonts w:ascii="Times New Roman" w:hAnsi="Times New Roman" w:cs="Times New Roman"/>
          <w:sz w:val="24"/>
          <w:szCs w:val="24"/>
        </w:rPr>
        <w:t xml:space="preserve">му изучению в средней школе, вызвать интерес к чтению и заложить основы формирования грамотного читателя. Грамотный читатель в нашем понимании – это человек, у которого есть стойкая привычка к чтению, сформирована душевная и духовная потребность в нем как </w:t>
      </w:r>
      <w:r>
        <w:rPr>
          <w:rFonts w:ascii="Times New Roman" w:hAnsi="Times New Roman" w:cs="Times New Roman"/>
          <w:sz w:val="24"/>
          <w:szCs w:val="24"/>
        </w:rPr>
        <w:t>средстве познания мира и самопознания. Это человек, владеющий как техникой чтения, так и приемами понимания прочитанного, знающий книги и умеющий их самостоятельно выбирать. Достижение этой цели предполагает решение следующих задач:</w:t>
      </w:r>
    </w:p>
    <w:p w14:paraId="7F60B043" w14:textId="77777777" w:rsidR="00BE686D" w:rsidRDefault="00353C68">
      <w:pPr>
        <w:pStyle w:val="af9"/>
        <w:numPr>
          <w:ilvl w:val="0"/>
          <w:numId w:val="1"/>
        </w:numPr>
      </w:pPr>
      <w:r>
        <w:t>Развивать способность в</w:t>
      </w:r>
      <w:r>
        <w:t xml:space="preserve">оспринимать художественное произведение, сопереживать героям, эмоционально откликаться на прочитанное. </w:t>
      </w:r>
    </w:p>
    <w:p w14:paraId="3B56E7F6" w14:textId="77777777" w:rsidR="00BE686D" w:rsidRDefault="00353C68">
      <w:pPr>
        <w:pStyle w:val="af9"/>
        <w:numPr>
          <w:ilvl w:val="0"/>
          <w:numId w:val="1"/>
        </w:numPr>
      </w:pPr>
      <w:r>
        <w:t>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</w:t>
      </w:r>
      <w:r>
        <w:t xml:space="preserve">тения, потребности читать; </w:t>
      </w:r>
    </w:p>
    <w:p w14:paraId="100D9852" w14:textId="77777777" w:rsidR="00BE686D" w:rsidRDefault="00353C68">
      <w:pPr>
        <w:pStyle w:val="af9"/>
        <w:numPr>
          <w:ilvl w:val="0"/>
          <w:numId w:val="1"/>
        </w:numPr>
      </w:pPr>
      <w:r>
        <w:t xml:space="preserve"> Введение детей через литературу в мир человеческих отношений, нравственных ценностей; воспитание личности со свободным и независимым мышлением;</w:t>
      </w:r>
    </w:p>
    <w:p w14:paraId="74992DFE" w14:textId="77777777" w:rsidR="00BE686D" w:rsidRDefault="00353C68">
      <w:pPr>
        <w:pStyle w:val="af9"/>
        <w:numPr>
          <w:ilvl w:val="0"/>
          <w:numId w:val="1"/>
        </w:numPr>
      </w:pPr>
      <w:r>
        <w:t>Приобщение детей к литературе как искусству слова, к пониманию того, что делает лит</w:t>
      </w:r>
      <w:r>
        <w:t xml:space="preserve">ературу художественной; </w:t>
      </w:r>
    </w:p>
    <w:p w14:paraId="33866FEC" w14:textId="77777777" w:rsidR="00BE686D" w:rsidRDefault="00353C68">
      <w:pPr>
        <w:pStyle w:val="af9"/>
        <w:numPr>
          <w:ilvl w:val="0"/>
          <w:numId w:val="1"/>
        </w:numPr>
      </w:pPr>
      <w:r>
        <w:t>Развитие устной и письменной речи (в том числе значительное обогащение словаря); развитие творческих способностей детей.</w:t>
      </w:r>
    </w:p>
    <w:p w14:paraId="478073F2" w14:textId="77777777" w:rsidR="00BE686D" w:rsidRDefault="00353C68">
      <w:pPr>
        <w:widowControl w:val="0"/>
        <w:ind w:right="12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>Раздел III. Требования к уровню подготовки учащихся</w:t>
      </w:r>
    </w:p>
    <w:p w14:paraId="25ECE222" w14:textId="77777777" w:rsidR="00BE686D" w:rsidRDefault="00353C68">
      <w:pPr>
        <w:widowControl w:val="0"/>
        <w:spacing w:line="0" w:lineRule="atLeast"/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pacing w:val="7"/>
          <w:sz w:val="24"/>
          <w:szCs w:val="24"/>
          <w:u w:val="single"/>
        </w:rPr>
        <w:t>Учащихся должны уметь:</w:t>
      </w:r>
    </w:p>
    <w:p w14:paraId="0BABF651" w14:textId="77777777" w:rsidR="00BE686D" w:rsidRDefault="00353C68">
      <w:pPr>
        <w:widowControl w:val="0"/>
        <w:spacing w:line="0" w:lineRule="atLeast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читать рассказ (110-120 слов), сказку, басню, стихотворение; </w:t>
      </w:r>
    </w:p>
    <w:p w14:paraId="5F152B3C" w14:textId="77777777" w:rsidR="00BE686D" w:rsidRDefault="00353C68">
      <w:pPr>
        <w:widowControl w:val="0"/>
        <w:spacing w:line="0" w:lineRule="atLeas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отобрать из картинок, предложенных учителем к прочитанному тексту, те, в которых отражено основное содержание текста;</w:t>
      </w:r>
    </w:p>
    <w:p w14:paraId="4A288446" w14:textId="77777777" w:rsidR="00BE686D" w:rsidRDefault="00353C68">
      <w:pPr>
        <w:widowControl w:val="0"/>
        <w:spacing w:line="0" w:lineRule="atLeas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определить основное содержание текста с помощью вопроса «О чём говорится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 рассказе?»;</w:t>
      </w:r>
    </w:p>
    <w:p w14:paraId="0F67455A" w14:textId="77777777" w:rsidR="00BE686D" w:rsidRDefault="00353C68">
      <w:pPr>
        <w:widowControl w:val="0"/>
        <w:spacing w:line="0" w:lineRule="atLeas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с помощью вопросов, обращенных к учителю или учащимся, выяснить непонятное в рассказе, уточнить содержание прочитанного, разобраться в причинно-следственных связях;</w:t>
      </w:r>
    </w:p>
    <w:p w14:paraId="07DC51F5" w14:textId="77777777" w:rsidR="00BE686D" w:rsidRDefault="00353C68">
      <w:pPr>
        <w:widowControl w:val="0"/>
        <w:spacing w:line="0" w:lineRule="atLeas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кратко и подробно (устно и письменно) изложить с помощью учителя прочита</w:t>
      </w:r>
      <w:r>
        <w:rPr>
          <w:rFonts w:ascii="Times New Roman" w:hAnsi="Times New Roman" w:cs="Times New Roman"/>
          <w:spacing w:val="-1"/>
          <w:sz w:val="24"/>
          <w:szCs w:val="24"/>
        </w:rPr>
        <w:t>нное, использую готовый, коллективно составленный план;</w:t>
      </w:r>
    </w:p>
    <w:p w14:paraId="2A40E9B0" w14:textId="77777777" w:rsidR="00BE686D" w:rsidRDefault="00353C68">
      <w:pPr>
        <w:widowControl w:val="0"/>
        <w:spacing w:line="0" w:lineRule="atLeas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выучить 2 стихотворения наизусть и несколько отрывков описания природы;</w:t>
      </w:r>
    </w:p>
    <w:p w14:paraId="1751DBEF" w14:textId="77777777" w:rsidR="00BE686D" w:rsidRDefault="00353C68">
      <w:pPr>
        <w:widowControl w:val="0"/>
        <w:spacing w:line="0" w:lineRule="atLeas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уметь читать плавно, сознательно вслух и про себя, хором и индивидуально; сопряжено с учителем; с соблюдением пауз и правил </w:t>
      </w:r>
      <w:r>
        <w:rPr>
          <w:rFonts w:ascii="Times New Roman" w:hAnsi="Times New Roman" w:cs="Times New Roman"/>
          <w:spacing w:val="-1"/>
          <w:sz w:val="24"/>
          <w:szCs w:val="24"/>
        </w:rPr>
        <w:t>орфоэпии:</w:t>
      </w:r>
    </w:p>
    <w:p w14:paraId="3A6F0EE1" w14:textId="77777777" w:rsidR="00BE686D" w:rsidRDefault="00353C68">
      <w:pPr>
        <w:widowControl w:val="0"/>
        <w:spacing w:line="0" w:lineRule="atLeas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- бегло читать знакомое по содержанию произведение;</w:t>
      </w:r>
    </w:p>
    <w:p w14:paraId="519AAA46" w14:textId="77777777" w:rsidR="00BE686D" w:rsidRDefault="00353C68">
      <w:pPr>
        <w:widowControl w:val="0"/>
        <w:spacing w:line="0" w:lineRule="atLeas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читать заученные стихи и отрывки наизусть (с реализацией индивидуальных произносительных возможностей);</w:t>
      </w:r>
    </w:p>
    <w:p w14:paraId="358325C8" w14:textId="77777777" w:rsidR="00BE686D" w:rsidRDefault="00353C68">
      <w:pPr>
        <w:widowControl w:val="0"/>
        <w:spacing w:line="0" w:lineRule="atLeas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определять смысл прочитанного произведения (с помощью учителя);</w:t>
      </w:r>
    </w:p>
    <w:p w14:paraId="034D4825" w14:textId="77777777" w:rsidR="00BE686D" w:rsidRDefault="00353C68">
      <w:pPr>
        <w:widowControl w:val="0"/>
        <w:spacing w:line="0" w:lineRule="atLeas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устанавливать послед</w:t>
      </w:r>
      <w:r>
        <w:rPr>
          <w:rFonts w:ascii="Times New Roman" w:hAnsi="Times New Roman" w:cs="Times New Roman"/>
          <w:spacing w:val="-1"/>
          <w:sz w:val="24"/>
          <w:szCs w:val="24"/>
        </w:rPr>
        <w:t>овательность событий, описываемых явлений в тексте;</w:t>
      </w:r>
    </w:p>
    <w:p w14:paraId="46D568CA" w14:textId="77777777" w:rsidR="00BE686D" w:rsidRDefault="00353C68">
      <w:pPr>
        <w:widowControl w:val="0"/>
        <w:spacing w:line="0" w:lineRule="atLeas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выбирать из текста наиболее значимые события;</w:t>
      </w:r>
    </w:p>
    <w:p w14:paraId="0421F3D1" w14:textId="77777777" w:rsidR="00BE686D" w:rsidRDefault="00353C68">
      <w:pPr>
        <w:widowControl w:val="0"/>
        <w:spacing w:line="0" w:lineRule="atLeas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коллективно составлять план;</w:t>
      </w:r>
    </w:p>
    <w:p w14:paraId="259348A8" w14:textId="77777777" w:rsidR="00BE686D" w:rsidRDefault="00353C68">
      <w:pPr>
        <w:widowControl w:val="0"/>
        <w:spacing w:after="240" w:line="0" w:lineRule="atLeas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отвечать на вопросы; - подбирать иллюстрации к отдельным частям произведения; - уметь объединять несколько произведений, пр</w:t>
      </w:r>
      <w:r>
        <w:rPr>
          <w:rFonts w:ascii="Times New Roman" w:hAnsi="Times New Roman" w:cs="Times New Roman"/>
          <w:spacing w:val="-1"/>
          <w:sz w:val="24"/>
          <w:szCs w:val="24"/>
        </w:rPr>
        <w:t>инадлежащих одному автору, с указанием их тематики; либо на одну тему;</w:t>
      </w:r>
    </w:p>
    <w:p w14:paraId="1E57238F" w14:textId="77777777" w:rsidR="00BE686D" w:rsidRDefault="00353C68">
      <w:pPr>
        <w:widowControl w:val="0"/>
        <w:spacing w:after="240" w:line="0" w:lineRule="atLeast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Раздел IV. Критерии оценивания техники чтения</w:t>
      </w:r>
    </w:p>
    <w:p w14:paraId="0FFBE637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Чтение </w:t>
      </w:r>
    </w:p>
    <w:p w14:paraId="4DBB8779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1-4 классы</w:t>
      </w:r>
    </w:p>
    <w:p w14:paraId="2E490F57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оценивается с точки зрения его техники (правильность, беглость, выразительность) и понимания прочитанного.</w:t>
      </w:r>
    </w:p>
    <w:p w14:paraId="43DE430A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чтения</w:t>
      </w:r>
      <w:r>
        <w:rPr>
          <w:rFonts w:ascii="Times New Roman" w:eastAsia="Times New Roman" w:hAnsi="Times New Roman" w:cs="Times New Roman"/>
          <w:sz w:val="24"/>
          <w:szCs w:val="24"/>
        </w:rPr>
        <w:t>. Требования к качеству и технике чтения устанавливается в зависимости от этапа обучения. Чтение вслух должно соответствовать нормам произношения, установленным программой для 1-3 классов школы глухих, т.е. от учащихся требуется умение правильно чи</w:t>
      </w:r>
      <w:r>
        <w:rPr>
          <w:rFonts w:ascii="Times New Roman" w:eastAsia="Times New Roman" w:hAnsi="Times New Roman" w:cs="Times New Roman"/>
          <w:sz w:val="24"/>
          <w:szCs w:val="24"/>
        </w:rPr>
        <w:t>тать слова, предложения, правильно произносить звуки и звукосочетания.</w:t>
      </w:r>
    </w:p>
    <w:p w14:paraId="40BEA695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проверке знаний, умений выставляется общая оценка за технику чтения и за понимание текста.</w:t>
      </w:r>
    </w:p>
    <w:p w14:paraId="6D0974B3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оценке техники чтения в 1-3 классах необходимо руководствоваться следующим:</w:t>
      </w:r>
    </w:p>
    <w:p w14:paraId="1ECED750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учащийся читает осмысленно, плавно, целыми словами новы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 (1-3 классы), соблюдая словесное (1 класс) и логическое (2-3 классы) ударение, смысловые паузы; правильно произносит звуки и слова, не допускает грубых замен звуков, перестановки слогов.</w:t>
      </w:r>
    </w:p>
    <w:p w14:paraId="0026DB47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навыки чтения учащегося в основном с</w:t>
      </w:r>
      <w:r>
        <w:rPr>
          <w:rFonts w:ascii="Times New Roman" w:eastAsia="Times New Roman" w:hAnsi="Times New Roman" w:cs="Times New Roman"/>
          <w:sz w:val="24"/>
          <w:szCs w:val="24"/>
        </w:rPr>
        <w:t>оответствуют требованиям, установленным для оценки «5», но при этом он допускает одну-две ошибки (нарушает произношение звуков, их замены, производит перестановку звуков, неправильно ставит ударение в слове, нарушает логическое ударение в двух-трёх предлож</w:t>
      </w:r>
      <w:r>
        <w:rPr>
          <w:rFonts w:ascii="Times New Roman" w:eastAsia="Times New Roman" w:hAnsi="Times New Roman" w:cs="Times New Roman"/>
          <w:sz w:val="24"/>
          <w:szCs w:val="24"/>
        </w:rPr>
        <w:t>ениях, не всегда соблюдает паузу в конце предложения).</w:t>
      </w:r>
    </w:p>
    <w:p w14:paraId="6DB6E3A5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учащийся читает не плавно (скандирует), допускает четыре-пять ошибок в словах (неправильно произносит звуки, производит неправильные замены, перестановку звуков), не соблюдает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словесное и логическое ударение.</w:t>
      </w:r>
    </w:p>
    <w:p w14:paraId="1C481B45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учащийся не владеет техникой чтения, предусмотренной для данного класса, допускает восемь-десять ошибок в чтении слов, предложений. Важно учитывать индивидуальные особенности учащихся в овладении </w:t>
      </w:r>
      <w:r>
        <w:rPr>
          <w:rFonts w:ascii="Times New Roman" w:eastAsia="Times New Roman" w:hAnsi="Times New Roman" w:cs="Times New Roman"/>
          <w:sz w:val="24"/>
          <w:szCs w:val="24"/>
        </w:rPr>
        <w:t>произносительными навыками, в том числе степень сформированности тех или иных звуков.</w:t>
      </w:r>
    </w:p>
    <w:p w14:paraId="154ADE57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Понимание прочитанного. </w:t>
      </w:r>
      <w:r>
        <w:rPr>
          <w:rFonts w:ascii="Times New Roman" w:eastAsia="Times New Roman" w:hAnsi="Times New Roman" w:cs="Times New Roman"/>
          <w:sz w:val="24"/>
          <w:szCs w:val="24"/>
        </w:rPr>
        <w:t>Понимание содержания прочитанного определяется умением школьника правильно определять смысл произведения и его части, давать оценку событиям, геро</w:t>
      </w:r>
      <w:r>
        <w:rPr>
          <w:rFonts w:ascii="Times New Roman" w:eastAsia="Times New Roman" w:hAnsi="Times New Roman" w:cs="Times New Roman"/>
          <w:sz w:val="24"/>
          <w:szCs w:val="24"/>
        </w:rPr>
        <w:t>ям, озаглавливать части произведения, последовательно пересказывать текст.</w:t>
      </w:r>
    </w:p>
    <w:p w14:paraId="744072E3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оценке навыков работы с текстом (понимание прочитанного) необходимо руководствоваться программными требованиями для каждого класса.</w:t>
      </w:r>
    </w:p>
    <w:p w14:paraId="67847303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ставится учащемуся, если он:</w:t>
      </w:r>
    </w:p>
    <w:p w14:paraId="5F3D205E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правильно понимает текст (самостоятельно передаёт его содержание);</w:t>
      </w:r>
    </w:p>
    <w:p w14:paraId="470F8DAA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пересказы</w:t>
      </w:r>
      <w:r>
        <w:rPr>
          <w:rFonts w:ascii="Times New Roman" w:eastAsia="Times New Roman" w:hAnsi="Times New Roman" w:cs="Times New Roman"/>
          <w:sz w:val="24"/>
          <w:szCs w:val="24"/>
        </w:rPr>
        <w:t>вает прочитанное с помощью учителя (3 класс);</w:t>
      </w:r>
    </w:p>
    <w:p w14:paraId="3ABA9297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правильно самостоятельно отвечает на вопросы (устно и письменно);</w:t>
      </w:r>
    </w:p>
    <w:p w14:paraId="229690E9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умеет самостоятельно выделять основную мысль прочитанного текста, разделять его на законченные смысловые части, озаглавливать их (3 класс).</w:t>
      </w:r>
    </w:p>
    <w:p w14:paraId="0541FD42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обнаруживает вышеуказанные навыки работы с текстом, но:</w:t>
      </w:r>
    </w:p>
    <w:p w14:paraId="4F9D92CF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неточно передаёт содержание текста в устной и письменной речи, допускает две-три ошибки;</w:t>
      </w:r>
    </w:p>
    <w:p w14:paraId="6B15F420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затрудняется самостоятельно отвечать на вопросы, справляться с заданием то</w:t>
      </w:r>
      <w:r>
        <w:rPr>
          <w:rFonts w:ascii="Times New Roman" w:eastAsia="Times New Roman" w:hAnsi="Times New Roman" w:cs="Times New Roman"/>
          <w:sz w:val="24"/>
          <w:szCs w:val="24"/>
        </w:rPr>
        <w:t>лько с помощью наводящих вопросов;</w:t>
      </w:r>
    </w:p>
    <w:p w14:paraId="4443632A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неточно формулирует основную мысль текста, допускает одну-две ошибки при делении текста на части.</w:t>
      </w:r>
    </w:p>
    <w:p w14:paraId="68401FB1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ставится ученику, если он:</w:t>
      </w:r>
    </w:p>
    <w:p w14:paraId="7F0CB68B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только с помощью учителя передаёт содержание текста;</w:t>
      </w:r>
    </w:p>
    <w:p w14:paraId="25C3EC42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только с помощью учителя о</w:t>
      </w:r>
      <w:r>
        <w:rPr>
          <w:rFonts w:ascii="Times New Roman" w:eastAsia="Times New Roman" w:hAnsi="Times New Roman" w:cs="Times New Roman"/>
          <w:sz w:val="24"/>
          <w:szCs w:val="24"/>
        </w:rPr>
        <w:t>твечает на вопросы;</w:t>
      </w:r>
    </w:p>
    <w:p w14:paraId="684B59E5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передаче содержания рассказа в устной и письменной форме допускает четыре-пять ошибок (нарушает последовательность, допускает грубые аграмматизмы и др.);</w:t>
      </w:r>
    </w:p>
    <w:p w14:paraId="2DC48FB1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только с помощью учителя может озаглавливать части прочитанного, выделять </w:t>
      </w:r>
      <w:r>
        <w:rPr>
          <w:rFonts w:ascii="Times New Roman" w:eastAsia="Times New Roman" w:hAnsi="Times New Roman" w:cs="Times New Roman"/>
          <w:sz w:val="24"/>
          <w:szCs w:val="24"/>
        </w:rPr>
        <w:t>главную мысль и выражать её устно или письменно.</w:t>
      </w:r>
    </w:p>
    <w:p w14:paraId="68C9498C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ставится ученику, если он обнаруживает слабые умения по всем вышеуказанным пунктам, допуская при этом восемь-десять ошибок. </w:t>
      </w:r>
    </w:p>
    <w:p w14:paraId="0D176E4F" w14:textId="77777777" w:rsidR="00BE686D" w:rsidRDefault="00353C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и оценка знаний, умений и навыков проводится с целью определен</w:t>
      </w:r>
      <w:r>
        <w:rPr>
          <w:rFonts w:ascii="Times New Roman" w:eastAsia="Times New Roman" w:hAnsi="Times New Roman" w:cs="Times New Roman"/>
          <w:sz w:val="24"/>
          <w:szCs w:val="24"/>
        </w:rPr>
        <w:t>ия их сформированности по этапам обучения (текущий учёт) и для подведения итогов работы за четверть и за год.</w:t>
      </w:r>
    </w:p>
    <w:p w14:paraId="56EF7622" w14:textId="77777777" w:rsidR="00BE686D" w:rsidRDefault="00353C68">
      <w:pPr>
        <w:widowControl w:val="0"/>
        <w:spacing w:after="240" w:line="0" w:lineRule="atLeast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Раздел Y. Перечень учебно-методического обеспечения.</w:t>
      </w:r>
    </w:p>
    <w:p w14:paraId="3B93E15A" w14:textId="77777777" w:rsidR="00BE686D" w:rsidRDefault="00BE686D">
      <w:pPr>
        <w:widowControl w:val="0"/>
        <w:spacing w:line="0" w:lineRule="atLeast"/>
        <w:rPr>
          <w:rFonts w:ascii="Times New Roman" w:hAnsi="Times New Roman" w:cs="Times New Roman"/>
          <w:spacing w:val="-1"/>
          <w:sz w:val="24"/>
          <w:szCs w:val="24"/>
        </w:rPr>
      </w:pPr>
    </w:p>
    <w:p w14:paraId="3338FBDC" w14:textId="77777777" w:rsidR="00BE686D" w:rsidRDefault="00353C68">
      <w:pPr>
        <w:pStyle w:val="af9"/>
        <w:widowControl w:val="0"/>
        <w:numPr>
          <w:ilvl w:val="0"/>
          <w:numId w:val="2"/>
        </w:numPr>
      </w:pPr>
      <w:r>
        <w:t>Н.Е.Граш</w:t>
      </w:r>
      <w:r>
        <w:t xml:space="preserve">, С.В. Чайка, «Чтение и развитие речи» учебник для 4 класса специальных  (коррекционных) образовательных учреждений </w:t>
      </w:r>
      <w:r>
        <w:rPr>
          <w:lang w:val="en-US"/>
        </w:rPr>
        <w:t>I</w:t>
      </w:r>
      <w:r>
        <w:t xml:space="preserve"> вида.  М.: «Владос», 2010 г.</w:t>
      </w:r>
    </w:p>
    <w:p w14:paraId="2C22E94F" w14:textId="77777777" w:rsidR="00BE686D" w:rsidRDefault="00353C68">
      <w:pPr>
        <w:pStyle w:val="af9"/>
        <w:numPr>
          <w:ilvl w:val="0"/>
          <w:numId w:val="2"/>
        </w:numPr>
      </w:pPr>
      <w:r>
        <w:t xml:space="preserve">Дополнительная литература     «Лукошко». Ходаковская М.Н. </w:t>
      </w:r>
    </w:p>
    <w:p w14:paraId="525D52FD" w14:textId="77777777" w:rsidR="00BE686D" w:rsidRDefault="00BE686D"/>
    <w:p w14:paraId="6145A533" w14:textId="77777777" w:rsidR="00BE686D" w:rsidRDefault="00BE686D"/>
    <w:p w14:paraId="47DF87F1" w14:textId="77777777" w:rsidR="00BE686D" w:rsidRDefault="00BE686D"/>
    <w:p w14:paraId="656F1066" w14:textId="77777777" w:rsidR="00BE686D" w:rsidRDefault="00BE686D"/>
    <w:p w14:paraId="70D50FD0" w14:textId="77777777" w:rsidR="00BE686D" w:rsidRDefault="00353C68">
      <w:pPr>
        <w:jc w:val="center"/>
        <w:rPr>
          <w:b/>
          <w:bCs/>
        </w:rPr>
      </w:pPr>
      <w:r>
        <w:rPr>
          <w:b/>
          <w:bCs/>
        </w:rPr>
        <w:t xml:space="preserve">КАЛЕНДАРНО-ТЕМАТИЧЕСКИЙ ПЛАН по ЛИТЕРАТУРНЕОМУ ЧТЕНИЮ в 4 классе </w:t>
      </w:r>
    </w:p>
    <w:p w14:paraId="38CC9AF2" w14:textId="77777777" w:rsidR="00BE686D" w:rsidRDefault="00353C68">
      <w:pPr>
        <w:jc w:val="center"/>
        <w:rPr>
          <w:b/>
          <w:bCs/>
        </w:rPr>
      </w:pPr>
      <w:r>
        <w:rPr>
          <w:b/>
          <w:bCs/>
        </w:rPr>
        <w:t>102 часа (3 раза в неделю)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41"/>
        <w:gridCol w:w="3640"/>
        <w:gridCol w:w="3640"/>
        <w:gridCol w:w="3639"/>
      </w:tblGrid>
      <w:tr w:rsidR="00BE686D" w14:paraId="783B8C3A" w14:textId="77777777">
        <w:tc>
          <w:tcPr>
            <w:tcW w:w="3642" w:type="dxa"/>
          </w:tcPr>
          <w:p w14:paraId="1C60FD79" w14:textId="77777777" w:rsidR="00BE686D" w:rsidRDefault="00353C6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</w:p>
        </w:tc>
        <w:tc>
          <w:tcPr>
            <w:tcW w:w="3642" w:type="dxa"/>
          </w:tcPr>
          <w:p w14:paraId="4FE8D057" w14:textId="77777777" w:rsidR="00BE686D" w:rsidRDefault="00353C6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урока </w:t>
            </w:r>
          </w:p>
        </w:tc>
        <w:tc>
          <w:tcPr>
            <w:tcW w:w="3642" w:type="dxa"/>
          </w:tcPr>
          <w:p w14:paraId="318D7B17" w14:textId="77777777" w:rsidR="00BE686D" w:rsidRDefault="00353C6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часов </w:t>
            </w:r>
          </w:p>
        </w:tc>
        <w:tc>
          <w:tcPr>
            <w:tcW w:w="3642" w:type="dxa"/>
          </w:tcPr>
          <w:p w14:paraId="1BB7E0E6" w14:textId="77777777" w:rsidR="00BE686D" w:rsidRDefault="00353C6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урока </w:t>
            </w:r>
          </w:p>
        </w:tc>
      </w:tr>
      <w:tr w:rsidR="00BE686D" w14:paraId="7B081A0F" w14:textId="77777777">
        <w:tc>
          <w:tcPr>
            <w:tcW w:w="3642" w:type="dxa"/>
          </w:tcPr>
          <w:p w14:paraId="1F7F8183" w14:textId="77777777" w:rsidR="00BE686D" w:rsidRDefault="00353C68">
            <w:r>
              <w:t xml:space="preserve">Произведения русских писателей </w:t>
            </w:r>
          </w:p>
        </w:tc>
        <w:tc>
          <w:tcPr>
            <w:tcW w:w="3642" w:type="dxa"/>
          </w:tcPr>
          <w:p w14:paraId="79983C8D" w14:textId="77777777" w:rsidR="00BE686D" w:rsidRDefault="00353C68">
            <w:r>
              <w:t xml:space="preserve">Крылов И.А. Знакомство с творчеством писателя. </w:t>
            </w:r>
          </w:p>
        </w:tc>
        <w:tc>
          <w:tcPr>
            <w:tcW w:w="3642" w:type="dxa"/>
          </w:tcPr>
          <w:p w14:paraId="6057F5BE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297B5211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15E6517A" w14:textId="77777777">
        <w:tc>
          <w:tcPr>
            <w:tcW w:w="3642" w:type="dxa"/>
          </w:tcPr>
          <w:p w14:paraId="00DCA106" w14:textId="77777777" w:rsidR="00BE686D" w:rsidRDefault="00BE686D"/>
        </w:tc>
        <w:tc>
          <w:tcPr>
            <w:tcW w:w="3642" w:type="dxa"/>
          </w:tcPr>
          <w:p w14:paraId="2B1A0220" w14:textId="77777777" w:rsidR="00BE686D" w:rsidRDefault="00353C68">
            <w:r>
              <w:t>Крылов И.А. Ворона и лисица</w:t>
            </w:r>
            <w:r>
              <w:t xml:space="preserve">. </w:t>
            </w:r>
          </w:p>
        </w:tc>
        <w:tc>
          <w:tcPr>
            <w:tcW w:w="3642" w:type="dxa"/>
          </w:tcPr>
          <w:p w14:paraId="1FD06024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1805143E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4758D250" w14:textId="77777777">
        <w:tc>
          <w:tcPr>
            <w:tcW w:w="3642" w:type="dxa"/>
          </w:tcPr>
          <w:p w14:paraId="3FD060F7" w14:textId="77777777" w:rsidR="00BE686D" w:rsidRDefault="00BE686D"/>
        </w:tc>
        <w:tc>
          <w:tcPr>
            <w:tcW w:w="3642" w:type="dxa"/>
          </w:tcPr>
          <w:p w14:paraId="3824C94C" w14:textId="77777777" w:rsidR="00BE686D" w:rsidRDefault="00353C68">
            <w:r>
              <w:t xml:space="preserve">Крылов И.А. Ворона и лисица. </w:t>
            </w:r>
          </w:p>
        </w:tc>
        <w:tc>
          <w:tcPr>
            <w:tcW w:w="3642" w:type="dxa"/>
          </w:tcPr>
          <w:p w14:paraId="764B376E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3E9A7A76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1A841521" w14:textId="77777777">
        <w:tc>
          <w:tcPr>
            <w:tcW w:w="3642" w:type="dxa"/>
          </w:tcPr>
          <w:p w14:paraId="358931E9" w14:textId="77777777" w:rsidR="00BE686D" w:rsidRDefault="00BE686D"/>
        </w:tc>
        <w:tc>
          <w:tcPr>
            <w:tcW w:w="3642" w:type="dxa"/>
          </w:tcPr>
          <w:p w14:paraId="6B4C923B" w14:textId="77777777" w:rsidR="00BE686D" w:rsidRDefault="00353C68">
            <w:r>
              <w:t xml:space="preserve">Крылов И.А. Ворона и лисица. </w:t>
            </w:r>
          </w:p>
        </w:tc>
        <w:tc>
          <w:tcPr>
            <w:tcW w:w="3642" w:type="dxa"/>
          </w:tcPr>
          <w:p w14:paraId="7392D26C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629F7623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5816204B" w14:textId="77777777">
        <w:tc>
          <w:tcPr>
            <w:tcW w:w="3642" w:type="dxa"/>
          </w:tcPr>
          <w:p w14:paraId="582B427E" w14:textId="77777777" w:rsidR="00BE686D" w:rsidRDefault="00BE686D"/>
        </w:tc>
        <w:tc>
          <w:tcPr>
            <w:tcW w:w="3642" w:type="dxa"/>
          </w:tcPr>
          <w:p w14:paraId="0EA2BBC3" w14:textId="77777777" w:rsidR="00BE686D" w:rsidRDefault="00353C68">
            <w:r>
              <w:t xml:space="preserve">Крылов И.А. Ворона и лисица. </w:t>
            </w:r>
          </w:p>
        </w:tc>
        <w:tc>
          <w:tcPr>
            <w:tcW w:w="3642" w:type="dxa"/>
          </w:tcPr>
          <w:p w14:paraId="1409CF1B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575AF92D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5FF20F95" w14:textId="77777777">
        <w:tc>
          <w:tcPr>
            <w:tcW w:w="3642" w:type="dxa"/>
          </w:tcPr>
          <w:p w14:paraId="63E1BB21" w14:textId="77777777" w:rsidR="00BE686D" w:rsidRDefault="00BE686D"/>
        </w:tc>
        <w:tc>
          <w:tcPr>
            <w:tcW w:w="3642" w:type="dxa"/>
          </w:tcPr>
          <w:p w14:paraId="65D4D1AE" w14:textId="77777777" w:rsidR="00BE686D" w:rsidRDefault="00353C68">
            <w:r>
              <w:t xml:space="preserve">Крылов И.А. Ворона и лисица. </w:t>
            </w:r>
          </w:p>
        </w:tc>
        <w:tc>
          <w:tcPr>
            <w:tcW w:w="3642" w:type="dxa"/>
          </w:tcPr>
          <w:p w14:paraId="307CE13F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41D9E9FB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1CDEABD5" w14:textId="77777777">
        <w:tc>
          <w:tcPr>
            <w:tcW w:w="3642" w:type="dxa"/>
          </w:tcPr>
          <w:p w14:paraId="644CB951" w14:textId="77777777" w:rsidR="00BE686D" w:rsidRDefault="00BE686D"/>
        </w:tc>
        <w:tc>
          <w:tcPr>
            <w:tcW w:w="3642" w:type="dxa"/>
          </w:tcPr>
          <w:p w14:paraId="6E6E51BB" w14:textId="77777777" w:rsidR="00BE686D" w:rsidRDefault="00353C68">
            <w:r>
              <w:t xml:space="preserve">Обобщающий урок. Крылов И.А. </w:t>
            </w:r>
          </w:p>
        </w:tc>
        <w:tc>
          <w:tcPr>
            <w:tcW w:w="3642" w:type="dxa"/>
          </w:tcPr>
          <w:p w14:paraId="19427610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25B7F27F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7FF84495" w14:textId="77777777">
        <w:trPr>
          <w:trHeight w:val="253"/>
        </w:trPr>
        <w:tc>
          <w:tcPr>
            <w:tcW w:w="3642" w:type="dxa"/>
            <w:vMerge w:val="restart"/>
          </w:tcPr>
          <w:p w14:paraId="2572DEFA" w14:textId="77777777" w:rsidR="00BE686D" w:rsidRDefault="00BE686D"/>
        </w:tc>
        <w:tc>
          <w:tcPr>
            <w:tcW w:w="3642" w:type="dxa"/>
            <w:vMerge w:val="restart"/>
          </w:tcPr>
          <w:p w14:paraId="42E0D312" w14:textId="77777777" w:rsidR="00BE686D" w:rsidRDefault="00353C68">
            <w:r>
              <w:t xml:space="preserve">Внеклассное чтение. Крылов И.А. Лев и лисица. </w:t>
            </w:r>
          </w:p>
        </w:tc>
        <w:tc>
          <w:tcPr>
            <w:tcW w:w="3642" w:type="dxa"/>
            <w:vMerge w:val="restart"/>
          </w:tcPr>
          <w:p w14:paraId="460E207F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27018281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3F4D84C8" w14:textId="77777777">
        <w:trPr>
          <w:trHeight w:val="253"/>
        </w:trPr>
        <w:tc>
          <w:tcPr>
            <w:tcW w:w="3642" w:type="dxa"/>
            <w:vMerge w:val="restart"/>
          </w:tcPr>
          <w:p w14:paraId="726C1165" w14:textId="77777777" w:rsidR="00BE686D" w:rsidRDefault="00353C68">
            <w:r>
              <w:t xml:space="preserve">Картина родной природы </w:t>
            </w:r>
          </w:p>
        </w:tc>
        <w:tc>
          <w:tcPr>
            <w:tcW w:w="3642" w:type="dxa"/>
            <w:vMerge w:val="restart"/>
          </w:tcPr>
          <w:p w14:paraId="36E446E7" w14:textId="77777777" w:rsidR="00BE686D" w:rsidRDefault="00353C68">
            <w:r>
              <w:t xml:space="preserve">Исаковский М.В. Ветер. </w:t>
            </w:r>
          </w:p>
        </w:tc>
        <w:tc>
          <w:tcPr>
            <w:tcW w:w="3642" w:type="dxa"/>
            <w:vMerge w:val="restart"/>
          </w:tcPr>
          <w:p w14:paraId="6E80E574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61EF95AA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08F7B672" w14:textId="77777777">
        <w:trPr>
          <w:trHeight w:val="253"/>
        </w:trPr>
        <w:tc>
          <w:tcPr>
            <w:tcW w:w="3642" w:type="dxa"/>
            <w:vMerge w:val="restart"/>
          </w:tcPr>
          <w:p w14:paraId="1BEBC752" w14:textId="77777777" w:rsidR="00BE686D" w:rsidRDefault="00BE686D"/>
        </w:tc>
        <w:tc>
          <w:tcPr>
            <w:tcW w:w="3642" w:type="dxa"/>
            <w:vMerge w:val="restart"/>
          </w:tcPr>
          <w:p w14:paraId="3F4A6663" w14:textId="77777777" w:rsidR="00BE686D" w:rsidRDefault="00353C68">
            <w:r>
              <w:t xml:space="preserve">Исаковский М.В. Ветер. </w:t>
            </w:r>
          </w:p>
        </w:tc>
        <w:tc>
          <w:tcPr>
            <w:tcW w:w="3642" w:type="dxa"/>
            <w:vMerge w:val="restart"/>
          </w:tcPr>
          <w:p w14:paraId="2446B663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47CFC650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064071EC" w14:textId="77777777">
        <w:trPr>
          <w:trHeight w:val="253"/>
        </w:trPr>
        <w:tc>
          <w:tcPr>
            <w:tcW w:w="3642" w:type="dxa"/>
            <w:vMerge w:val="restart"/>
          </w:tcPr>
          <w:p w14:paraId="221EDC8D" w14:textId="77777777" w:rsidR="00BE686D" w:rsidRDefault="00BE686D"/>
        </w:tc>
        <w:tc>
          <w:tcPr>
            <w:tcW w:w="3642" w:type="dxa"/>
            <w:vMerge w:val="restart"/>
          </w:tcPr>
          <w:p w14:paraId="14FFDC5A" w14:textId="77777777" w:rsidR="00BE686D" w:rsidRDefault="00353C68">
            <w:r>
              <w:t xml:space="preserve">Исаковский М.В. Ветер. </w:t>
            </w:r>
          </w:p>
        </w:tc>
        <w:tc>
          <w:tcPr>
            <w:tcW w:w="3642" w:type="dxa"/>
            <w:vMerge w:val="restart"/>
          </w:tcPr>
          <w:p w14:paraId="36B514FB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5BF2A212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24E2A24A" w14:textId="77777777">
        <w:trPr>
          <w:trHeight w:val="253"/>
        </w:trPr>
        <w:tc>
          <w:tcPr>
            <w:tcW w:w="3642" w:type="dxa"/>
            <w:vMerge w:val="restart"/>
          </w:tcPr>
          <w:p w14:paraId="715F14FE" w14:textId="77777777" w:rsidR="00BE686D" w:rsidRDefault="00BE686D"/>
        </w:tc>
        <w:tc>
          <w:tcPr>
            <w:tcW w:w="3642" w:type="dxa"/>
            <w:vMerge w:val="restart"/>
          </w:tcPr>
          <w:p w14:paraId="67B53F32" w14:textId="77777777" w:rsidR="00BE686D" w:rsidRDefault="00353C68">
            <w:r>
              <w:t xml:space="preserve">Исаковский М.В. Ветер. </w:t>
            </w:r>
          </w:p>
        </w:tc>
        <w:tc>
          <w:tcPr>
            <w:tcW w:w="3642" w:type="dxa"/>
            <w:vMerge w:val="restart"/>
          </w:tcPr>
          <w:p w14:paraId="2F4642CC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357D5996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0EC69392" w14:textId="77777777">
        <w:trPr>
          <w:trHeight w:val="253"/>
        </w:trPr>
        <w:tc>
          <w:tcPr>
            <w:tcW w:w="3642" w:type="dxa"/>
            <w:vMerge w:val="restart"/>
          </w:tcPr>
          <w:p w14:paraId="2578BFB6" w14:textId="77777777" w:rsidR="00BE686D" w:rsidRDefault="00BE686D"/>
        </w:tc>
        <w:tc>
          <w:tcPr>
            <w:tcW w:w="3642" w:type="dxa"/>
            <w:vMerge w:val="restart"/>
          </w:tcPr>
          <w:p w14:paraId="245F5FE4" w14:textId="77777777" w:rsidR="00BE686D" w:rsidRDefault="00353C68">
            <w:r>
              <w:t xml:space="preserve">Пушкин А.С. Знакомство с творчеством писателя. </w:t>
            </w:r>
          </w:p>
        </w:tc>
        <w:tc>
          <w:tcPr>
            <w:tcW w:w="3642" w:type="dxa"/>
            <w:vMerge w:val="restart"/>
          </w:tcPr>
          <w:p w14:paraId="79EE7F32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4D92AB68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43A34BCA" w14:textId="77777777">
        <w:trPr>
          <w:trHeight w:val="253"/>
        </w:trPr>
        <w:tc>
          <w:tcPr>
            <w:tcW w:w="3642" w:type="dxa"/>
            <w:vMerge w:val="restart"/>
          </w:tcPr>
          <w:p w14:paraId="7317F2E5" w14:textId="77777777" w:rsidR="00BE686D" w:rsidRDefault="00BE686D"/>
        </w:tc>
        <w:tc>
          <w:tcPr>
            <w:tcW w:w="3642" w:type="dxa"/>
            <w:vMerge w:val="restart"/>
          </w:tcPr>
          <w:p w14:paraId="78CE377F" w14:textId="77777777" w:rsidR="00BE686D" w:rsidRDefault="00353C68">
            <w:r>
              <w:t>Пушкин А.С. Стихотворение "Уж небо осенью дышало".</w:t>
            </w:r>
          </w:p>
        </w:tc>
        <w:tc>
          <w:tcPr>
            <w:tcW w:w="3642" w:type="dxa"/>
            <w:vMerge w:val="restart"/>
          </w:tcPr>
          <w:p w14:paraId="1A33EA2A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54AB1DCE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1E3E220A" w14:textId="77777777">
        <w:trPr>
          <w:trHeight w:val="253"/>
        </w:trPr>
        <w:tc>
          <w:tcPr>
            <w:tcW w:w="3642" w:type="dxa"/>
            <w:vMerge w:val="restart"/>
          </w:tcPr>
          <w:p w14:paraId="6A9F6A0F" w14:textId="77777777" w:rsidR="00BE686D" w:rsidRDefault="00BE686D"/>
        </w:tc>
        <w:tc>
          <w:tcPr>
            <w:tcW w:w="3642" w:type="dxa"/>
            <w:vMerge w:val="restart"/>
          </w:tcPr>
          <w:p w14:paraId="00B4ADF3" w14:textId="77777777" w:rsidR="00BE686D" w:rsidRDefault="00353C68">
            <w:r>
              <w:t>Пушкин А.С. Стихотворение "Уж небо осенью дышало".</w:t>
            </w:r>
          </w:p>
        </w:tc>
        <w:tc>
          <w:tcPr>
            <w:tcW w:w="3642" w:type="dxa"/>
            <w:vMerge w:val="restart"/>
          </w:tcPr>
          <w:p w14:paraId="2E81F75B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4AFB1AC0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545DEB72" w14:textId="77777777">
        <w:trPr>
          <w:trHeight w:val="253"/>
        </w:trPr>
        <w:tc>
          <w:tcPr>
            <w:tcW w:w="3642" w:type="dxa"/>
            <w:vMerge w:val="restart"/>
          </w:tcPr>
          <w:p w14:paraId="50AC932D" w14:textId="77777777" w:rsidR="00BE686D" w:rsidRDefault="00BE686D"/>
        </w:tc>
        <w:tc>
          <w:tcPr>
            <w:tcW w:w="3642" w:type="dxa"/>
            <w:vMerge w:val="restart"/>
          </w:tcPr>
          <w:p w14:paraId="0797125F" w14:textId="77777777" w:rsidR="00BE686D" w:rsidRDefault="00353C68">
            <w:r>
              <w:t xml:space="preserve">Внеклассное чтение. Пушкин А.С. Сказка о рыбаке и рыбке. </w:t>
            </w:r>
          </w:p>
        </w:tc>
        <w:tc>
          <w:tcPr>
            <w:tcW w:w="3642" w:type="dxa"/>
            <w:vMerge w:val="restart"/>
          </w:tcPr>
          <w:p w14:paraId="49A88500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61033D92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7FE78DDB" w14:textId="77777777">
        <w:trPr>
          <w:trHeight w:val="253"/>
        </w:trPr>
        <w:tc>
          <w:tcPr>
            <w:tcW w:w="3642" w:type="dxa"/>
            <w:vMerge w:val="restart"/>
          </w:tcPr>
          <w:p w14:paraId="321E5359" w14:textId="77777777" w:rsidR="00BE686D" w:rsidRDefault="00BE686D"/>
        </w:tc>
        <w:tc>
          <w:tcPr>
            <w:tcW w:w="3642" w:type="dxa"/>
            <w:vMerge w:val="restart"/>
          </w:tcPr>
          <w:p w14:paraId="50705C7E" w14:textId="77777777" w:rsidR="00BE686D" w:rsidRDefault="00353C68">
            <w:r>
              <w:t>Пушкин А.С. Стихотворение "Уж небо осенью дышало".</w:t>
            </w:r>
          </w:p>
        </w:tc>
        <w:tc>
          <w:tcPr>
            <w:tcW w:w="3642" w:type="dxa"/>
            <w:vMerge w:val="restart"/>
          </w:tcPr>
          <w:p w14:paraId="01991B7A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69BFD8A8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1A01E44B" w14:textId="77777777">
        <w:trPr>
          <w:trHeight w:val="253"/>
        </w:trPr>
        <w:tc>
          <w:tcPr>
            <w:tcW w:w="3642" w:type="dxa"/>
            <w:vMerge w:val="restart"/>
          </w:tcPr>
          <w:p w14:paraId="7139F448" w14:textId="77777777" w:rsidR="00BE686D" w:rsidRDefault="00BE686D"/>
        </w:tc>
        <w:tc>
          <w:tcPr>
            <w:tcW w:w="3642" w:type="dxa"/>
            <w:vMerge w:val="restart"/>
          </w:tcPr>
          <w:p w14:paraId="575D5362" w14:textId="77777777" w:rsidR="00BE686D" w:rsidRDefault="00353C68">
            <w:r>
              <w:t>Пушкин А.С. Стихотворение "Уж небо осенью дышало".</w:t>
            </w:r>
          </w:p>
        </w:tc>
        <w:tc>
          <w:tcPr>
            <w:tcW w:w="3642" w:type="dxa"/>
            <w:vMerge w:val="restart"/>
          </w:tcPr>
          <w:p w14:paraId="3254BFBA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784C1656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45F7093A" w14:textId="77777777">
        <w:trPr>
          <w:trHeight w:val="253"/>
        </w:trPr>
        <w:tc>
          <w:tcPr>
            <w:tcW w:w="3642" w:type="dxa"/>
            <w:vMerge w:val="restart"/>
          </w:tcPr>
          <w:p w14:paraId="559FDF3F" w14:textId="77777777" w:rsidR="00BE686D" w:rsidRDefault="00BE686D"/>
        </w:tc>
        <w:tc>
          <w:tcPr>
            <w:tcW w:w="3642" w:type="dxa"/>
            <w:vMerge w:val="restart"/>
          </w:tcPr>
          <w:p w14:paraId="71445118" w14:textId="77777777" w:rsidR="00BE686D" w:rsidRDefault="00353C68">
            <w:r>
              <w:t>Обобщающий урок по творчеству Пушкина А.С.</w:t>
            </w:r>
          </w:p>
        </w:tc>
        <w:tc>
          <w:tcPr>
            <w:tcW w:w="3642" w:type="dxa"/>
            <w:vMerge w:val="restart"/>
          </w:tcPr>
          <w:p w14:paraId="64E8046C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33FE8312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1AA7BB9C" w14:textId="77777777">
        <w:trPr>
          <w:trHeight w:val="253"/>
        </w:trPr>
        <w:tc>
          <w:tcPr>
            <w:tcW w:w="3642" w:type="dxa"/>
            <w:vMerge w:val="restart"/>
          </w:tcPr>
          <w:p w14:paraId="3129DF0C" w14:textId="77777777" w:rsidR="00BE686D" w:rsidRDefault="00BE686D"/>
        </w:tc>
        <w:tc>
          <w:tcPr>
            <w:tcW w:w="3642" w:type="dxa"/>
            <w:vMerge w:val="restart"/>
          </w:tcPr>
          <w:p w14:paraId="2E5E9532" w14:textId="77777777" w:rsidR="00BE686D" w:rsidRDefault="00353C68">
            <w:r>
              <w:t>Дорохов А.А. Рассказ "Улица".</w:t>
            </w:r>
          </w:p>
        </w:tc>
        <w:tc>
          <w:tcPr>
            <w:tcW w:w="3642" w:type="dxa"/>
            <w:vMerge w:val="restart"/>
          </w:tcPr>
          <w:p w14:paraId="7D8E5DBA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59AE9C1C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1DFA0F4B" w14:textId="77777777">
        <w:trPr>
          <w:trHeight w:val="253"/>
        </w:trPr>
        <w:tc>
          <w:tcPr>
            <w:tcW w:w="3642" w:type="dxa"/>
            <w:vMerge w:val="restart"/>
          </w:tcPr>
          <w:p w14:paraId="2FD5168E" w14:textId="77777777" w:rsidR="00BE686D" w:rsidRDefault="00BE686D"/>
        </w:tc>
        <w:tc>
          <w:tcPr>
            <w:tcW w:w="3642" w:type="dxa"/>
            <w:vMerge w:val="restart"/>
          </w:tcPr>
          <w:p w14:paraId="1CCF18FC" w14:textId="77777777" w:rsidR="00BE686D" w:rsidRDefault="00353C68">
            <w:r>
              <w:t>Дорохов А.А. Рассказ "Улица".</w:t>
            </w:r>
          </w:p>
        </w:tc>
        <w:tc>
          <w:tcPr>
            <w:tcW w:w="3642" w:type="dxa"/>
            <w:vMerge w:val="restart"/>
          </w:tcPr>
          <w:p w14:paraId="4FFE3564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66531FDB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3F814D5D" w14:textId="77777777">
        <w:trPr>
          <w:trHeight w:val="253"/>
        </w:trPr>
        <w:tc>
          <w:tcPr>
            <w:tcW w:w="3642" w:type="dxa"/>
            <w:vMerge w:val="restart"/>
          </w:tcPr>
          <w:p w14:paraId="1D2977F4" w14:textId="77777777" w:rsidR="00BE686D" w:rsidRDefault="00BE686D"/>
        </w:tc>
        <w:tc>
          <w:tcPr>
            <w:tcW w:w="3642" w:type="dxa"/>
            <w:vMerge w:val="restart"/>
          </w:tcPr>
          <w:p w14:paraId="5AEB9EF6" w14:textId="77777777" w:rsidR="00BE686D" w:rsidRDefault="00353C68">
            <w:r>
              <w:t xml:space="preserve">Тургенев И.С. Знакомство с творчеством писателя. </w:t>
            </w:r>
          </w:p>
        </w:tc>
        <w:tc>
          <w:tcPr>
            <w:tcW w:w="3642" w:type="dxa"/>
            <w:vMerge w:val="restart"/>
          </w:tcPr>
          <w:p w14:paraId="1C3E1C9C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15DC4CF7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150E865F" w14:textId="77777777">
        <w:trPr>
          <w:trHeight w:val="253"/>
        </w:trPr>
        <w:tc>
          <w:tcPr>
            <w:tcW w:w="3642" w:type="dxa"/>
            <w:vMerge w:val="restart"/>
          </w:tcPr>
          <w:p w14:paraId="5E81B403" w14:textId="77777777" w:rsidR="00BE686D" w:rsidRDefault="00BE686D"/>
        </w:tc>
        <w:tc>
          <w:tcPr>
            <w:tcW w:w="3642" w:type="dxa"/>
            <w:vMerge w:val="restart"/>
          </w:tcPr>
          <w:p w14:paraId="30E3BF04" w14:textId="77777777" w:rsidR="00BE686D" w:rsidRDefault="00353C68">
            <w:r>
              <w:t xml:space="preserve">Тургенев И.С. Рассказ "Голуби". </w:t>
            </w:r>
          </w:p>
        </w:tc>
        <w:tc>
          <w:tcPr>
            <w:tcW w:w="3642" w:type="dxa"/>
            <w:vMerge w:val="restart"/>
          </w:tcPr>
          <w:p w14:paraId="2C23D3D2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7581F12F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037C9C1A" w14:textId="77777777">
        <w:trPr>
          <w:trHeight w:val="253"/>
        </w:trPr>
        <w:tc>
          <w:tcPr>
            <w:tcW w:w="3642" w:type="dxa"/>
            <w:vMerge w:val="restart"/>
          </w:tcPr>
          <w:p w14:paraId="6945AC5F" w14:textId="77777777" w:rsidR="00BE686D" w:rsidRDefault="00BE686D"/>
        </w:tc>
        <w:tc>
          <w:tcPr>
            <w:tcW w:w="3642" w:type="dxa"/>
            <w:vMerge w:val="restart"/>
          </w:tcPr>
          <w:p w14:paraId="30F2ABC1" w14:textId="77777777" w:rsidR="00BE686D" w:rsidRDefault="00353C68">
            <w:r>
              <w:t xml:space="preserve">Внеклассное чтение. Тургенев И.С. Воробей. </w:t>
            </w:r>
          </w:p>
        </w:tc>
        <w:tc>
          <w:tcPr>
            <w:tcW w:w="3642" w:type="dxa"/>
            <w:vMerge w:val="restart"/>
          </w:tcPr>
          <w:p w14:paraId="68B3CC86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54BA2079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6C630C7D" w14:textId="77777777">
        <w:trPr>
          <w:trHeight w:val="253"/>
        </w:trPr>
        <w:tc>
          <w:tcPr>
            <w:tcW w:w="3642" w:type="dxa"/>
            <w:vMerge w:val="restart"/>
          </w:tcPr>
          <w:p w14:paraId="5E7D3243" w14:textId="77777777" w:rsidR="00BE686D" w:rsidRDefault="00BE686D"/>
        </w:tc>
        <w:tc>
          <w:tcPr>
            <w:tcW w:w="3642" w:type="dxa"/>
            <w:vMerge w:val="restart"/>
          </w:tcPr>
          <w:p w14:paraId="03FE239D" w14:textId="77777777" w:rsidR="00BE686D" w:rsidRDefault="00353C68">
            <w:r>
              <w:t xml:space="preserve">Тургенев И.С. Рассказ "Голуби". </w:t>
            </w:r>
          </w:p>
        </w:tc>
        <w:tc>
          <w:tcPr>
            <w:tcW w:w="3642" w:type="dxa"/>
            <w:vMerge w:val="restart"/>
          </w:tcPr>
          <w:p w14:paraId="47A8E765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35C1F1B9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07DB89BE" w14:textId="77777777">
        <w:trPr>
          <w:trHeight w:val="253"/>
        </w:trPr>
        <w:tc>
          <w:tcPr>
            <w:tcW w:w="3642" w:type="dxa"/>
            <w:vMerge w:val="restart"/>
          </w:tcPr>
          <w:p w14:paraId="2EE2FFC9" w14:textId="77777777" w:rsidR="00BE686D" w:rsidRDefault="00BE686D"/>
        </w:tc>
        <w:tc>
          <w:tcPr>
            <w:tcW w:w="3642" w:type="dxa"/>
            <w:vMerge w:val="restart"/>
          </w:tcPr>
          <w:p w14:paraId="557B9CE8" w14:textId="77777777" w:rsidR="00BE686D" w:rsidRDefault="00353C68">
            <w:r>
              <w:t xml:space="preserve">Тургенев И.С. Рассказ "Голуби". </w:t>
            </w:r>
          </w:p>
        </w:tc>
        <w:tc>
          <w:tcPr>
            <w:tcW w:w="3642" w:type="dxa"/>
            <w:vMerge w:val="restart"/>
          </w:tcPr>
          <w:p w14:paraId="023F56CA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52F12314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17BC413D" w14:textId="77777777">
        <w:trPr>
          <w:trHeight w:val="253"/>
        </w:trPr>
        <w:tc>
          <w:tcPr>
            <w:tcW w:w="3642" w:type="dxa"/>
            <w:vMerge w:val="restart"/>
          </w:tcPr>
          <w:p w14:paraId="0C3FEF7B" w14:textId="77777777" w:rsidR="00BE686D" w:rsidRDefault="00BE686D"/>
        </w:tc>
        <w:tc>
          <w:tcPr>
            <w:tcW w:w="3642" w:type="dxa"/>
            <w:vMerge w:val="restart"/>
          </w:tcPr>
          <w:p w14:paraId="0BD2F0AB" w14:textId="77777777" w:rsidR="00BE686D" w:rsidRDefault="00353C68">
            <w:r>
              <w:t xml:space="preserve">Тургенев И.С. Рассказ "Голуби". </w:t>
            </w:r>
          </w:p>
        </w:tc>
        <w:tc>
          <w:tcPr>
            <w:tcW w:w="3642" w:type="dxa"/>
            <w:vMerge w:val="restart"/>
          </w:tcPr>
          <w:p w14:paraId="36677F54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3B8C7DA0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590CAF57" w14:textId="77777777">
        <w:trPr>
          <w:trHeight w:val="253"/>
        </w:trPr>
        <w:tc>
          <w:tcPr>
            <w:tcW w:w="3642" w:type="dxa"/>
            <w:vMerge w:val="restart"/>
          </w:tcPr>
          <w:p w14:paraId="2C1F7A08" w14:textId="77777777" w:rsidR="00BE686D" w:rsidRDefault="00BE686D"/>
        </w:tc>
        <w:tc>
          <w:tcPr>
            <w:tcW w:w="3642" w:type="dxa"/>
            <w:vMerge w:val="restart"/>
          </w:tcPr>
          <w:p w14:paraId="4E995993" w14:textId="77777777" w:rsidR="00BE686D" w:rsidRDefault="00353C68">
            <w:r>
              <w:t xml:space="preserve">Тургенев И.С. Рассказ "Два богача". </w:t>
            </w:r>
          </w:p>
        </w:tc>
        <w:tc>
          <w:tcPr>
            <w:tcW w:w="3642" w:type="dxa"/>
            <w:vMerge w:val="restart"/>
          </w:tcPr>
          <w:p w14:paraId="6C0E3FFB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79B96961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4B6E69DD" w14:textId="77777777">
        <w:trPr>
          <w:trHeight w:val="253"/>
        </w:trPr>
        <w:tc>
          <w:tcPr>
            <w:tcW w:w="3642" w:type="dxa"/>
            <w:vMerge w:val="restart"/>
          </w:tcPr>
          <w:p w14:paraId="56AF753F" w14:textId="77777777" w:rsidR="00BE686D" w:rsidRDefault="00BE686D"/>
        </w:tc>
        <w:tc>
          <w:tcPr>
            <w:tcW w:w="3642" w:type="dxa"/>
            <w:vMerge w:val="restart"/>
          </w:tcPr>
          <w:p w14:paraId="2431C728" w14:textId="77777777" w:rsidR="00BE686D" w:rsidRDefault="00353C68">
            <w:r>
              <w:t xml:space="preserve">Тургенев И.С. Рассказ "Два богача". </w:t>
            </w:r>
          </w:p>
        </w:tc>
        <w:tc>
          <w:tcPr>
            <w:tcW w:w="3642" w:type="dxa"/>
            <w:vMerge w:val="restart"/>
          </w:tcPr>
          <w:p w14:paraId="24B21822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5F549895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40C812BC" w14:textId="77777777">
        <w:trPr>
          <w:trHeight w:val="253"/>
        </w:trPr>
        <w:tc>
          <w:tcPr>
            <w:tcW w:w="3642" w:type="dxa"/>
            <w:vMerge w:val="restart"/>
          </w:tcPr>
          <w:p w14:paraId="65E0260A" w14:textId="77777777" w:rsidR="00BE686D" w:rsidRDefault="00BE686D"/>
        </w:tc>
        <w:tc>
          <w:tcPr>
            <w:tcW w:w="3642" w:type="dxa"/>
            <w:vMerge w:val="restart"/>
          </w:tcPr>
          <w:p w14:paraId="632036E8" w14:textId="77777777" w:rsidR="00BE686D" w:rsidRDefault="00353C68">
            <w:r>
              <w:t xml:space="preserve">Тургенев И.С. Рассказ "Два богача". </w:t>
            </w:r>
          </w:p>
        </w:tc>
        <w:tc>
          <w:tcPr>
            <w:tcW w:w="3642" w:type="dxa"/>
            <w:vMerge w:val="restart"/>
          </w:tcPr>
          <w:p w14:paraId="65E743FC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7428155A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6EA5489C" w14:textId="77777777">
        <w:trPr>
          <w:trHeight w:val="253"/>
        </w:trPr>
        <w:tc>
          <w:tcPr>
            <w:tcW w:w="3642" w:type="dxa"/>
            <w:vMerge w:val="restart"/>
          </w:tcPr>
          <w:p w14:paraId="568385A5" w14:textId="77777777" w:rsidR="00BE686D" w:rsidRDefault="00BE686D"/>
        </w:tc>
        <w:tc>
          <w:tcPr>
            <w:tcW w:w="3642" w:type="dxa"/>
            <w:vMerge w:val="restart"/>
          </w:tcPr>
          <w:p w14:paraId="0EAAF27F" w14:textId="77777777" w:rsidR="00BE686D" w:rsidRDefault="00353C68">
            <w:r>
              <w:t>Обобщающий урок по творчеству Тургенева И.С.</w:t>
            </w:r>
          </w:p>
        </w:tc>
        <w:tc>
          <w:tcPr>
            <w:tcW w:w="3642" w:type="dxa"/>
            <w:vMerge w:val="restart"/>
          </w:tcPr>
          <w:p w14:paraId="4F25A6A9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727787E5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0E709286" w14:textId="77777777">
        <w:trPr>
          <w:trHeight w:val="253"/>
        </w:trPr>
        <w:tc>
          <w:tcPr>
            <w:tcW w:w="3642" w:type="dxa"/>
            <w:vMerge w:val="restart"/>
          </w:tcPr>
          <w:p w14:paraId="55DF8294" w14:textId="77777777" w:rsidR="00BE686D" w:rsidRDefault="00BE686D"/>
        </w:tc>
        <w:tc>
          <w:tcPr>
            <w:tcW w:w="3642" w:type="dxa"/>
            <w:vMerge w:val="restart"/>
          </w:tcPr>
          <w:p w14:paraId="7AA155FB" w14:textId="77777777" w:rsidR="00BE686D" w:rsidRDefault="00353C68">
            <w:r>
              <w:t xml:space="preserve">Внеклассное чтение. </w:t>
            </w:r>
          </w:p>
        </w:tc>
        <w:tc>
          <w:tcPr>
            <w:tcW w:w="3642" w:type="dxa"/>
            <w:vMerge w:val="restart"/>
          </w:tcPr>
          <w:p w14:paraId="1A6C85CE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505600FC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0990783A" w14:textId="77777777">
        <w:trPr>
          <w:trHeight w:val="253"/>
        </w:trPr>
        <w:tc>
          <w:tcPr>
            <w:tcW w:w="3642" w:type="dxa"/>
            <w:vMerge w:val="restart"/>
          </w:tcPr>
          <w:p w14:paraId="0FB1E364" w14:textId="77777777" w:rsidR="00BE686D" w:rsidRDefault="00BE686D"/>
        </w:tc>
        <w:tc>
          <w:tcPr>
            <w:tcW w:w="3642" w:type="dxa"/>
            <w:vMerge w:val="restart"/>
          </w:tcPr>
          <w:p w14:paraId="366D3C76" w14:textId="77777777" w:rsidR="00BE686D" w:rsidRDefault="00353C68">
            <w:r>
              <w:t xml:space="preserve">Юрмин Г.А. Когда возникли дорожные знаки. </w:t>
            </w:r>
          </w:p>
        </w:tc>
        <w:tc>
          <w:tcPr>
            <w:tcW w:w="3642" w:type="dxa"/>
            <w:vMerge w:val="restart"/>
          </w:tcPr>
          <w:p w14:paraId="17B53923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1E5DA505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31EB67A1" w14:textId="77777777">
        <w:trPr>
          <w:trHeight w:val="253"/>
        </w:trPr>
        <w:tc>
          <w:tcPr>
            <w:tcW w:w="3642" w:type="dxa"/>
            <w:vMerge w:val="restart"/>
          </w:tcPr>
          <w:p w14:paraId="06610085" w14:textId="77777777" w:rsidR="00BE686D" w:rsidRDefault="00BE686D"/>
        </w:tc>
        <w:tc>
          <w:tcPr>
            <w:tcW w:w="3642" w:type="dxa"/>
            <w:vMerge w:val="restart"/>
          </w:tcPr>
          <w:p w14:paraId="525DB1AD" w14:textId="77777777" w:rsidR="00BE686D" w:rsidRDefault="00353C68">
            <w:r>
              <w:t xml:space="preserve">Юрмин Г.А. Когда возникли дорожные знаки. </w:t>
            </w:r>
          </w:p>
        </w:tc>
        <w:tc>
          <w:tcPr>
            <w:tcW w:w="3642" w:type="dxa"/>
            <w:vMerge w:val="restart"/>
          </w:tcPr>
          <w:p w14:paraId="6F761F00" w14:textId="77777777" w:rsidR="00BE686D" w:rsidRDefault="00BE686D"/>
        </w:tc>
        <w:tc>
          <w:tcPr>
            <w:tcW w:w="3642" w:type="dxa"/>
            <w:vMerge w:val="restart"/>
          </w:tcPr>
          <w:p w14:paraId="21902515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2EF34C87" w14:textId="77777777" w:rsidR="00BE686D" w:rsidRDefault="00BE686D">
      <w:pPr>
        <w:jc w:val="center"/>
        <w:rPr>
          <w:b/>
          <w:bCs/>
        </w:rPr>
      </w:pPr>
    </w:p>
    <w:p w14:paraId="46CBA3FF" w14:textId="77777777" w:rsidR="00BE686D" w:rsidRDefault="00353C68">
      <w:pPr>
        <w:jc w:val="center"/>
      </w:pPr>
      <w:r>
        <w:rPr>
          <w:b/>
          <w:bCs/>
        </w:rPr>
        <w:t xml:space="preserve">2 четверть </w:t>
      </w:r>
    </w:p>
    <w:p w14:paraId="0D5F3605" w14:textId="77777777" w:rsidR="00BE686D" w:rsidRDefault="00BE686D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41"/>
        <w:gridCol w:w="3640"/>
        <w:gridCol w:w="3640"/>
        <w:gridCol w:w="3639"/>
      </w:tblGrid>
      <w:tr w:rsidR="00BE686D" w14:paraId="60E7D3BF" w14:textId="77777777">
        <w:tc>
          <w:tcPr>
            <w:tcW w:w="3642" w:type="dxa"/>
          </w:tcPr>
          <w:p w14:paraId="18A82321" w14:textId="77777777" w:rsidR="00BE686D" w:rsidRDefault="00353C6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3642" w:type="dxa"/>
          </w:tcPr>
          <w:p w14:paraId="05585D24" w14:textId="77777777" w:rsidR="00BE686D" w:rsidRDefault="00353C6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урока </w:t>
            </w:r>
          </w:p>
        </w:tc>
        <w:tc>
          <w:tcPr>
            <w:tcW w:w="3642" w:type="dxa"/>
          </w:tcPr>
          <w:p w14:paraId="29F9F1BD" w14:textId="77777777" w:rsidR="00BE686D" w:rsidRDefault="00353C6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часов </w:t>
            </w:r>
          </w:p>
        </w:tc>
        <w:tc>
          <w:tcPr>
            <w:tcW w:w="3642" w:type="dxa"/>
          </w:tcPr>
          <w:p w14:paraId="74BBBA52" w14:textId="77777777" w:rsidR="00BE686D" w:rsidRDefault="00353C6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урока </w:t>
            </w:r>
          </w:p>
        </w:tc>
      </w:tr>
      <w:tr w:rsidR="00BE686D" w14:paraId="48E53ED0" w14:textId="77777777">
        <w:tc>
          <w:tcPr>
            <w:tcW w:w="3642" w:type="dxa"/>
          </w:tcPr>
          <w:p w14:paraId="38B33F3F" w14:textId="77777777" w:rsidR="00BE686D" w:rsidRDefault="00353C68">
            <w:r>
              <w:t xml:space="preserve">Произведения русских писателей </w:t>
            </w:r>
          </w:p>
        </w:tc>
        <w:tc>
          <w:tcPr>
            <w:tcW w:w="3642" w:type="dxa"/>
          </w:tcPr>
          <w:p w14:paraId="4F8E2D33" w14:textId="77777777" w:rsidR="00BE686D" w:rsidRDefault="00353C68">
            <w:r>
              <w:t xml:space="preserve">Юрмин Г.А. Когда возникли дорожные знаки. </w:t>
            </w:r>
          </w:p>
        </w:tc>
        <w:tc>
          <w:tcPr>
            <w:tcW w:w="3642" w:type="dxa"/>
          </w:tcPr>
          <w:p w14:paraId="1C68EB26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0011E0AF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066B32B9" w14:textId="77777777">
        <w:tc>
          <w:tcPr>
            <w:tcW w:w="3642" w:type="dxa"/>
          </w:tcPr>
          <w:p w14:paraId="1DA795F8" w14:textId="77777777" w:rsidR="00BE686D" w:rsidRDefault="00BE686D"/>
        </w:tc>
        <w:tc>
          <w:tcPr>
            <w:tcW w:w="3642" w:type="dxa"/>
          </w:tcPr>
          <w:p w14:paraId="41311B7E" w14:textId="77777777" w:rsidR="00BE686D" w:rsidRDefault="00353C68">
            <w:r>
              <w:t xml:space="preserve">Русская народная сказка. Первая каша из топора. </w:t>
            </w:r>
          </w:p>
        </w:tc>
        <w:tc>
          <w:tcPr>
            <w:tcW w:w="3642" w:type="dxa"/>
          </w:tcPr>
          <w:p w14:paraId="13F886CB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4057E14E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2F7D6C14" w14:textId="77777777">
        <w:tc>
          <w:tcPr>
            <w:tcW w:w="3642" w:type="dxa"/>
          </w:tcPr>
          <w:p w14:paraId="59859E53" w14:textId="77777777" w:rsidR="00BE686D" w:rsidRDefault="00BE686D"/>
        </w:tc>
        <w:tc>
          <w:tcPr>
            <w:tcW w:w="3642" w:type="dxa"/>
          </w:tcPr>
          <w:p w14:paraId="7617BC0D" w14:textId="77777777" w:rsidR="00BE686D" w:rsidRDefault="00353C68">
            <w:r>
              <w:t xml:space="preserve">Русская народная сказка. Первая каша из топора. </w:t>
            </w:r>
          </w:p>
        </w:tc>
        <w:tc>
          <w:tcPr>
            <w:tcW w:w="3642" w:type="dxa"/>
          </w:tcPr>
          <w:p w14:paraId="07964021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2A26D9C7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6E3E08C5" w14:textId="77777777">
        <w:tc>
          <w:tcPr>
            <w:tcW w:w="3642" w:type="dxa"/>
          </w:tcPr>
          <w:p w14:paraId="79A80B5C" w14:textId="77777777" w:rsidR="00BE686D" w:rsidRDefault="00BE686D"/>
        </w:tc>
        <w:tc>
          <w:tcPr>
            <w:tcW w:w="3642" w:type="dxa"/>
          </w:tcPr>
          <w:p w14:paraId="3EC8CF4B" w14:textId="77777777" w:rsidR="00BE686D" w:rsidRDefault="00353C68">
            <w:r>
              <w:t xml:space="preserve">Русская народная сказка. Первая каша из топора. </w:t>
            </w:r>
          </w:p>
        </w:tc>
        <w:tc>
          <w:tcPr>
            <w:tcW w:w="3642" w:type="dxa"/>
          </w:tcPr>
          <w:p w14:paraId="38C5484A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037302C6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6B83D521" w14:textId="77777777">
        <w:tc>
          <w:tcPr>
            <w:tcW w:w="3642" w:type="dxa"/>
          </w:tcPr>
          <w:p w14:paraId="5CE35929" w14:textId="77777777" w:rsidR="00BE686D" w:rsidRDefault="00BE686D"/>
        </w:tc>
        <w:tc>
          <w:tcPr>
            <w:tcW w:w="3642" w:type="dxa"/>
          </w:tcPr>
          <w:p w14:paraId="18E073CE" w14:textId="77777777" w:rsidR="00BE686D" w:rsidRDefault="00353C68">
            <w:r>
              <w:t xml:space="preserve">Русская народная сказка. Первая каша из топора. </w:t>
            </w:r>
          </w:p>
        </w:tc>
        <w:tc>
          <w:tcPr>
            <w:tcW w:w="3642" w:type="dxa"/>
          </w:tcPr>
          <w:p w14:paraId="75C76D9D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7EC520AF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47C5A99B" w14:textId="77777777">
        <w:tc>
          <w:tcPr>
            <w:tcW w:w="3642" w:type="dxa"/>
          </w:tcPr>
          <w:p w14:paraId="3B94410F" w14:textId="77777777" w:rsidR="00BE686D" w:rsidRDefault="00BE686D"/>
        </w:tc>
        <w:tc>
          <w:tcPr>
            <w:tcW w:w="3642" w:type="dxa"/>
          </w:tcPr>
          <w:p w14:paraId="4190AFD8" w14:textId="77777777" w:rsidR="00BE686D" w:rsidRDefault="00353C68">
            <w:r>
              <w:t>Некрасов Н.А.  Знакомство с творчеством писателя.</w:t>
            </w:r>
          </w:p>
        </w:tc>
        <w:tc>
          <w:tcPr>
            <w:tcW w:w="3642" w:type="dxa"/>
          </w:tcPr>
          <w:p w14:paraId="66B6D1AD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0E96BC62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6A60A67F" w14:textId="77777777">
        <w:tc>
          <w:tcPr>
            <w:tcW w:w="3642" w:type="dxa"/>
          </w:tcPr>
          <w:p w14:paraId="05088D62" w14:textId="77777777" w:rsidR="00BE686D" w:rsidRDefault="00BE686D"/>
        </w:tc>
        <w:tc>
          <w:tcPr>
            <w:tcW w:w="3642" w:type="dxa"/>
          </w:tcPr>
          <w:p w14:paraId="3424958F" w14:textId="77777777" w:rsidR="00BE686D" w:rsidRDefault="00353C68">
            <w:r>
              <w:t xml:space="preserve">Внеклассное чтение. Крестьянские дети. </w:t>
            </w:r>
          </w:p>
        </w:tc>
        <w:tc>
          <w:tcPr>
            <w:tcW w:w="3642" w:type="dxa"/>
          </w:tcPr>
          <w:p w14:paraId="7A8A6830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2ACBE017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14F03A68" w14:textId="77777777">
        <w:trPr>
          <w:trHeight w:val="253"/>
        </w:trPr>
        <w:tc>
          <w:tcPr>
            <w:tcW w:w="3642" w:type="dxa"/>
            <w:vMerge w:val="restart"/>
          </w:tcPr>
          <w:p w14:paraId="18E055AB" w14:textId="77777777" w:rsidR="00BE686D" w:rsidRDefault="00BE686D"/>
        </w:tc>
        <w:tc>
          <w:tcPr>
            <w:tcW w:w="3642" w:type="dxa"/>
            <w:vMerge w:val="restart"/>
          </w:tcPr>
          <w:p w14:paraId="71433A70" w14:textId="77777777" w:rsidR="00BE686D" w:rsidRDefault="00353C68">
            <w:r>
              <w:t>Некрасов Н.А.  Дед Мазай и зайцы.</w:t>
            </w:r>
          </w:p>
        </w:tc>
        <w:tc>
          <w:tcPr>
            <w:tcW w:w="3642" w:type="dxa"/>
            <w:vMerge w:val="restart"/>
          </w:tcPr>
          <w:p w14:paraId="3B25D92B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3609117A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1A2EF4E1" w14:textId="77777777">
        <w:trPr>
          <w:trHeight w:val="253"/>
        </w:trPr>
        <w:tc>
          <w:tcPr>
            <w:tcW w:w="3642" w:type="dxa"/>
            <w:vMerge w:val="restart"/>
          </w:tcPr>
          <w:p w14:paraId="5EFD6D63" w14:textId="77777777" w:rsidR="00BE686D" w:rsidRDefault="00BE686D"/>
        </w:tc>
        <w:tc>
          <w:tcPr>
            <w:tcW w:w="3642" w:type="dxa"/>
            <w:vMerge w:val="restart"/>
          </w:tcPr>
          <w:p w14:paraId="3B5A655A" w14:textId="77777777" w:rsidR="00BE686D" w:rsidRDefault="00353C68">
            <w:r>
              <w:t>Некрасов Н.А.  Дед Мазай и зайцы.</w:t>
            </w:r>
          </w:p>
        </w:tc>
        <w:tc>
          <w:tcPr>
            <w:tcW w:w="3642" w:type="dxa"/>
            <w:vMerge w:val="restart"/>
          </w:tcPr>
          <w:p w14:paraId="15EF073D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0DF564F6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73205F06" w14:textId="77777777">
        <w:trPr>
          <w:trHeight w:val="253"/>
        </w:trPr>
        <w:tc>
          <w:tcPr>
            <w:tcW w:w="3642" w:type="dxa"/>
            <w:vMerge w:val="restart"/>
          </w:tcPr>
          <w:p w14:paraId="16752878" w14:textId="77777777" w:rsidR="00BE686D" w:rsidRDefault="00BE686D"/>
        </w:tc>
        <w:tc>
          <w:tcPr>
            <w:tcW w:w="3642" w:type="dxa"/>
            <w:vMerge w:val="restart"/>
          </w:tcPr>
          <w:p w14:paraId="279E3712" w14:textId="77777777" w:rsidR="00BE686D" w:rsidRDefault="00353C68">
            <w:r>
              <w:t>Некрасов Н.А.  Дед Мазай и зайцы.</w:t>
            </w:r>
          </w:p>
        </w:tc>
        <w:tc>
          <w:tcPr>
            <w:tcW w:w="3642" w:type="dxa"/>
            <w:vMerge w:val="restart"/>
          </w:tcPr>
          <w:p w14:paraId="7BB37F35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30241402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72AAD9A6" w14:textId="77777777">
        <w:trPr>
          <w:trHeight w:val="253"/>
        </w:trPr>
        <w:tc>
          <w:tcPr>
            <w:tcW w:w="3642" w:type="dxa"/>
            <w:vMerge w:val="restart"/>
          </w:tcPr>
          <w:p w14:paraId="3BEA6244" w14:textId="77777777" w:rsidR="00BE686D" w:rsidRDefault="00BE686D"/>
        </w:tc>
        <w:tc>
          <w:tcPr>
            <w:tcW w:w="3642" w:type="dxa"/>
            <w:vMerge w:val="restart"/>
          </w:tcPr>
          <w:p w14:paraId="29C89290" w14:textId="77777777" w:rsidR="00BE686D" w:rsidRDefault="00353C68">
            <w:r>
              <w:t>Некрасов Н.А.  Дед Мазай и зайцы.</w:t>
            </w:r>
          </w:p>
        </w:tc>
        <w:tc>
          <w:tcPr>
            <w:tcW w:w="3642" w:type="dxa"/>
            <w:vMerge w:val="restart"/>
          </w:tcPr>
          <w:p w14:paraId="0EAB5936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5E8A1740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35976891" w14:textId="77777777">
        <w:trPr>
          <w:trHeight w:val="253"/>
        </w:trPr>
        <w:tc>
          <w:tcPr>
            <w:tcW w:w="3642" w:type="dxa"/>
            <w:vMerge w:val="restart"/>
          </w:tcPr>
          <w:p w14:paraId="1F6CA89F" w14:textId="77777777" w:rsidR="00BE686D" w:rsidRDefault="00BE686D"/>
        </w:tc>
        <w:tc>
          <w:tcPr>
            <w:tcW w:w="3642" w:type="dxa"/>
            <w:vMerge w:val="restart"/>
          </w:tcPr>
          <w:p w14:paraId="268DA438" w14:textId="77777777" w:rsidR="00BE686D" w:rsidRDefault="00353C68">
            <w:r>
              <w:t>Некрасов Н.А.  Дед Мазай и зайцы.</w:t>
            </w:r>
          </w:p>
        </w:tc>
        <w:tc>
          <w:tcPr>
            <w:tcW w:w="3642" w:type="dxa"/>
            <w:vMerge w:val="restart"/>
          </w:tcPr>
          <w:p w14:paraId="22E1C49F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4A40DE27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72BDA92D" w14:textId="77777777">
        <w:trPr>
          <w:trHeight w:val="253"/>
        </w:trPr>
        <w:tc>
          <w:tcPr>
            <w:tcW w:w="3642" w:type="dxa"/>
            <w:vMerge w:val="restart"/>
          </w:tcPr>
          <w:p w14:paraId="0C9359D2" w14:textId="77777777" w:rsidR="00BE686D" w:rsidRDefault="00BE686D"/>
        </w:tc>
        <w:tc>
          <w:tcPr>
            <w:tcW w:w="3642" w:type="dxa"/>
            <w:vMerge w:val="restart"/>
          </w:tcPr>
          <w:p w14:paraId="0BE98A49" w14:textId="77777777" w:rsidR="00BE686D" w:rsidRDefault="00353C68">
            <w:r>
              <w:t xml:space="preserve">Обобщающий урок по творчеству Некрасова Н.А. </w:t>
            </w:r>
          </w:p>
        </w:tc>
        <w:tc>
          <w:tcPr>
            <w:tcW w:w="3642" w:type="dxa"/>
            <w:vMerge w:val="restart"/>
          </w:tcPr>
          <w:p w14:paraId="196AC074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2F65E2E1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7BA32A4F" w14:textId="77777777">
        <w:trPr>
          <w:trHeight w:val="253"/>
        </w:trPr>
        <w:tc>
          <w:tcPr>
            <w:tcW w:w="3642" w:type="dxa"/>
            <w:vMerge w:val="restart"/>
          </w:tcPr>
          <w:p w14:paraId="71102293" w14:textId="77777777" w:rsidR="00BE686D" w:rsidRDefault="00BE686D"/>
        </w:tc>
        <w:tc>
          <w:tcPr>
            <w:tcW w:w="3642" w:type="dxa"/>
            <w:vMerge w:val="restart"/>
          </w:tcPr>
          <w:p w14:paraId="130B4BBB" w14:textId="77777777" w:rsidR="00BE686D" w:rsidRDefault="00353C68">
            <w:r>
              <w:t xml:space="preserve">Толстой Л.Н. Знакомство с творчеством писателя. </w:t>
            </w:r>
          </w:p>
        </w:tc>
        <w:tc>
          <w:tcPr>
            <w:tcW w:w="3642" w:type="dxa"/>
            <w:vMerge w:val="restart"/>
          </w:tcPr>
          <w:p w14:paraId="3364EED2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422AB65F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37903E9B" w14:textId="77777777">
        <w:trPr>
          <w:trHeight w:val="253"/>
        </w:trPr>
        <w:tc>
          <w:tcPr>
            <w:tcW w:w="3642" w:type="dxa"/>
            <w:vMerge w:val="restart"/>
          </w:tcPr>
          <w:p w14:paraId="3D9B03B3" w14:textId="77777777" w:rsidR="00BE686D" w:rsidRDefault="00BE686D"/>
        </w:tc>
        <w:tc>
          <w:tcPr>
            <w:tcW w:w="3642" w:type="dxa"/>
            <w:vMerge w:val="restart"/>
          </w:tcPr>
          <w:p w14:paraId="7EE9AC2F" w14:textId="77777777" w:rsidR="00BE686D" w:rsidRDefault="00353C68">
            <w:r>
              <w:t xml:space="preserve">Внеклассное чтение. Толстой Л.Н. Подкидыш. </w:t>
            </w:r>
          </w:p>
        </w:tc>
        <w:tc>
          <w:tcPr>
            <w:tcW w:w="3642" w:type="dxa"/>
            <w:vMerge w:val="restart"/>
          </w:tcPr>
          <w:p w14:paraId="657F962F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6AB186E0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59FE1B3C" w14:textId="77777777">
        <w:trPr>
          <w:trHeight w:val="253"/>
        </w:trPr>
        <w:tc>
          <w:tcPr>
            <w:tcW w:w="3642" w:type="dxa"/>
            <w:vMerge w:val="restart"/>
          </w:tcPr>
          <w:p w14:paraId="33BE841F" w14:textId="77777777" w:rsidR="00BE686D" w:rsidRDefault="00BE686D"/>
        </w:tc>
        <w:tc>
          <w:tcPr>
            <w:tcW w:w="3642" w:type="dxa"/>
            <w:vMerge w:val="restart"/>
          </w:tcPr>
          <w:p w14:paraId="2EDF5B80" w14:textId="77777777" w:rsidR="00BE686D" w:rsidRDefault="00353C68">
            <w:r>
              <w:t xml:space="preserve">Толстой Л.Н. Рассказ "Акула". </w:t>
            </w:r>
          </w:p>
        </w:tc>
        <w:tc>
          <w:tcPr>
            <w:tcW w:w="3642" w:type="dxa"/>
            <w:vMerge w:val="restart"/>
          </w:tcPr>
          <w:p w14:paraId="49C606DB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4D01D2BB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216B5576" w14:textId="77777777">
        <w:trPr>
          <w:trHeight w:val="253"/>
        </w:trPr>
        <w:tc>
          <w:tcPr>
            <w:tcW w:w="3642" w:type="dxa"/>
            <w:vMerge w:val="restart"/>
          </w:tcPr>
          <w:p w14:paraId="0467BBB2" w14:textId="77777777" w:rsidR="00BE686D" w:rsidRDefault="00BE686D"/>
        </w:tc>
        <w:tc>
          <w:tcPr>
            <w:tcW w:w="3642" w:type="dxa"/>
            <w:vMerge w:val="restart"/>
          </w:tcPr>
          <w:p w14:paraId="1A98488C" w14:textId="77777777" w:rsidR="00BE686D" w:rsidRDefault="00353C68">
            <w:r>
              <w:t xml:space="preserve">Толстой Л.Н. Рассказ "Акула". </w:t>
            </w:r>
          </w:p>
        </w:tc>
        <w:tc>
          <w:tcPr>
            <w:tcW w:w="3642" w:type="dxa"/>
            <w:vMerge w:val="restart"/>
          </w:tcPr>
          <w:p w14:paraId="5F23F521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017FDDC4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647372EA" w14:textId="77777777">
        <w:trPr>
          <w:trHeight w:val="253"/>
        </w:trPr>
        <w:tc>
          <w:tcPr>
            <w:tcW w:w="3642" w:type="dxa"/>
            <w:vMerge w:val="restart"/>
          </w:tcPr>
          <w:p w14:paraId="2DBA5E9F" w14:textId="77777777" w:rsidR="00BE686D" w:rsidRDefault="00BE686D"/>
        </w:tc>
        <w:tc>
          <w:tcPr>
            <w:tcW w:w="3642" w:type="dxa"/>
            <w:vMerge w:val="restart"/>
          </w:tcPr>
          <w:p w14:paraId="61CCB511" w14:textId="77777777" w:rsidR="00BE686D" w:rsidRDefault="00353C68">
            <w:r>
              <w:t xml:space="preserve">Толстой Л.Н. Рассказ "Акула". </w:t>
            </w:r>
          </w:p>
        </w:tc>
        <w:tc>
          <w:tcPr>
            <w:tcW w:w="3642" w:type="dxa"/>
            <w:vMerge w:val="restart"/>
          </w:tcPr>
          <w:p w14:paraId="054B3152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30AFD462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6E9A5DBC" w14:textId="77777777">
        <w:trPr>
          <w:trHeight w:val="253"/>
        </w:trPr>
        <w:tc>
          <w:tcPr>
            <w:tcW w:w="3642" w:type="dxa"/>
            <w:vMerge w:val="restart"/>
          </w:tcPr>
          <w:p w14:paraId="3C0C6781" w14:textId="77777777" w:rsidR="00BE686D" w:rsidRDefault="00BE686D"/>
        </w:tc>
        <w:tc>
          <w:tcPr>
            <w:tcW w:w="3642" w:type="dxa"/>
            <w:vMerge w:val="restart"/>
          </w:tcPr>
          <w:p w14:paraId="42EB9A4D" w14:textId="77777777" w:rsidR="00BE686D" w:rsidRDefault="00353C68">
            <w:r>
              <w:t xml:space="preserve">Толстой Л.Н. Рассказ "Акула". </w:t>
            </w:r>
          </w:p>
        </w:tc>
        <w:tc>
          <w:tcPr>
            <w:tcW w:w="3642" w:type="dxa"/>
            <w:vMerge w:val="restart"/>
          </w:tcPr>
          <w:p w14:paraId="638B5F07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74C96E53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4FADCD36" w14:textId="77777777">
        <w:trPr>
          <w:trHeight w:val="253"/>
        </w:trPr>
        <w:tc>
          <w:tcPr>
            <w:tcW w:w="3642" w:type="dxa"/>
            <w:vMerge w:val="restart"/>
          </w:tcPr>
          <w:p w14:paraId="330AF19B" w14:textId="77777777" w:rsidR="00BE686D" w:rsidRDefault="00BE686D"/>
        </w:tc>
        <w:tc>
          <w:tcPr>
            <w:tcW w:w="3642" w:type="dxa"/>
            <w:vMerge w:val="restart"/>
          </w:tcPr>
          <w:p w14:paraId="45E387F9" w14:textId="77777777" w:rsidR="00BE686D" w:rsidRDefault="00353C68">
            <w:r>
              <w:t xml:space="preserve">Толстой Л.Н. Рассказ "Прыжок". </w:t>
            </w:r>
          </w:p>
        </w:tc>
        <w:tc>
          <w:tcPr>
            <w:tcW w:w="3642" w:type="dxa"/>
            <w:vMerge w:val="restart"/>
          </w:tcPr>
          <w:p w14:paraId="44E42BEE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00762673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110F8047" w14:textId="77777777">
        <w:trPr>
          <w:trHeight w:val="253"/>
        </w:trPr>
        <w:tc>
          <w:tcPr>
            <w:tcW w:w="3642" w:type="dxa"/>
            <w:vMerge w:val="restart"/>
          </w:tcPr>
          <w:p w14:paraId="59A67CBD" w14:textId="77777777" w:rsidR="00BE686D" w:rsidRDefault="00BE686D"/>
        </w:tc>
        <w:tc>
          <w:tcPr>
            <w:tcW w:w="3642" w:type="dxa"/>
            <w:vMerge w:val="restart"/>
          </w:tcPr>
          <w:p w14:paraId="630C4815" w14:textId="77777777" w:rsidR="00BE686D" w:rsidRDefault="00353C68">
            <w:r>
              <w:t xml:space="preserve">Толстой Л.Н. Рассказ "Прыжок". </w:t>
            </w:r>
          </w:p>
        </w:tc>
        <w:tc>
          <w:tcPr>
            <w:tcW w:w="3642" w:type="dxa"/>
            <w:vMerge w:val="restart"/>
          </w:tcPr>
          <w:p w14:paraId="69363D45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60D972A1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786102DF" w14:textId="77777777">
        <w:trPr>
          <w:trHeight w:val="253"/>
        </w:trPr>
        <w:tc>
          <w:tcPr>
            <w:tcW w:w="3642" w:type="dxa"/>
            <w:vMerge w:val="restart"/>
          </w:tcPr>
          <w:p w14:paraId="1AB8EBF4" w14:textId="77777777" w:rsidR="00BE686D" w:rsidRDefault="00BE686D"/>
        </w:tc>
        <w:tc>
          <w:tcPr>
            <w:tcW w:w="3642" w:type="dxa"/>
            <w:vMerge w:val="restart"/>
          </w:tcPr>
          <w:p w14:paraId="4340A00B" w14:textId="77777777" w:rsidR="00BE686D" w:rsidRDefault="00353C68">
            <w:r>
              <w:t xml:space="preserve">Толстой Л.Н. Рассказ "Прыжок". </w:t>
            </w:r>
          </w:p>
        </w:tc>
        <w:tc>
          <w:tcPr>
            <w:tcW w:w="3642" w:type="dxa"/>
            <w:vMerge w:val="restart"/>
          </w:tcPr>
          <w:p w14:paraId="2148ACE0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7C1CCFE8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3DD2C3E5" w14:textId="77777777">
        <w:trPr>
          <w:trHeight w:val="253"/>
        </w:trPr>
        <w:tc>
          <w:tcPr>
            <w:tcW w:w="3642" w:type="dxa"/>
            <w:vMerge w:val="restart"/>
          </w:tcPr>
          <w:p w14:paraId="3CB80E23" w14:textId="77777777" w:rsidR="00BE686D" w:rsidRDefault="00BE686D"/>
        </w:tc>
        <w:tc>
          <w:tcPr>
            <w:tcW w:w="3642" w:type="dxa"/>
            <w:vMerge w:val="restart"/>
          </w:tcPr>
          <w:p w14:paraId="7C03288E" w14:textId="77777777" w:rsidR="00BE686D" w:rsidRDefault="00353C68">
            <w:r>
              <w:t>Внеклассное чтение. Наволочкин Н.Д. Вот и осень. Лукошко.</w:t>
            </w:r>
          </w:p>
        </w:tc>
        <w:tc>
          <w:tcPr>
            <w:tcW w:w="3642" w:type="dxa"/>
            <w:vMerge w:val="restart"/>
          </w:tcPr>
          <w:p w14:paraId="2037D99B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19A3D944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55D28C36" w14:textId="77777777">
        <w:trPr>
          <w:trHeight w:val="253"/>
        </w:trPr>
        <w:tc>
          <w:tcPr>
            <w:tcW w:w="3642" w:type="dxa"/>
            <w:vMerge w:val="restart"/>
          </w:tcPr>
          <w:p w14:paraId="59B1F8E3" w14:textId="77777777" w:rsidR="00BE686D" w:rsidRDefault="00BE686D"/>
        </w:tc>
        <w:tc>
          <w:tcPr>
            <w:tcW w:w="3642" w:type="dxa"/>
            <w:vMerge w:val="restart"/>
          </w:tcPr>
          <w:p w14:paraId="1BA60E5C" w14:textId="77777777" w:rsidR="00BE686D" w:rsidRDefault="00353C68">
            <w:r>
              <w:t xml:space="preserve">Толстой Л.Н. Рассказ "Прыжок". </w:t>
            </w:r>
          </w:p>
        </w:tc>
        <w:tc>
          <w:tcPr>
            <w:tcW w:w="3642" w:type="dxa"/>
            <w:vMerge w:val="restart"/>
          </w:tcPr>
          <w:p w14:paraId="4C81967E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22774D05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78D6A094" w14:textId="77777777">
        <w:trPr>
          <w:trHeight w:val="253"/>
        </w:trPr>
        <w:tc>
          <w:tcPr>
            <w:tcW w:w="3642" w:type="dxa"/>
            <w:vMerge w:val="restart"/>
          </w:tcPr>
          <w:p w14:paraId="0959D3D4" w14:textId="77777777" w:rsidR="00BE686D" w:rsidRDefault="00BE686D"/>
        </w:tc>
        <w:tc>
          <w:tcPr>
            <w:tcW w:w="3642" w:type="dxa"/>
            <w:vMerge w:val="restart"/>
          </w:tcPr>
          <w:p w14:paraId="5620282F" w14:textId="77777777" w:rsidR="00BE686D" w:rsidRDefault="00353C68">
            <w:r>
              <w:t xml:space="preserve">Обобщающий урок по творчеству Л.Н. Толстого. </w:t>
            </w:r>
          </w:p>
        </w:tc>
        <w:tc>
          <w:tcPr>
            <w:tcW w:w="3642" w:type="dxa"/>
            <w:vMerge w:val="restart"/>
          </w:tcPr>
          <w:p w14:paraId="2AB26772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19374820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7503536A" w14:textId="77777777">
        <w:trPr>
          <w:trHeight w:val="253"/>
        </w:trPr>
        <w:tc>
          <w:tcPr>
            <w:tcW w:w="3642" w:type="dxa"/>
            <w:vMerge w:val="restart"/>
          </w:tcPr>
          <w:p w14:paraId="5CDB4D5E" w14:textId="77777777" w:rsidR="00BE686D" w:rsidRDefault="00BE686D"/>
        </w:tc>
        <w:tc>
          <w:tcPr>
            <w:tcW w:w="3642" w:type="dxa"/>
            <w:vMerge w:val="restart"/>
          </w:tcPr>
          <w:p w14:paraId="6433F5E0" w14:textId="77777777" w:rsidR="00BE686D" w:rsidRDefault="00353C68">
            <w:r>
              <w:t xml:space="preserve">Бунин И.А. Лапти. </w:t>
            </w:r>
          </w:p>
        </w:tc>
        <w:tc>
          <w:tcPr>
            <w:tcW w:w="3642" w:type="dxa"/>
            <w:vMerge w:val="restart"/>
          </w:tcPr>
          <w:p w14:paraId="386C6D57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32AB69B7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43F738C9" w14:textId="77777777">
        <w:trPr>
          <w:trHeight w:val="253"/>
        </w:trPr>
        <w:tc>
          <w:tcPr>
            <w:tcW w:w="3642" w:type="dxa"/>
            <w:vMerge w:val="restart"/>
          </w:tcPr>
          <w:p w14:paraId="1BA403B8" w14:textId="77777777" w:rsidR="00BE686D" w:rsidRDefault="00BE686D"/>
        </w:tc>
        <w:tc>
          <w:tcPr>
            <w:tcW w:w="3642" w:type="dxa"/>
            <w:vMerge w:val="restart"/>
          </w:tcPr>
          <w:p w14:paraId="7E2F6735" w14:textId="77777777" w:rsidR="00BE686D" w:rsidRDefault="00353C68">
            <w:r>
              <w:t xml:space="preserve">Бунин И.А. Лапти. </w:t>
            </w:r>
          </w:p>
        </w:tc>
        <w:tc>
          <w:tcPr>
            <w:tcW w:w="3642" w:type="dxa"/>
            <w:vMerge w:val="restart"/>
          </w:tcPr>
          <w:p w14:paraId="7B975363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7766F5F9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51B79C23" w14:textId="77777777">
        <w:trPr>
          <w:trHeight w:val="253"/>
        </w:trPr>
        <w:tc>
          <w:tcPr>
            <w:tcW w:w="3642" w:type="dxa"/>
            <w:vMerge w:val="restart"/>
          </w:tcPr>
          <w:p w14:paraId="7E4A3D13" w14:textId="77777777" w:rsidR="00BE686D" w:rsidRDefault="00BE686D"/>
        </w:tc>
        <w:tc>
          <w:tcPr>
            <w:tcW w:w="3642" w:type="dxa"/>
            <w:vMerge w:val="restart"/>
          </w:tcPr>
          <w:p w14:paraId="0115FBBD" w14:textId="77777777" w:rsidR="00BE686D" w:rsidRDefault="00353C68">
            <w:r>
              <w:t xml:space="preserve">Бунин И.А. Лапти. </w:t>
            </w:r>
          </w:p>
        </w:tc>
        <w:tc>
          <w:tcPr>
            <w:tcW w:w="3642" w:type="dxa"/>
            <w:vMerge w:val="restart"/>
          </w:tcPr>
          <w:p w14:paraId="436742A0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6B73BA1B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00B297DD" w14:textId="77777777">
        <w:trPr>
          <w:trHeight w:val="253"/>
        </w:trPr>
        <w:tc>
          <w:tcPr>
            <w:tcW w:w="3642" w:type="dxa"/>
            <w:vMerge w:val="restart"/>
          </w:tcPr>
          <w:p w14:paraId="0BEDCE26" w14:textId="77777777" w:rsidR="00BE686D" w:rsidRDefault="00BE686D"/>
        </w:tc>
        <w:tc>
          <w:tcPr>
            <w:tcW w:w="3642" w:type="dxa"/>
            <w:vMerge w:val="restart"/>
          </w:tcPr>
          <w:p w14:paraId="3D0A3CB4" w14:textId="77777777" w:rsidR="00BE686D" w:rsidRDefault="00353C68">
            <w:r>
              <w:t xml:space="preserve">Бунин И.А. Лапти. </w:t>
            </w:r>
          </w:p>
        </w:tc>
        <w:tc>
          <w:tcPr>
            <w:tcW w:w="3642" w:type="dxa"/>
            <w:vMerge w:val="restart"/>
          </w:tcPr>
          <w:p w14:paraId="4CC7A85F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22931C54" w14:textId="77777777" w:rsidR="00BE686D" w:rsidRDefault="00BE686D">
            <w:pPr>
              <w:spacing w:line="276" w:lineRule="auto"/>
              <w:jc w:val="center"/>
            </w:pPr>
          </w:p>
        </w:tc>
      </w:tr>
    </w:tbl>
    <w:p w14:paraId="5E78A87D" w14:textId="77777777" w:rsidR="00BE686D" w:rsidRDefault="00BE686D">
      <w:pPr>
        <w:jc w:val="center"/>
        <w:rPr>
          <w:b/>
          <w:bCs/>
        </w:rPr>
      </w:pPr>
    </w:p>
    <w:p w14:paraId="55E4ADE2" w14:textId="77777777" w:rsidR="00BE686D" w:rsidRDefault="00353C68">
      <w:pPr>
        <w:jc w:val="center"/>
        <w:rPr>
          <w:b/>
          <w:bCs/>
        </w:rPr>
      </w:pPr>
      <w:r>
        <w:rPr>
          <w:b/>
          <w:bCs/>
        </w:rPr>
        <w:t xml:space="preserve">3 четверть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41"/>
        <w:gridCol w:w="3640"/>
        <w:gridCol w:w="3640"/>
        <w:gridCol w:w="3639"/>
      </w:tblGrid>
      <w:tr w:rsidR="00BE686D" w14:paraId="25CB4618" w14:textId="77777777">
        <w:tc>
          <w:tcPr>
            <w:tcW w:w="3642" w:type="dxa"/>
          </w:tcPr>
          <w:p w14:paraId="40EFA0AD" w14:textId="77777777" w:rsidR="00BE686D" w:rsidRDefault="00353C6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3642" w:type="dxa"/>
          </w:tcPr>
          <w:p w14:paraId="43F3E410" w14:textId="77777777" w:rsidR="00BE686D" w:rsidRDefault="00353C6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3642" w:type="dxa"/>
          </w:tcPr>
          <w:p w14:paraId="7E812422" w14:textId="77777777" w:rsidR="00BE686D" w:rsidRDefault="00353C6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часов </w:t>
            </w:r>
          </w:p>
        </w:tc>
        <w:tc>
          <w:tcPr>
            <w:tcW w:w="3642" w:type="dxa"/>
          </w:tcPr>
          <w:p w14:paraId="3B5422E4" w14:textId="77777777" w:rsidR="00BE686D" w:rsidRDefault="00353C6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урока </w:t>
            </w:r>
          </w:p>
        </w:tc>
      </w:tr>
      <w:tr w:rsidR="00BE686D" w14:paraId="37CEEC4C" w14:textId="77777777">
        <w:tc>
          <w:tcPr>
            <w:tcW w:w="3642" w:type="dxa"/>
          </w:tcPr>
          <w:p w14:paraId="024CC237" w14:textId="77777777" w:rsidR="00BE686D" w:rsidRDefault="00353C68">
            <w:r>
              <w:t xml:space="preserve">Знакомство с жизнью животных </w:t>
            </w:r>
          </w:p>
        </w:tc>
        <w:tc>
          <w:tcPr>
            <w:tcW w:w="3642" w:type="dxa"/>
          </w:tcPr>
          <w:p w14:paraId="55C373FF" w14:textId="77777777" w:rsidR="00BE686D" w:rsidRDefault="00353C68">
            <w:r>
              <w:t xml:space="preserve">Сахарнов С.В. Что я видел в Танзании? Разлинованный ослик. </w:t>
            </w:r>
          </w:p>
        </w:tc>
        <w:tc>
          <w:tcPr>
            <w:tcW w:w="3642" w:type="dxa"/>
          </w:tcPr>
          <w:p w14:paraId="4645EA6F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033F8B48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2F0E03A1" w14:textId="77777777">
        <w:tc>
          <w:tcPr>
            <w:tcW w:w="3642" w:type="dxa"/>
          </w:tcPr>
          <w:p w14:paraId="184C00B9" w14:textId="77777777" w:rsidR="00BE686D" w:rsidRDefault="00BE686D"/>
        </w:tc>
        <w:tc>
          <w:tcPr>
            <w:tcW w:w="3642" w:type="dxa"/>
          </w:tcPr>
          <w:p w14:paraId="36C46CE9" w14:textId="77777777" w:rsidR="00BE686D" w:rsidRDefault="00353C68">
            <w:r>
              <w:t xml:space="preserve">Сахарнов С.В. Что я видел в Танзании? Разлинованный ослик. </w:t>
            </w:r>
          </w:p>
        </w:tc>
        <w:tc>
          <w:tcPr>
            <w:tcW w:w="3642" w:type="dxa"/>
          </w:tcPr>
          <w:p w14:paraId="2892E6DC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26AF52F3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5E3477F3" w14:textId="77777777">
        <w:tc>
          <w:tcPr>
            <w:tcW w:w="3642" w:type="dxa"/>
          </w:tcPr>
          <w:p w14:paraId="47ADF8AD" w14:textId="77777777" w:rsidR="00BE686D" w:rsidRDefault="00BE686D"/>
        </w:tc>
        <w:tc>
          <w:tcPr>
            <w:tcW w:w="3642" w:type="dxa"/>
          </w:tcPr>
          <w:p w14:paraId="7829DFBC" w14:textId="77777777" w:rsidR="00BE686D" w:rsidRDefault="00353C68">
            <w:r>
              <w:t xml:space="preserve">Сахарнов С.В. Что я видел в Танзании? Разлинованный ослик. </w:t>
            </w:r>
          </w:p>
        </w:tc>
        <w:tc>
          <w:tcPr>
            <w:tcW w:w="3642" w:type="dxa"/>
          </w:tcPr>
          <w:p w14:paraId="797915CC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35461F88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2CEF2530" w14:textId="77777777">
        <w:tc>
          <w:tcPr>
            <w:tcW w:w="3642" w:type="dxa"/>
          </w:tcPr>
          <w:p w14:paraId="1DEA936D" w14:textId="77777777" w:rsidR="00BE686D" w:rsidRDefault="00BE686D"/>
        </w:tc>
        <w:tc>
          <w:tcPr>
            <w:tcW w:w="3642" w:type="dxa"/>
          </w:tcPr>
          <w:p w14:paraId="4B267086" w14:textId="77777777" w:rsidR="00BE686D" w:rsidRDefault="00353C68">
            <w:r>
              <w:t xml:space="preserve">Снегирев Г.Я. Пингвин и пляж. </w:t>
            </w:r>
          </w:p>
        </w:tc>
        <w:tc>
          <w:tcPr>
            <w:tcW w:w="3642" w:type="dxa"/>
          </w:tcPr>
          <w:p w14:paraId="1CB799CD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4A940E23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758FAB4F" w14:textId="77777777">
        <w:tc>
          <w:tcPr>
            <w:tcW w:w="3642" w:type="dxa"/>
          </w:tcPr>
          <w:p w14:paraId="6D727F6C" w14:textId="77777777" w:rsidR="00BE686D" w:rsidRDefault="00BE686D"/>
        </w:tc>
        <w:tc>
          <w:tcPr>
            <w:tcW w:w="3642" w:type="dxa"/>
          </w:tcPr>
          <w:p w14:paraId="5C8F3C08" w14:textId="77777777" w:rsidR="00BE686D" w:rsidRDefault="00353C68">
            <w:r>
              <w:t xml:space="preserve">Снегирев Г.Я. Пингвин и пляж. </w:t>
            </w:r>
          </w:p>
        </w:tc>
        <w:tc>
          <w:tcPr>
            <w:tcW w:w="3642" w:type="dxa"/>
          </w:tcPr>
          <w:p w14:paraId="7DFEEB06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378B4981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6D90DD88" w14:textId="77777777">
        <w:tc>
          <w:tcPr>
            <w:tcW w:w="3642" w:type="dxa"/>
          </w:tcPr>
          <w:p w14:paraId="23ABE08D" w14:textId="77777777" w:rsidR="00BE686D" w:rsidRDefault="00BE686D"/>
        </w:tc>
        <w:tc>
          <w:tcPr>
            <w:tcW w:w="3642" w:type="dxa"/>
          </w:tcPr>
          <w:p w14:paraId="13D2359A" w14:textId="77777777" w:rsidR="00BE686D" w:rsidRDefault="00353C68">
            <w:r>
              <w:t xml:space="preserve">Снегирев Г.Я. Пингвин и пляж. </w:t>
            </w:r>
          </w:p>
        </w:tc>
        <w:tc>
          <w:tcPr>
            <w:tcW w:w="3642" w:type="dxa"/>
          </w:tcPr>
          <w:p w14:paraId="025F0727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12A20B1C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5EC59D55" w14:textId="77777777">
        <w:tc>
          <w:tcPr>
            <w:tcW w:w="3642" w:type="dxa"/>
          </w:tcPr>
          <w:p w14:paraId="698F8943" w14:textId="77777777" w:rsidR="00BE686D" w:rsidRDefault="00BE686D"/>
        </w:tc>
        <w:tc>
          <w:tcPr>
            <w:tcW w:w="3642" w:type="dxa"/>
          </w:tcPr>
          <w:p w14:paraId="4291CE0B" w14:textId="77777777" w:rsidR="00BE686D" w:rsidRDefault="00353C68">
            <w:r>
              <w:t>Внеклассное чтение. Лихачева С.Б. Белая шкурка. Лукошко.</w:t>
            </w:r>
          </w:p>
        </w:tc>
        <w:tc>
          <w:tcPr>
            <w:tcW w:w="3642" w:type="dxa"/>
          </w:tcPr>
          <w:p w14:paraId="6E9A5BC0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32BEDA33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3052E1CB" w14:textId="77777777">
        <w:trPr>
          <w:trHeight w:val="253"/>
        </w:trPr>
        <w:tc>
          <w:tcPr>
            <w:tcW w:w="3642" w:type="dxa"/>
            <w:vMerge w:val="restart"/>
          </w:tcPr>
          <w:p w14:paraId="5E31B8AB" w14:textId="77777777" w:rsidR="00BE686D" w:rsidRDefault="00353C68">
            <w:r>
              <w:t xml:space="preserve">Произведения русских писателей </w:t>
            </w:r>
          </w:p>
        </w:tc>
        <w:tc>
          <w:tcPr>
            <w:tcW w:w="3642" w:type="dxa"/>
            <w:vMerge w:val="restart"/>
          </w:tcPr>
          <w:p w14:paraId="34865C73" w14:textId="77777777" w:rsidR="00BE686D" w:rsidRDefault="00353C68">
            <w:r>
              <w:t xml:space="preserve">Ушинский К.Д. Знакомство с творчеством писателя. </w:t>
            </w:r>
          </w:p>
        </w:tc>
        <w:tc>
          <w:tcPr>
            <w:tcW w:w="3642" w:type="dxa"/>
            <w:vMerge w:val="restart"/>
          </w:tcPr>
          <w:p w14:paraId="219589F0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00D96DB8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5864D7E6" w14:textId="77777777">
        <w:trPr>
          <w:trHeight w:val="253"/>
        </w:trPr>
        <w:tc>
          <w:tcPr>
            <w:tcW w:w="3642" w:type="dxa"/>
            <w:vMerge w:val="restart"/>
          </w:tcPr>
          <w:p w14:paraId="76ACFA31" w14:textId="77777777" w:rsidR="00BE686D" w:rsidRDefault="00BE686D"/>
        </w:tc>
        <w:tc>
          <w:tcPr>
            <w:tcW w:w="3642" w:type="dxa"/>
            <w:vMerge w:val="restart"/>
          </w:tcPr>
          <w:p w14:paraId="65072026" w14:textId="77777777" w:rsidR="00BE686D" w:rsidRDefault="00353C68">
            <w:r>
              <w:t xml:space="preserve">Ушинский К.Д. Рассказ "Гадюка". </w:t>
            </w:r>
          </w:p>
        </w:tc>
        <w:tc>
          <w:tcPr>
            <w:tcW w:w="3642" w:type="dxa"/>
            <w:vMerge w:val="restart"/>
          </w:tcPr>
          <w:p w14:paraId="5D693B14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290C4FF9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1E25D31A" w14:textId="77777777">
        <w:trPr>
          <w:trHeight w:val="253"/>
        </w:trPr>
        <w:tc>
          <w:tcPr>
            <w:tcW w:w="3642" w:type="dxa"/>
            <w:vMerge w:val="restart"/>
          </w:tcPr>
          <w:p w14:paraId="2FBB8798" w14:textId="77777777" w:rsidR="00BE686D" w:rsidRDefault="00BE686D"/>
        </w:tc>
        <w:tc>
          <w:tcPr>
            <w:tcW w:w="3642" w:type="dxa"/>
            <w:vMerge w:val="restart"/>
          </w:tcPr>
          <w:p w14:paraId="484DA16B" w14:textId="77777777" w:rsidR="00BE686D" w:rsidRDefault="00353C68">
            <w:r>
              <w:t xml:space="preserve">Ушинский К.Д. Рассказ "Гадюка". </w:t>
            </w:r>
          </w:p>
        </w:tc>
        <w:tc>
          <w:tcPr>
            <w:tcW w:w="3642" w:type="dxa"/>
            <w:vMerge w:val="restart"/>
          </w:tcPr>
          <w:p w14:paraId="65365F7C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71F9FB2D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1C04B92D" w14:textId="77777777">
        <w:trPr>
          <w:trHeight w:val="253"/>
        </w:trPr>
        <w:tc>
          <w:tcPr>
            <w:tcW w:w="3642" w:type="dxa"/>
            <w:vMerge w:val="restart"/>
          </w:tcPr>
          <w:p w14:paraId="2C2059B3" w14:textId="77777777" w:rsidR="00BE686D" w:rsidRDefault="00BE686D"/>
        </w:tc>
        <w:tc>
          <w:tcPr>
            <w:tcW w:w="3642" w:type="dxa"/>
            <w:vMerge w:val="restart"/>
          </w:tcPr>
          <w:p w14:paraId="701DE5EA" w14:textId="77777777" w:rsidR="00BE686D" w:rsidRDefault="00353C68">
            <w:r>
              <w:t xml:space="preserve">Ушинский К.Д. Рассказ "Гадюка". </w:t>
            </w:r>
          </w:p>
        </w:tc>
        <w:tc>
          <w:tcPr>
            <w:tcW w:w="3642" w:type="dxa"/>
            <w:vMerge w:val="restart"/>
          </w:tcPr>
          <w:p w14:paraId="460A438F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12CEA10A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22F20264" w14:textId="77777777">
        <w:trPr>
          <w:trHeight w:val="253"/>
        </w:trPr>
        <w:tc>
          <w:tcPr>
            <w:tcW w:w="3642" w:type="dxa"/>
            <w:vMerge w:val="restart"/>
          </w:tcPr>
          <w:p w14:paraId="7C40C431" w14:textId="77777777" w:rsidR="00BE686D" w:rsidRDefault="00BE686D"/>
        </w:tc>
        <w:tc>
          <w:tcPr>
            <w:tcW w:w="3642" w:type="dxa"/>
            <w:vMerge w:val="restart"/>
          </w:tcPr>
          <w:p w14:paraId="5BB38BA1" w14:textId="77777777" w:rsidR="00BE686D" w:rsidRDefault="00353C68">
            <w:r>
              <w:t xml:space="preserve">Ушинский К.Д. Рассказ "Гадюка". </w:t>
            </w:r>
          </w:p>
        </w:tc>
        <w:tc>
          <w:tcPr>
            <w:tcW w:w="3642" w:type="dxa"/>
            <w:vMerge w:val="restart"/>
          </w:tcPr>
          <w:p w14:paraId="120074D6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368EE4F3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7FBE85E8" w14:textId="77777777">
        <w:trPr>
          <w:trHeight w:val="253"/>
        </w:trPr>
        <w:tc>
          <w:tcPr>
            <w:tcW w:w="3642" w:type="dxa"/>
            <w:vMerge w:val="restart"/>
          </w:tcPr>
          <w:p w14:paraId="39526E13" w14:textId="77777777" w:rsidR="00BE686D" w:rsidRDefault="00BE686D"/>
        </w:tc>
        <w:tc>
          <w:tcPr>
            <w:tcW w:w="3642" w:type="dxa"/>
            <w:vMerge w:val="restart"/>
          </w:tcPr>
          <w:p w14:paraId="2A55AE23" w14:textId="77777777" w:rsidR="00BE686D" w:rsidRDefault="00353C68">
            <w:r>
              <w:t xml:space="preserve">Обобщающий урок по творчеству К.Д. Ушинского. </w:t>
            </w:r>
          </w:p>
        </w:tc>
        <w:tc>
          <w:tcPr>
            <w:tcW w:w="3642" w:type="dxa"/>
            <w:vMerge w:val="restart"/>
          </w:tcPr>
          <w:p w14:paraId="34064963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703A182E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5DC52590" w14:textId="77777777">
        <w:trPr>
          <w:trHeight w:val="253"/>
        </w:trPr>
        <w:tc>
          <w:tcPr>
            <w:tcW w:w="3642" w:type="dxa"/>
            <w:vMerge w:val="restart"/>
          </w:tcPr>
          <w:p w14:paraId="4B241662" w14:textId="77777777" w:rsidR="00BE686D" w:rsidRDefault="00BE686D"/>
        </w:tc>
        <w:tc>
          <w:tcPr>
            <w:tcW w:w="3642" w:type="dxa"/>
            <w:vMerge w:val="restart"/>
          </w:tcPr>
          <w:p w14:paraId="427B863E" w14:textId="77777777" w:rsidR="00BE686D" w:rsidRDefault="00353C68">
            <w:r>
              <w:t xml:space="preserve">Внеклассное чтение. Ушинский К.Д. Умей обождать. </w:t>
            </w:r>
          </w:p>
        </w:tc>
        <w:tc>
          <w:tcPr>
            <w:tcW w:w="3642" w:type="dxa"/>
            <w:vMerge w:val="restart"/>
          </w:tcPr>
          <w:p w14:paraId="17D9CDCB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19B8B359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1409C183" w14:textId="77777777">
        <w:trPr>
          <w:trHeight w:val="253"/>
        </w:trPr>
        <w:tc>
          <w:tcPr>
            <w:tcW w:w="3642" w:type="dxa"/>
            <w:vMerge w:val="restart"/>
          </w:tcPr>
          <w:p w14:paraId="6F3EE30C" w14:textId="77777777" w:rsidR="00BE686D" w:rsidRDefault="00BE686D"/>
        </w:tc>
        <w:tc>
          <w:tcPr>
            <w:tcW w:w="3642" w:type="dxa"/>
            <w:vMerge w:val="restart"/>
          </w:tcPr>
          <w:p w14:paraId="5A99261D" w14:textId="77777777" w:rsidR="00BE686D" w:rsidRDefault="00353C68">
            <w:r>
              <w:t>Чехов А.П. Знакомство с творчеством писателя.</w:t>
            </w:r>
          </w:p>
        </w:tc>
        <w:tc>
          <w:tcPr>
            <w:tcW w:w="3642" w:type="dxa"/>
            <w:vMerge w:val="restart"/>
          </w:tcPr>
          <w:p w14:paraId="40580FF6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0D6919A7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56025549" w14:textId="77777777">
        <w:trPr>
          <w:trHeight w:val="253"/>
        </w:trPr>
        <w:tc>
          <w:tcPr>
            <w:tcW w:w="3642" w:type="dxa"/>
            <w:vMerge w:val="restart"/>
          </w:tcPr>
          <w:p w14:paraId="555167A6" w14:textId="77777777" w:rsidR="00BE686D" w:rsidRDefault="00BE686D"/>
        </w:tc>
        <w:tc>
          <w:tcPr>
            <w:tcW w:w="3642" w:type="dxa"/>
            <w:vMerge w:val="restart"/>
          </w:tcPr>
          <w:p w14:paraId="2F0239D3" w14:textId="77777777" w:rsidR="00BE686D" w:rsidRDefault="00353C68">
            <w:r>
              <w:t xml:space="preserve">Чехов А.П. Рассказ "Ванька". </w:t>
            </w:r>
          </w:p>
        </w:tc>
        <w:tc>
          <w:tcPr>
            <w:tcW w:w="3642" w:type="dxa"/>
            <w:vMerge w:val="restart"/>
          </w:tcPr>
          <w:p w14:paraId="03712A6C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277531C0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76C018E4" w14:textId="77777777">
        <w:trPr>
          <w:trHeight w:val="253"/>
        </w:trPr>
        <w:tc>
          <w:tcPr>
            <w:tcW w:w="3642" w:type="dxa"/>
            <w:vMerge w:val="restart"/>
          </w:tcPr>
          <w:p w14:paraId="328EB6C0" w14:textId="77777777" w:rsidR="00BE686D" w:rsidRDefault="00BE686D"/>
        </w:tc>
        <w:tc>
          <w:tcPr>
            <w:tcW w:w="3642" w:type="dxa"/>
            <w:vMerge w:val="restart"/>
          </w:tcPr>
          <w:p w14:paraId="2805A670" w14:textId="77777777" w:rsidR="00BE686D" w:rsidRDefault="00353C68">
            <w:r>
              <w:t xml:space="preserve">Чехов А.П. Рассказ "Ванька". </w:t>
            </w:r>
          </w:p>
        </w:tc>
        <w:tc>
          <w:tcPr>
            <w:tcW w:w="3642" w:type="dxa"/>
            <w:vMerge w:val="restart"/>
          </w:tcPr>
          <w:p w14:paraId="7BCEE37C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4AFA1338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429A6902" w14:textId="77777777">
        <w:trPr>
          <w:trHeight w:val="253"/>
        </w:trPr>
        <w:tc>
          <w:tcPr>
            <w:tcW w:w="3642" w:type="dxa"/>
            <w:vMerge w:val="restart"/>
          </w:tcPr>
          <w:p w14:paraId="4287E2F5" w14:textId="77777777" w:rsidR="00BE686D" w:rsidRDefault="00BE686D"/>
        </w:tc>
        <w:tc>
          <w:tcPr>
            <w:tcW w:w="3642" w:type="dxa"/>
            <w:vMerge w:val="restart"/>
          </w:tcPr>
          <w:p w14:paraId="721A9BDB" w14:textId="77777777" w:rsidR="00BE686D" w:rsidRDefault="00353C68">
            <w:r>
              <w:t xml:space="preserve">Чехов А.П. Рассказ "Ванька". </w:t>
            </w:r>
          </w:p>
        </w:tc>
        <w:tc>
          <w:tcPr>
            <w:tcW w:w="3642" w:type="dxa"/>
            <w:vMerge w:val="restart"/>
          </w:tcPr>
          <w:p w14:paraId="01DA0C03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250B6E7D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1E86B54C" w14:textId="77777777">
        <w:trPr>
          <w:trHeight w:val="253"/>
        </w:trPr>
        <w:tc>
          <w:tcPr>
            <w:tcW w:w="3642" w:type="dxa"/>
            <w:vMerge w:val="restart"/>
          </w:tcPr>
          <w:p w14:paraId="38BB5A07" w14:textId="77777777" w:rsidR="00BE686D" w:rsidRDefault="00BE686D"/>
        </w:tc>
        <w:tc>
          <w:tcPr>
            <w:tcW w:w="3642" w:type="dxa"/>
            <w:vMerge w:val="restart"/>
          </w:tcPr>
          <w:p w14:paraId="06799264" w14:textId="77777777" w:rsidR="00BE686D" w:rsidRDefault="00353C68">
            <w:r>
              <w:t xml:space="preserve">Чехов А.П. Рассказ "Ванька". </w:t>
            </w:r>
          </w:p>
        </w:tc>
        <w:tc>
          <w:tcPr>
            <w:tcW w:w="3642" w:type="dxa"/>
            <w:vMerge w:val="restart"/>
          </w:tcPr>
          <w:p w14:paraId="00F1C3A0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55EA7491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4A46F16E" w14:textId="77777777">
        <w:trPr>
          <w:trHeight w:val="253"/>
        </w:trPr>
        <w:tc>
          <w:tcPr>
            <w:tcW w:w="3642" w:type="dxa"/>
            <w:vMerge w:val="restart"/>
          </w:tcPr>
          <w:p w14:paraId="30E5E2A7" w14:textId="77777777" w:rsidR="00BE686D" w:rsidRDefault="00BE686D"/>
        </w:tc>
        <w:tc>
          <w:tcPr>
            <w:tcW w:w="3642" w:type="dxa"/>
            <w:vMerge w:val="restart"/>
          </w:tcPr>
          <w:p w14:paraId="7E34E36D" w14:textId="77777777" w:rsidR="00BE686D" w:rsidRDefault="00353C68">
            <w:r>
              <w:t xml:space="preserve">Чехов А.П. Рассказ "Ванька". </w:t>
            </w:r>
          </w:p>
        </w:tc>
        <w:tc>
          <w:tcPr>
            <w:tcW w:w="3642" w:type="dxa"/>
            <w:vMerge w:val="restart"/>
          </w:tcPr>
          <w:p w14:paraId="4E05C6BB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4EA5D0C5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7C5106C2" w14:textId="77777777">
        <w:trPr>
          <w:trHeight w:val="253"/>
        </w:trPr>
        <w:tc>
          <w:tcPr>
            <w:tcW w:w="3642" w:type="dxa"/>
            <w:vMerge w:val="restart"/>
          </w:tcPr>
          <w:p w14:paraId="1EA8D6F7" w14:textId="77777777" w:rsidR="00BE686D" w:rsidRDefault="00BE686D"/>
        </w:tc>
        <w:tc>
          <w:tcPr>
            <w:tcW w:w="3642" w:type="dxa"/>
            <w:vMerge w:val="restart"/>
          </w:tcPr>
          <w:p w14:paraId="4E4B7894" w14:textId="77777777" w:rsidR="00BE686D" w:rsidRDefault="00353C68">
            <w:r>
              <w:t xml:space="preserve">Чехов А.П. Рассказ "Ванька". </w:t>
            </w:r>
          </w:p>
        </w:tc>
        <w:tc>
          <w:tcPr>
            <w:tcW w:w="3642" w:type="dxa"/>
            <w:vMerge w:val="restart"/>
          </w:tcPr>
          <w:p w14:paraId="405D9E1B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62875191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492597A9" w14:textId="77777777">
        <w:trPr>
          <w:trHeight w:val="253"/>
        </w:trPr>
        <w:tc>
          <w:tcPr>
            <w:tcW w:w="3642" w:type="dxa"/>
            <w:vMerge w:val="restart"/>
          </w:tcPr>
          <w:p w14:paraId="4B7D2D92" w14:textId="77777777" w:rsidR="00BE686D" w:rsidRDefault="00BE686D"/>
        </w:tc>
        <w:tc>
          <w:tcPr>
            <w:tcW w:w="3642" w:type="dxa"/>
            <w:vMerge w:val="restart"/>
          </w:tcPr>
          <w:p w14:paraId="1C4A25DD" w14:textId="77777777" w:rsidR="00BE686D" w:rsidRDefault="00353C68">
            <w:r>
              <w:t xml:space="preserve">Чехов А.П. Белолобый. </w:t>
            </w:r>
          </w:p>
        </w:tc>
        <w:tc>
          <w:tcPr>
            <w:tcW w:w="3642" w:type="dxa"/>
            <w:vMerge w:val="restart"/>
          </w:tcPr>
          <w:p w14:paraId="639B515F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588D8B4B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38BA6C47" w14:textId="77777777">
        <w:trPr>
          <w:trHeight w:val="253"/>
        </w:trPr>
        <w:tc>
          <w:tcPr>
            <w:tcW w:w="3642" w:type="dxa"/>
            <w:vMerge w:val="restart"/>
          </w:tcPr>
          <w:p w14:paraId="4237F8F3" w14:textId="77777777" w:rsidR="00BE686D" w:rsidRDefault="00BE686D"/>
        </w:tc>
        <w:tc>
          <w:tcPr>
            <w:tcW w:w="3642" w:type="dxa"/>
            <w:vMerge w:val="restart"/>
          </w:tcPr>
          <w:p w14:paraId="785651D9" w14:textId="77777777" w:rsidR="00BE686D" w:rsidRDefault="00353C68">
            <w:r>
              <w:t xml:space="preserve">Внеклассное чтение. </w:t>
            </w:r>
          </w:p>
        </w:tc>
        <w:tc>
          <w:tcPr>
            <w:tcW w:w="3642" w:type="dxa"/>
            <w:vMerge w:val="restart"/>
          </w:tcPr>
          <w:p w14:paraId="228EEE4A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60585B7B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13DFC926" w14:textId="77777777">
        <w:trPr>
          <w:trHeight w:val="253"/>
        </w:trPr>
        <w:tc>
          <w:tcPr>
            <w:tcW w:w="3642" w:type="dxa"/>
            <w:vMerge w:val="restart"/>
          </w:tcPr>
          <w:p w14:paraId="62D8BD87" w14:textId="77777777" w:rsidR="00BE686D" w:rsidRDefault="00BE686D"/>
        </w:tc>
        <w:tc>
          <w:tcPr>
            <w:tcW w:w="3642" w:type="dxa"/>
            <w:vMerge w:val="restart"/>
          </w:tcPr>
          <w:p w14:paraId="2FEBC6CD" w14:textId="77777777" w:rsidR="00BE686D" w:rsidRDefault="00353C68">
            <w:r>
              <w:t xml:space="preserve">Чехов А.П. Белолобый. </w:t>
            </w:r>
          </w:p>
        </w:tc>
        <w:tc>
          <w:tcPr>
            <w:tcW w:w="3642" w:type="dxa"/>
            <w:vMerge w:val="restart"/>
          </w:tcPr>
          <w:p w14:paraId="03366963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5975B64F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2129D7A7" w14:textId="77777777">
        <w:trPr>
          <w:trHeight w:val="253"/>
        </w:trPr>
        <w:tc>
          <w:tcPr>
            <w:tcW w:w="3642" w:type="dxa"/>
            <w:vMerge w:val="restart"/>
          </w:tcPr>
          <w:p w14:paraId="0B34761F" w14:textId="77777777" w:rsidR="00BE686D" w:rsidRDefault="00BE686D"/>
        </w:tc>
        <w:tc>
          <w:tcPr>
            <w:tcW w:w="3642" w:type="dxa"/>
            <w:vMerge w:val="restart"/>
          </w:tcPr>
          <w:p w14:paraId="76A44964" w14:textId="77777777" w:rsidR="00BE686D" w:rsidRDefault="00353C68">
            <w:r>
              <w:t xml:space="preserve">Чехов А.П. Белолобый. </w:t>
            </w:r>
          </w:p>
        </w:tc>
        <w:tc>
          <w:tcPr>
            <w:tcW w:w="3642" w:type="dxa"/>
            <w:vMerge w:val="restart"/>
          </w:tcPr>
          <w:p w14:paraId="17A08222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03AD0F1F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31A8CD0C" w14:textId="77777777">
        <w:trPr>
          <w:trHeight w:val="253"/>
        </w:trPr>
        <w:tc>
          <w:tcPr>
            <w:tcW w:w="3642" w:type="dxa"/>
            <w:vMerge w:val="restart"/>
          </w:tcPr>
          <w:p w14:paraId="5D42EEC5" w14:textId="77777777" w:rsidR="00BE686D" w:rsidRDefault="00BE686D"/>
        </w:tc>
        <w:tc>
          <w:tcPr>
            <w:tcW w:w="3642" w:type="dxa"/>
            <w:vMerge w:val="restart"/>
          </w:tcPr>
          <w:p w14:paraId="6BCED1E2" w14:textId="77777777" w:rsidR="00BE686D" w:rsidRDefault="00353C68">
            <w:r>
              <w:t xml:space="preserve">Чехов А.П. Белолобый. </w:t>
            </w:r>
          </w:p>
        </w:tc>
        <w:tc>
          <w:tcPr>
            <w:tcW w:w="3642" w:type="dxa"/>
            <w:vMerge w:val="restart"/>
          </w:tcPr>
          <w:p w14:paraId="7856AE87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307272BF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52C38D78" w14:textId="77777777">
        <w:trPr>
          <w:trHeight w:val="253"/>
        </w:trPr>
        <w:tc>
          <w:tcPr>
            <w:tcW w:w="3642" w:type="dxa"/>
            <w:vMerge w:val="restart"/>
          </w:tcPr>
          <w:p w14:paraId="33CF2006" w14:textId="77777777" w:rsidR="00BE686D" w:rsidRDefault="00BE686D"/>
        </w:tc>
        <w:tc>
          <w:tcPr>
            <w:tcW w:w="3642" w:type="dxa"/>
            <w:vMerge w:val="restart"/>
          </w:tcPr>
          <w:p w14:paraId="2C0C57C7" w14:textId="77777777" w:rsidR="00BE686D" w:rsidRDefault="00353C68">
            <w:r>
              <w:t xml:space="preserve">Чехов А.П. Белолобый. </w:t>
            </w:r>
          </w:p>
        </w:tc>
        <w:tc>
          <w:tcPr>
            <w:tcW w:w="3642" w:type="dxa"/>
            <w:vMerge w:val="restart"/>
          </w:tcPr>
          <w:p w14:paraId="70903FB6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68E921D3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600FE4B6" w14:textId="77777777">
        <w:trPr>
          <w:trHeight w:val="253"/>
        </w:trPr>
        <w:tc>
          <w:tcPr>
            <w:tcW w:w="3642" w:type="dxa"/>
            <w:vMerge w:val="restart"/>
          </w:tcPr>
          <w:p w14:paraId="33170B10" w14:textId="77777777" w:rsidR="00BE686D" w:rsidRDefault="00BE686D"/>
        </w:tc>
        <w:tc>
          <w:tcPr>
            <w:tcW w:w="3642" w:type="dxa"/>
            <w:vMerge w:val="restart"/>
          </w:tcPr>
          <w:p w14:paraId="16102FD2" w14:textId="77777777" w:rsidR="00BE686D" w:rsidRDefault="00353C68">
            <w:r>
              <w:t xml:space="preserve">Чехов А.П. Белолобый. </w:t>
            </w:r>
          </w:p>
        </w:tc>
        <w:tc>
          <w:tcPr>
            <w:tcW w:w="3642" w:type="dxa"/>
            <w:vMerge w:val="restart"/>
          </w:tcPr>
          <w:p w14:paraId="060737F3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5DFA22A4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2C5457A2" w14:textId="77777777">
        <w:trPr>
          <w:trHeight w:val="253"/>
        </w:trPr>
        <w:tc>
          <w:tcPr>
            <w:tcW w:w="3642" w:type="dxa"/>
            <w:vMerge w:val="restart"/>
          </w:tcPr>
          <w:p w14:paraId="5CC612FA" w14:textId="77777777" w:rsidR="00BE686D" w:rsidRDefault="00BE686D"/>
        </w:tc>
        <w:tc>
          <w:tcPr>
            <w:tcW w:w="3642" w:type="dxa"/>
            <w:vMerge w:val="restart"/>
          </w:tcPr>
          <w:p w14:paraId="35D2DA23" w14:textId="77777777" w:rsidR="00BE686D" w:rsidRDefault="00353C68">
            <w:r>
              <w:t xml:space="preserve">Обобщающий урок по творчеству А.П. Чехова. </w:t>
            </w:r>
          </w:p>
        </w:tc>
        <w:tc>
          <w:tcPr>
            <w:tcW w:w="3642" w:type="dxa"/>
            <w:vMerge w:val="restart"/>
          </w:tcPr>
          <w:p w14:paraId="750737F8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30FB1B55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12281DF1" w14:textId="77777777">
        <w:trPr>
          <w:trHeight w:val="253"/>
        </w:trPr>
        <w:tc>
          <w:tcPr>
            <w:tcW w:w="3642" w:type="dxa"/>
            <w:vMerge w:val="restart"/>
          </w:tcPr>
          <w:p w14:paraId="3AB2ADD4" w14:textId="77777777" w:rsidR="00BE686D" w:rsidRDefault="00BE686D"/>
        </w:tc>
        <w:tc>
          <w:tcPr>
            <w:tcW w:w="3642" w:type="dxa"/>
            <w:vMerge w:val="restart"/>
          </w:tcPr>
          <w:p w14:paraId="73C37EE5" w14:textId="77777777" w:rsidR="00BE686D" w:rsidRDefault="00353C68">
            <w:r>
              <w:t xml:space="preserve">Внеклассное чтение. Чехов А.П. Беглец. </w:t>
            </w:r>
          </w:p>
        </w:tc>
        <w:tc>
          <w:tcPr>
            <w:tcW w:w="3642" w:type="dxa"/>
            <w:vMerge w:val="restart"/>
          </w:tcPr>
          <w:p w14:paraId="2DE81213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3B0A388C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4B594E26" w14:textId="77777777">
        <w:trPr>
          <w:trHeight w:val="253"/>
        </w:trPr>
        <w:tc>
          <w:tcPr>
            <w:tcW w:w="3642" w:type="dxa"/>
            <w:vMerge w:val="restart"/>
          </w:tcPr>
          <w:p w14:paraId="28115A2E" w14:textId="77777777" w:rsidR="00BE686D" w:rsidRDefault="00BE686D"/>
        </w:tc>
        <w:tc>
          <w:tcPr>
            <w:tcW w:w="3642" w:type="dxa"/>
            <w:vMerge w:val="restart"/>
          </w:tcPr>
          <w:p w14:paraId="3CBD4FF5" w14:textId="77777777" w:rsidR="00BE686D" w:rsidRDefault="00353C68">
            <w:r>
              <w:t xml:space="preserve">Толстой А.Н. Знакомство с творчеством писателя. </w:t>
            </w:r>
          </w:p>
        </w:tc>
        <w:tc>
          <w:tcPr>
            <w:tcW w:w="3642" w:type="dxa"/>
            <w:vMerge w:val="restart"/>
          </w:tcPr>
          <w:p w14:paraId="45B13B27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3B371625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4655CAC9" w14:textId="77777777">
        <w:trPr>
          <w:trHeight w:val="253"/>
        </w:trPr>
        <w:tc>
          <w:tcPr>
            <w:tcW w:w="3642" w:type="dxa"/>
            <w:vMerge w:val="restart"/>
          </w:tcPr>
          <w:p w14:paraId="3C17F74C" w14:textId="77777777" w:rsidR="00BE686D" w:rsidRDefault="00BE686D"/>
        </w:tc>
        <w:tc>
          <w:tcPr>
            <w:tcW w:w="3642" w:type="dxa"/>
            <w:vMerge w:val="restart"/>
          </w:tcPr>
          <w:p w14:paraId="7E77033C" w14:textId="77777777" w:rsidR="00BE686D" w:rsidRDefault="00353C68">
            <w:r>
              <w:t xml:space="preserve">Толстой А.Н.  Лиса и журавль. </w:t>
            </w:r>
          </w:p>
        </w:tc>
        <w:tc>
          <w:tcPr>
            <w:tcW w:w="3642" w:type="dxa"/>
            <w:vMerge w:val="restart"/>
          </w:tcPr>
          <w:p w14:paraId="36C412D4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1B131693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4FE3CFF2" w14:textId="77777777">
        <w:trPr>
          <w:trHeight w:val="253"/>
        </w:trPr>
        <w:tc>
          <w:tcPr>
            <w:tcW w:w="3642" w:type="dxa"/>
            <w:vMerge w:val="restart"/>
          </w:tcPr>
          <w:p w14:paraId="64516280" w14:textId="77777777" w:rsidR="00BE686D" w:rsidRDefault="00BE686D"/>
        </w:tc>
        <w:tc>
          <w:tcPr>
            <w:tcW w:w="3642" w:type="dxa"/>
            <w:vMerge w:val="restart"/>
          </w:tcPr>
          <w:p w14:paraId="213CAE68" w14:textId="77777777" w:rsidR="00BE686D" w:rsidRDefault="00353C68">
            <w:r>
              <w:t xml:space="preserve">Толстой А.Н.  Лиса и журавль. </w:t>
            </w:r>
          </w:p>
        </w:tc>
        <w:tc>
          <w:tcPr>
            <w:tcW w:w="3642" w:type="dxa"/>
            <w:vMerge w:val="restart"/>
          </w:tcPr>
          <w:p w14:paraId="2FFB8075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5E7BD694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3818347B" w14:textId="77777777">
        <w:trPr>
          <w:trHeight w:val="253"/>
        </w:trPr>
        <w:tc>
          <w:tcPr>
            <w:tcW w:w="3642" w:type="dxa"/>
            <w:vMerge w:val="restart"/>
          </w:tcPr>
          <w:p w14:paraId="71AD4B21" w14:textId="77777777" w:rsidR="00BE686D" w:rsidRDefault="00BE686D"/>
        </w:tc>
        <w:tc>
          <w:tcPr>
            <w:tcW w:w="3642" w:type="dxa"/>
            <w:vMerge w:val="restart"/>
          </w:tcPr>
          <w:p w14:paraId="2028377D" w14:textId="77777777" w:rsidR="00BE686D" w:rsidRDefault="00353C68">
            <w:r>
              <w:t xml:space="preserve">Толстой А.Н.  Лиса и журавль. </w:t>
            </w:r>
          </w:p>
        </w:tc>
        <w:tc>
          <w:tcPr>
            <w:tcW w:w="3642" w:type="dxa"/>
            <w:vMerge w:val="restart"/>
          </w:tcPr>
          <w:p w14:paraId="41E56BAF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1960F809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6367202E" w14:textId="77777777">
        <w:trPr>
          <w:trHeight w:val="253"/>
        </w:trPr>
        <w:tc>
          <w:tcPr>
            <w:tcW w:w="3642" w:type="dxa"/>
            <w:vMerge w:val="restart"/>
          </w:tcPr>
          <w:p w14:paraId="13A229E7" w14:textId="77777777" w:rsidR="00BE686D" w:rsidRDefault="00BE686D"/>
        </w:tc>
        <w:tc>
          <w:tcPr>
            <w:tcW w:w="3642" w:type="dxa"/>
            <w:vMerge w:val="restart"/>
          </w:tcPr>
          <w:p w14:paraId="4F2E46E1" w14:textId="77777777" w:rsidR="00BE686D" w:rsidRDefault="00353C68">
            <w:r>
              <w:t xml:space="preserve">Толстой А.Н.  Лиса и журавль. </w:t>
            </w:r>
          </w:p>
        </w:tc>
        <w:tc>
          <w:tcPr>
            <w:tcW w:w="3642" w:type="dxa"/>
            <w:vMerge w:val="restart"/>
          </w:tcPr>
          <w:p w14:paraId="3D61F5E9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7223D31E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4BF58D69" w14:textId="77777777">
        <w:trPr>
          <w:trHeight w:val="253"/>
        </w:trPr>
        <w:tc>
          <w:tcPr>
            <w:tcW w:w="3642" w:type="dxa"/>
            <w:vMerge w:val="restart"/>
          </w:tcPr>
          <w:p w14:paraId="064A6F56" w14:textId="77777777" w:rsidR="00BE686D" w:rsidRDefault="00BE686D"/>
        </w:tc>
        <w:tc>
          <w:tcPr>
            <w:tcW w:w="3642" w:type="dxa"/>
            <w:vMerge w:val="restart"/>
          </w:tcPr>
          <w:p w14:paraId="709DFBEC" w14:textId="77777777" w:rsidR="00BE686D" w:rsidRDefault="00353C68">
            <w:r>
              <w:t xml:space="preserve">Толстой А.Н. Лев, щука и человек. </w:t>
            </w:r>
          </w:p>
        </w:tc>
        <w:tc>
          <w:tcPr>
            <w:tcW w:w="3642" w:type="dxa"/>
            <w:vMerge w:val="restart"/>
          </w:tcPr>
          <w:p w14:paraId="77D68A16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7C7C69D8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71CFFC71" w14:textId="77777777">
        <w:trPr>
          <w:trHeight w:val="253"/>
        </w:trPr>
        <w:tc>
          <w:tcPr>
            <w:tcW w:w="3642" w:type="dxa"/>
            <w:vMerge w:val="restart"/>
          </w:tcPr>
          <w:p w14:paraId="263EDE6C" w14:textId="77777777" w:rsidR="00BE686D" w:rsidRDefault="00BE686D"/>
        </w:tc>
        <w:tc>
          <w:tcPr>
            <w:tcW w:w="3642" w:type="dxa"/>
            <w:vMerge w:val="restart"/>
          </w:tcPr>
          <w:p w14:paraId="54E79094" w14:textId="77777777" w:rsidR="00BE686D" w:rsidRDefault="00353C68">
            <w:r>
              <w:t xml:space="preserve">Толстой А.Н. Лев, щука и человек. </w:t>
            </w:r>
          </w:p>
        </w:tc>
        <w:tc>
          <w:tcPr>
            <w:tcW w:w="3642" w:type="dxa"/>
            <w:vMerge w:val="restart"/>
          </w:tcPr>
          <w:p w14:paraId="52A25236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3838B04B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3E618FA8" w14:textId="77777777">
        <w:trPr>
          <w:trHeight w:val="253"/>
        </w:trPr>
        <w:tc>
          <w:tcPr>
            <w:tcW w:w="3642" w:type="dxa"/>
            <w:vMerge w:val="restart"/>
          </w:tcPr>
          <w:p w14:paraId="53147B07" w14:textId="77777777" w:rsidR="00BE686D" w:rsidRDefault="00BE686D"/>
        </w:tc>
        <w:tc>
          <w:tcPr>
            <w:tcW w:w="3642" w:type="dxa"/>
            <w:vMerge w:val="restart"/>
          </w:tcPr>
          <w:p w14:paraId="53C09EAC" w14:textId="77777777" w:rsidR="00BE686D" w:rsidRDefault="00353C68">
            <w:r>
              <w:t xml:space="preserve">Толстой А.Н. Лев, щука и человек. </w:t>
            </w:r>
          </w:p>
        </w:tc>
        <w:tc>
          <w:tcPr>
            <w:tcW w:w="3642" w:type="dxa"/>
            <w:vMerge w:val="restart"/>
          </w:tcPr>
          <w:p w14:paraId="1F94123D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0E8C7B44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3244B5FD" w14:textId="77777777">
        <w:trPr>
          <w:trHeight w:val="253"/>
        </w:trPr>
        <w:tc>
          <w:tcPr>
            <w:tcW w:w="3642" w:type="dxa"/>
            <w:vMerge w:val="restart"/>
          </w:tcPr>
          <w:p w14:paraId="3FD10376" w14:textId="77777777" w:rsidR="00BE686D" w:rsidRDefault="00BE686D"/>
        </w:tc>
        <w:tc>
          <w:tcPr>
            <w:tcW w:w="3642" w:type="dxa"/>
            <w:vMerge w:val="restart"/>
          </w:tcPr>
          <w:p w14:paraId="507EA121" w14:textId="77777777" w:rsidR="00BE686D" w:rsidRDefault="00353C68">
            <w:r>
              <w:t>Внгеклассное чтение. Толстой Л.Н. Кот сметанный рот.</w:t>
            </w:r>
          </w:p>
        </w:tc>
        <w:tc>
          <w:tcPr>
            <w:tcW w:w="3642" w:type="dxa"/>
            <w:vMerge w:val="restart"/>
          </w:tcPr>
          <w:p w14:paraId="24F851F8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656D6EE8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243FFB6B" w14:textId="77777777">
        <w:trPr>
          <w:trHeight w:val="253"/>
        </w:trPr>
        <w:tc>
          <w:tcPr>
            <w:tcW w:w="3642" w:type="dxa"/>
            <w:vMerge w:val="restart"/>
          </w:tcPr>
          <w:p w14:paraId="1106807B" w14:textId="77777777" w:rsidR="00BE686D" w:rsidRDefault="00BE686D"/>
        </w:tc>
        <w:tc>
          <w:tcPr>
            <w:tcW w:w="3642" w:type="dxa"/>
            <w:vMerge w:val="restart"/>
          </w:tcPr>
          <w:p w14:paraId="417BB2CB" w14:textId="77777777" w:rsidR="00BE686D" w:rsidRDefault="00353C68">
            <w:r>
              <w:t xml:space="preserve">Толстой А.Н. Лев, щука и человек. </w:t>
            </w:r>
          </w:p>
        </w:tc>
        <w:tc>
          <w:tcPr>
            <w:tcW w:w="3642" w:type="dxa"/>
            <w:vMerge w:val="restart"/>
          </w:tcPr>
          <w:p w14:paraId="4186F3DB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7145F7CA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72B04E10" w14:textId="77777777">
        <w:trPr>
          <w:trHeight w:val="253"/>
        </w:trPr>
        <w:tc>
          <w:tcPr>
            <w:tcW w:w="3642" w:type="dxa"/>
            <w:vMerge w:val="restart"/>
          </w:tcPr>
          <w:p w14:paraId="459CF53D" w14:textId="77777777" w:rsidR="00BE686D" w:rsidRDefault="00BE686D"/>
        </w:tc>
        <w:tc>
          <w:tcPr>
            <w:tcW w:w="3642" w:type="dxa"/>
            <w:vMerge w:val="restart"/>
          </w:tcPr>
          <w:p w14:paraId="3178F5EF" w14:textId="77777777" w:rsidR="00BE686D" w:rsidRDefault="00353C68">
            <w:r>
              <w:t>Обобщающий урок по творчеству А.Н. Толстого.</w:t>
            </w:r>
          </w:p>
        </w:tc>
        <w:tc>
          <w:tcPr>
            <w:tcW w:w="3642" w:type="dxa"/>
            <w:vMerge w:val="restart"/>
          </w:tcPr>
          <w:p w14:paraId="087FA453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23CFB71B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E686D" w14:paraId="3A41902F" w14:textId="77777777">
        <w:trPr>
          <w:trHeight w:val="253"/>
        </w:trPr>
        <w:tc>
          <w:tcPr>
            <w:tcW w:w="3642" w:type="dxa"/>
            <w:vMerge w:val="restart"/>
          </w:tcPr>
          <w:p w14:paraId="70AFB20C" w14:textId="77777777" w:rsidR="00BE686D" w:rsidRDefault="00BE686D"/>
        </w:tc>
        <w:tc>
          <w:tcPr>
            <w:tcW w:w="3642" w:type="dxa"/>
            <w:vMerge w:val="restart"/>
          </w:tcPr>
          <w:p w14:paraId="1F4E687A" w14:textId="77777777" w:rsidR="00BE686D" w:rsidRDefault="00353C68">
            <w:r>
              <w:t xml:space="preserve">Носов Н.Н. Рассказ "Живая шляпа". </w:t>
            </w:r>
          </w:p>
        </w:tc>
        <w:tc>
          <w:tcPr>
            <w:tcW w:w="3642" w:type="dxa"/>
            <w:vMerge w:val="restart"/>
          </w:tcPr>
          <w:p w14:paraId="1E0ADC60" w14:textId="77777777" w:rsidR="00BE686D" w:rsidRDefault="00BE686D"/>
        </w:tc>
        <w:tc>
          <w:tcPr>
            <w:tcW w:w="3642" w:type="dxa"/>
            <w:vMerge w:val="restart"/>
          </w:tcPr>
          <w:p w14:paraId="21B5105D" w14:textId="77777777" w:rsidR="00BE686D" w:rsidRDefault="00BE686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00453119" w14:textId="77777777" w:rsidR="00BE686D" w:rsidRDefault="00BE686D">
      <w:pPr>
        <w:jc w:val="center"/>
      </w:pPr>
    </w:p>
    <w:p w14:paraId="79792D46" w14:textId="77777777" w:rsidR="00BE686D" w:rsidRDefault="00353C68">
      <w:pPr>
        <w:jc w:val="center"/>
        <w:rPr>
          <w:b/>
          <w:bCs/>
        </w:rPr>
      </w:pPr>
      <w:r>
        <w:rPr>
          <w:b/>
          <w:bCs/>
        </w:rPr>
        <w:t xml:space="preserve">4 четверть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41"/>
        <w:gridCol w:w="3640"/>
        <w:gridCol w:w="3640"/>
        <w:gridCol w:w="3639"/>
      </w:tblGrid>
      <w:tr w:rsidR="00BE686D" w14:paraId="573F3226" w14:textId="77777777">
        <w:tc>
          <w:tcPr>
            <w:tcW w:w="3642" w:type="dxa"/>
          </w:tcPr>
          <w:p w14:paraId="38CAC22E" w14:textId="77777777" w:rsidR="00BE686D" w:rsidRDefault="00353C6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3642" w:type="dxa"/>
          </w:tcPr>
          <w:p w14:paraId="55882837" w14:textId="77777777" w:rsidR="00BE686D" w:rsidRDefault="00353C6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урока </w:t>
            </w:r>
          </w:p>
        </w:tc>
        <w:tc>
          <w:tcPr>
            <w:tcW w:w="3642" w:type="dxa"/>
          </w:tcPr>
          <w:p w14:paraId="637BA716" w14:textId="77777777" w:rsidR="00BE686D" w:rsidRDefault="00353C6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часов </w:t>
            </w:r>
          </w:p>
        </w:tc>
        <w:tc>
          <w:tcPr>
            <w:tcW w:w="3642" w:type="dxa"/>
          </w:tcPr>
          <w:p w14:paraId="19C5E06B" w14:textId="77777777" w:rsidR="00BE686D" w:rsidRDefault="00353C6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урока </w:t>
            </w:r>
          </w:p>
        </w:tc>
      </w:tr>
      <w:tr w:rsidR="00BE686D" w14:paraId="25569D2D" w14:textId="77777777">
        <w:tc>
          <w:tcPr>
            <w:tcW w:w="3642" w:type="dxa"/>
          </w:tcPr>
          <w:p w14:paraId="2E73CE5F" w14:textId="77777777" w:rsidR="00BE686D" w:rsidRDefault="00353C68">
            <w:r>
              <w:t xml:space="preserve">Произведения зарубежных писателей </w:t>
            </w:r>
          </w:p>
        </w:tc>
        <w:tc>
          <w:tcPr>
            <w:tcW w:w="3642" w:type="dxa"/>
          </w:tcPr>
          <w:p w14:paraId="2BC0E1F0" w14:textId="77777777" w:rsidR="00BE686D" w:rsidRDefault="00353C68">
            <w:r>
              <w:t xml:space="preserve">Носов Н.Н. Рассказ "Живая шляпа". </w:t>
            </w:r>
          </w:p>
        </w:tc>
        <w:tc>
          <w:tcPr>
            <w:tcW w:w="3642" w:type="dxa"/>
          </w:tcPr>
          <w:p w14:paraId="21A87C58" w14:textId="77777777" w:rsidR="00BE686D" w:rsidRDefault="00BE686D"/>
        </w:tc>
        <w:tc>
          <w:tcPr>
            <w:tcW w:w="3642" w:type="dxa"/>
          </w:tcPr>
          <w:p w14:paraId="57B712BC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10A49322" w14:textId="77777777">
        <w:tc>
          <w:tcPr>
            <w:tcW w:w="3642" w:type="dxa"/>
          </w:tcPr>
          <w:p w14:paraId="06D889E3" w14:textId="77777777" w:rsidR="00BE686D" w:rsidRDefault="00BE686D"/>
        </w:tc>
        <w:tc>
          <w:tcPr>
            <w:tcW w:w="3642" w:type="dxa"/>
          </w:tcPr>
          <w:p w14:paraId="3C2E8855" w14:textId="77777777" w:rsidR="00BE686D" w:rsidRDefault="00353C68">
            <w:r>
              <w:t xml:space="preserve">Носов Н.Н. Рассказ "Живая шляпа". </w:t>
            </w:r>
          </w:p>
        </w:tc>
        <w:tc>
          <w:tcPr>
            <w:tcW w:w="3642" w:type="dxa"/>
          </w:tcPr>
          <w:p w14:paraId="6030E790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4F30727A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16A42143" w14:textId="77777777">
        <w:tc>
          <w:tcPr>
            <w:tcW w:w="3642" w:type="dxa"/>
          </w:tcPr>
          <w:p w14:paraId="14AD268B" w14:textId="77777777" w:rsidR="00BE686D" w:rsidRDefault="00BE686D"/>
        </w:tc>
        <w:tc>
          <w:tcPr>
            <w:tcW w:w="3642" w:type="dxa"/>
          </w:tcPr>
          <w:p w14:paraId="51AC55E5" w14:textId="77777777" w:rsidR="00BE686D" w:rsidRDefault="00353C68">
            <w:r>
              <w:t xml:space="preserve">Шарль Пьеро. Знакомство с творчеством писателя. </w:t>
            </w:r>
          </w:p>
        </w:tc>
        <w:tc>
          <w:tcPr>
            <w:tcW w:w="3642" w:type="dxa"/>
          </w:tcPr>
          <w:p w14:paraId="5B682342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451D787D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262B083A" w14:textId="77777777">
        <w:tc>
          <w:tcPr>
            <w:tcW w:w="3642" w:type="dxa"/>
          </w:tcPr>
          <w:p w14:paraId="319CD69D" w14:textId="77777777" w:rsidR="00BE686D" w:rsidRDefault="00BE686D"/>
        </w:tc>
        <w:tc>
          <w:tcPr>
            <w:tcW w:w="3642" w:type="dxa"/>
          </w:tcPr>
          <w:p w14:paraId="68E2259E" w14:textId="77777777" w:rsidR="00BE686D" w:rsidRDefault="00353C68">
            <w:r>
              <w:t xml:space="preserve">Шарль Пьеро. Кот в сапогах. </w:t>
            </w:r>
          </w:p>
        </w:tc>
        <w:tc>
          <w:tcPr>
            <w:tcW w:w="3642" w:type="dxa"/>
          </w:tcPr>
          <w:p w14:paraId="46C9FD68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4E0B64E8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1AD5F942" w14:textId="77777777">
        <w:tc>
          <w:tcPr>
            <w:tcW w:w="3642" w:type="dxa"/>
          </w:tcPr>
          <w:p w14:paraId="5BE75AC8" w14:textId="77777777" w:rsidR="00BE686D" w:rsidRDefault="00BE686D"/>
        </w:tc>
        <w:tc>
          <w:tcPr>
            <w:tcW w:w="3642" w:type="dxa"/>
          </w:tcPr>
          <w:p w14:paraId="55928FF5" w14:textId="77777777" w:rsidR="00BE686D" w:rsidRDefault="00353C68">
            <w:r>
              <w:t xml:space="preserve">Шарль Пьеро. Кот в сапогах. </w:t>
            </w:r>
          </w:p>
        </w:tc>
        <w:tc>
          <w:tcPr>
            <w:tcW w:w="3642" w:type="dxa"/>
          </w:tcPr>
          <w:p w14:paraId="72A99A05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6F86A0DC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7714F48B" w14:textId="77777777">
        <w:tc>
          <w:tcPr>
            <w:tcW w:w="3642" w:type="dxa"/>
          </w:tcPr>
          <w:p w14:paraId="1DC80AA8" w14:textId="77777777" w:rsidR="00BE686D" w:rsidRDefault="00BE686D"/>
        </w:tc>
        <w:tc>
          <w:tcPr>
            <w:tcW w:w="3642" w:type="dxa"/>
          </w:tcPr>
          <w:p w14:paraId="1E4D92EB" w14:textId="77777777" w:rsidR="00BE686D" w:rsidRDefault="00353C68">
            <w:r>
              <w:t xml:space="preserve">Шарль Пьеро. Кот в сапогах. </w:t>
            </w:r>
          </w:p>
        </w:tc>
        <w:tc>
          <w:tcPr>
            <w:tcW w:w="3642" w:type="dxa"/>
          </w:tcPr>
          <w:p w14:paraId="210A0A94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19449501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4C740813" w14:textId="77777777">
        <w:tc>
          <w:tcPr>
            <w:tcW w:w="3642" w:type="dxa"/>
          </w:tcPr>
          <w:p w14:paraId="79F666A3" w14:textId="77777777" w:rsidR="00BE686D" w:rsidRDefault="00BE686D"/>
        </w:tc>
        <w:tc>
          <w:tcPr>
            <w:tcW w:w="3642" w:type="dxa"/>
          </w:tcPr>
          <w:p w14:paraId="7CCC7C03" w14:textId="77777777" w:rsidR="00BE686D" w:rsidRDefault="00353C68">
            <w:r>
              <w:t xml:space="preserve">Шарль Пьеро. Кот в сапогах. </w:t>
            </w:r>
          </w:p>
        </w:tc>
        <w:tc>
          <w:tcPr>
            <w:tcW w:w="3642" w:type="dxa"/>
          </w:tcPr>
          <w:p w14:paraId="4BBE8895" w14:textId="77777777" w:rsidR="00BE686D" w:rsidRDefault="00353C68">
            <w:r>
              <w:t>1</w:t>
            </w:r>
          </w:p>
        </w:tc>
        <w:tc>
          <w:tcPr>
            <w:tcW w:w="3642" w:type="dxa"/>
          </w:tcPr>
          <w:p w14:paraId="678AA1F4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5908260C" w14:textId="77777777">
        <w:trPr>
          <w:trHeight w:val="253"/>
        </w:trPr>
        <w:tc>
          <w:tcPr>
            <w:tcW w:w="3642" w:type="dxa"/>
            <w:vMerge w:val="restart"/>
          </w:tcPr>
          <w:p w14:paraId="1A66931A" w14:textId="77777777" w:rsidR="00BE686D" w:rsidRDefault="00BE686D"/>
        </w:tc>
        <w:tc>
          <w:tcPr>
            <w:tcW w:w="3642" w:type="dxa"/>
            <w:vMerge w:val="restart"/>
          </w:tcPr>
          <w:p w14:paraId="6C2609E2" w14:textId="77777777" w:rsidR="00BE686D" w:rsidRDefault="00353C68">
            <w:r>
              <w:t xml:space="preserve">Внеклассное чтение. Шарль Пьеро. Золушка. </w:t>
            </w:r>
          </w:p>
        </w:tc>
        <w:tc>
          <w:tcPr>
            <w:tcW w:w="3642" w:type="dxa"/>
            <w:vMerge w:val="restart"/>
          </w:tcPr>
          <w:p w14:paraId="0A562136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2544BCB5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3243FB1D" w14:textId="77777777">
        <w:trPr>
          <w:trHeight w:val="253"/>
        </w:trPr>
        <w:tc>
          <w:tcPr>
            <w:tcW w:w="3642" w:type="dxa"/>
            <w:vMerge w:val="restart"/>
          </w:tcPr>
          <w:p w14:paraId="28A88057" w14:textId="77777777" w:rsidR="00BE686D" w:rsidRDefault="00BE686D"/>
        </w:tc>
        <w:tc>
          <w:tcPr>
            <w:tcW w:w="3642" w:type="dxa"/>
            <w:vMerge w:val="restart"/>
          </w:tcPr>
          <w:p w14:paraId="6350453F" w14:textId="77777777" w:rsidR="00BE686D" w:rsidRDefault="00353C68">
            <w:r>
              <w:t xml:space="preserve">Шарль Пьеро. Кот в сапогах. </w:t>
            </w:r>
          </w:p>
        </w:tc>
        <w:tc>
          <w:tcPr>
            <w:tcW w:w="3642" w:type="dxa"/>
            <w:vMerge w:val="restart"/>
          </w:tcPr>
          <w:p w14:paraId="197D7235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7C931971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448695F7" w14:textId="77777777">
        <w:trPr>
          <w:trHeight w:val="253"/>
        </w:trPr>
        <w:tc>
          <w:tcPr>
            <w:tcW w:w="3642" w:type="dxa"/>
            <w:vMerge w:val="restart"/>
          </w:tcPr>
          <w:p w14:paraId="75055323" w14:textId="77777777" w:rsidR="00BE686D" w:rsidRDefault="00BE686D"/>
        </w:tc>
        <w:tc>
          <w:tcPr>
            <w:tcW w:w="3642" w:type="dxa"/>
            <w:vMerge w:val="restart"/>
          </w:tcPr>
          <w:p w14:paraId="68534A1E" w14:textId="77777777" w:rsidR="00BE686D" w:rsidRDefault="00353C68">
            <w:r>
              <w:t xml:space="preserve">Обобщающий урок по творчеству Шарля Пьеро. </w:t>
            </w:r>
          </w:p>
        </w:tc>
        <w:tc>
          <w:tcPr>
            <w:tcW w:w="3642" w:type="dxa"/>
            <w:vMerge w:val="restart"/>
          </w:tcPr>
          <w:p w14:paraId="5E4F4A05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22D79BF4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6BD48843" w14:textId="77777777">
        <w:trPr>
          <w:trHeight w:val="253"/>
        </w:trPr>
        <w:tc>
          <w:tcPr>
            <w:tcW w:w="3642" w:type="dxa"/>
            <w:vMerge w:val="restart"/>
          </w:tcPr>
          <w:p w14:paraId="7A33F2A7" w14:textId="77777777" w:rsidR="00BE686D" w:rsidRDefault="00BE686D"/>
        </w:tc>
        <w:tc>
          <w:tcPr>
            <w:tcW w:w="3642" w:type="dxa"/>
            <w:vMerge w:val="restart"/>
          </w:tcPr>
          <w:p w14:paraId="35F0ED46" w14:textId="77777777" w:rsidR="00BE686D" w:rsidRDefault="00353C68">
            <w:r>
              <w:t xml:space="preserve">Паустовский К. Г. Рассказ "Несколько слов о приметах". </w:t>
            </w:r>
          </w:p>
        </w:tc>
        <w:tc>
          <w:tcPr>
            <w:tcW w:w="3642" w:type="dxa"/>
            <w:vMerge w:val="restart"/>
          </w:tcPr>
          <w:p w14:paraId="76CB72F7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76065414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38B3ACAF" w14:textId="77777777">
        <w:trPr>
          <w:trHeight w:val="253"/>
        </w:trPr>
        <w:tc>
          <w:tcPr>
            <w:tcW w:w="3642" w:type="dxa"/>
            <w:vMerge w:val="restart"/>
          </w:tcPr>
          <w:p w14:paraId="537C5C10" w14:textId="77777777" w:rsidR="00BE686D" w:rsidRDefault="00BE686D"/>
        </w:tc>
        <w:tc>
          <w:tcPr>
            <w:tcW w:w="3642" w:type="dxa"/>
            <w:vMerge w:val="restart"/>
          </w:tcPr>
          <w:p w14:paraId="64E4B70A" w14:textId="77777777" w:rsidR="00BE686D" w:rsidRDefault="00353C68">
            <w:r>
              <w:t xml:space="preserve">Паустовский К. Г. Рассказ "Несколько слов о приметах". </w:t>
            </w:r>
          </w:p>
        </w:tc>
        <w:tc>
          <w:tcPr>
            <w:tcW w:w="3642" w:type="dxa"/>
            <w:vMerge w:val="restart"/>
          </w:tcPr>
          <w:p w14:paraId="354EE3AF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2E817D61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2FE711B9" w14:textId="77777777">
        <w:trPr>
          <w:trHeight w:val="253"/>
        </w:trPr>
        <w:tc>
          <w:tcPr>
            <w:tcW w:w="3642" w:type="dxa"/>
            <w:vMerge w:val="restart"/>
          </w:tcPr>
          <w:p w14:paraId="5FF48320" w14:textId="77777777" w:rsidR="00BE686D" w:rsidRDefault="00BE686D"/>
        </w:tc>
        <w:tc>
          <w:tcPr>
            <w:tcW w:w="3642" w:type="dxa"/>
            <w:vMerge w:val="restart"/>
          </w:tcPr>
          <w:p w14:paraId="42573C64" w14:textId="77777777" w:rsidR="00BE686D" w:rsidRDefault="00353C68">
            <w:r>
              <w:t xml:space="preserve">Паустовский К. Г. Рассказ "Несколько слов о приметах". </w:t>
            </w:r>
          </w:p>
        </w:tc>
        <w:tc>
          <w:tcPr>
            <w:tcW w:w="3642" w:type="dxa"/>
            <w:vMerge w:val="restart"/>
          </w:tcPr>
          <w:p w14:paraId="27B49309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5579776A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17EE4D78" w14:textId="77777777">
        <w:trPr>
          <w:trHeight w:val="253"/>
        </w:trPr>
        <w:tc>
          <w:tcPr>
            <w:tcW w:w="3642" w:type="dxa"/>
            <w:vMerge w:val="restart"/>
          </w:tcPr>
          <w:p w14:paraId="4E9FB57B" w14:textId="77777777" w:rsidR="00BE686D" w:rsidRDefault="00BE686D"/>
        </w:tc>
        <w:tc>
          <w:tcPr>
            <w:tcW w:w="3642" w:type="dxa"/>
            <w:vMerge w:val="restart"/>
          </w:tcPr>
          <w:p w14:paraId="60021044" w14:textId="77777777" w:rsidR="00BE686D" w:rsidRDefault="00353C68">
            <w:r>
              <w:t xml:space="preserve">Паустовский К. Г. Рассказ "Подарок". </w:t>
            </w:r>
          </w:p>
        </w:tc>
        <w:tc>
          <w:tcPr>
            <w:tcW w:w="3642" w:type="dxa"/>
            <w:vMerge w:val="restart"/>
          </w:tcPr>
          <w:p w14:paraId="4A36DFB6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36312F3F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219A9B81" w14:textId="77777777">
        <w:trPr>
          <w:trHeight w:val="253"/>
        </w:trPr>
        <w:tc>
          <w:tcPr>
            <w:tcW w:w="3642" w:type="dxa"/>
            <w:vMerge w:val="restart"/>
          </w:tcPr>
          <w:p w14:paraId="2C1EB64F" w14:textId="77777777" w:rsidR="00BE686D" w:rsidRDefault="00BE686D"/>
        </w:tc>
        <w:tc>
          <w:tcPr>
            <w:tcW w:w="3642" w:type="dxa"/>
            <w:vMerge w:val="restart"/>
          </w:tcPr>
          <w:p w14:paraId="3144B3A4" w14:textId="77777777" w:rsidR="00BE686D" w:rsidRDefault="00353C68">
            <w:r>
              <w:t xml:space="preserve">Паустовский К. Г. Рассказ "Подарок". </w:t>
            </w:r>
          </w:p>
        </w:tc>
        <w:tc>
          <w:tcPr>
            <w:tcW w:w="3642" w:type="dxa"/>
            <w:vMerge w:val="restart"/>
          </w:tcPr>
          <w:p w14:paraId="33AC643C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778E1A79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58E9AF4F" w14:textId="77777777">
        <w:trPr>
          <w:trHeight w:val="253"/>
        </w:trPr>
        <w:tc>
          <w:tcPr>
            <w:tcW w:w="3642" w:type="dxa"/>
            <w:vMerge w:val="restart"/>
          </w:tcPr>
          <w:p w14:paraId="434C6DF8" w14:textId="77777777" w:rsidR="00BE686D" w:rsidRDefault="00BE686D"/>
        </w:tc>
        <w:tc>
          <w:tcPr>
            <w:tcW w:w="3642" w:type="dxa"/>
            <w:vMerge w:val="restart"/>
          </w:tcPr>
          <w:p w14:paraId="66238F38" w14:textId="77777777" w:rsidR="00BE686D" w:rsidRDefault="00353C68">
            <w:r>
              <w:t xml:space="preserve">Внеклассное чтение. Паустовский К.Г. Мой дом. </w:t>
            </w:r>
          </w:p>
        </w:tc>
        <w:tc>
          <w:tcPr>
            <w:tcW w:w="3642" w:type="dxa"/>
            <w:vMerge w:val="restart"/>
          </w:tcPr>
          <w:p w14:paraId="7D3A4629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3FA28589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5D555F8B" w14:textId="77777777">
        <w:trPr>
          <w:trHeight w:val="253"/>
        </w:trPr>
        <w:tc>
          <w:tcPr>
            <w:tcW w:w="3642" w:type="dxa"/>
            <w:vMerge w:val="restart"/>
          </w:tcPr>
          <w:p w14:paraId="17F76209" w14:textId="77777777" w:rsidR="00BE686D" w:rsidRDefault="00BE686D"/>
        </w:tc>
        <w:tc>
          <w:tcPr>
            <w:tcW w:w="3642" w:type="dxa"/>
            <w:vMerge w:val="restart"/>
          </w:tcPr>
          <w:p w14:paraId="0878C22C" w14:textId="77777777" w:rsidR="00BE686D" w:rsidRDefault="00353C68">
            <w:r>
              <w:t xml:space="preserve">Паустовский К. Г. Рассказ "Подарок". </w:t>
            </w:r>
          </w:p>
        </w:tc>
        <w:tc>
          <w:tcPr>
            <w:tcW w:w="3642" w:type="dxa"/>
            <w:vMerge w:val="restart"/>
          </w:tcPr>
          <w:p w14:paraId="1BBDCFBA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5BD6DFD2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7CD4548C" w14:textId="77777777">
        <w:trPr>
          <w:trHeight w:val="253"/>
        </w:trPr>
        <w:tc>
          <w:tcPr>
            <w:tcW w:w="3642" w:type="dxa"/>
            <w:vMerge w:val="restart"/>
          </w:tcPr>
          <w:p w14:paraId="2F3F32AF" w14:textId="77777777" w:rsidR="00BE686D" w:rsidRDefault="00BE686D"/>
        </w:tc>
        <w:tc>
          <w:tcPr>
            <w:tcW w:w="3642" w:type="dxa"/>
            <w:vMerge w:val="restart"/>
          </w:tcPr>
          <w:p w14:paraId="26883F97" w14:textId="77777777" w:rsidR="00BE686D" w:rsidRDefault="00353C68">
            <w:r>
              <w:t xml:space="preserve">Паустовский К. Г. Рассказ "Подарок". </w:t>
            </w:r>
          </w:p>
        </w:tc>
        <w:tc>
          <w:tcPr>
            <w:tcW w:w="3642" w:type="dxa"/>
            <w:vMerge w:val="restart"/>
          </w:tcPr>
          <w:p w14:paraId="53FC396E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0E3405EF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7E34260F" w14:textId="77777777">
        <w:trPr>
          <w:trHeight w:val="253"/>
        </w:trPr>
        <w:tc>
          <w:tcPr>
            <w:tcW w:w="3642" w:type="dxa"/>
            <w:vMerge w:val="restart"/>
          </w:tcPr>
          <w:p w14:paraId="78BC7DEF" w14:textId="77777777" w:rsidR="00BE686D" w:rsidRDefault="00BE686D"/>
        </w:tc>
        <w:tc>
          <w:tcPr>
            <w:tcW w:w="3642" w:type="dxa"/>
            <w:vMerge w:val="restart"/>
          </w:tcPr>
          <w:p w14:paraId="72383C6C" w14:textId="77777777" w:rsidR="00BE686D" w:rsidRDefault="00353C68">
            <w:r>
              <w:t xml:space="preserve">Паустовский К. Г. Рассказ "Стальное колечко". </w:t>
            </w:r>
          </w:p>
        </w:tc>
        <w:tc>
          <w:tcPr>
            <w:tcW w:w="3642" w:type="dxa"/>
            <w:vMerge w:val="restart"/>
          </w:tcPr>
          <w:p w14:paraId="7272EC26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3DDA63D1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5A8C34D2" w14:textId="77777777">
        <w:trPr>
          <w:trHeight w:val="253"/>
        </w:trPr>
        <w:tc>
          <w:tcPr>
            <w:tcW w:w="3642" w:type="dxa"/>
            <w:vMerge w:val="restart"/>
          </w:tcPr>
          <w:p w14:paraId="31A50530" w14:textId="77777777" w:rsidR="00BE686D" w:rsidRDefault="00BE686D"/>
        </w:tc>
        <w:tc>
          <w:tcPr>
            <w:tcW w:w="3642" w:type="dxa"/>
            <w:vMerge w:val="restart"/>
          </w:tcPr>
          <w:p w14:paraId="22C4C01B" w14:textId="77777777" w:rsidR="00BE686D" w:rsidRDefault="00353C68">
            <w:r>
              <w:t xml:space="preserve">Паустовский К. Г. Рассказ "Стальное колечко". </w:t>
            </w:r>
          </w:p>
        </w:tc>
        <w:tc>
          <w:tcPr>
            <w:tcW w:w="3642" w:type="dxa"/>
            <w:vMerge w:val="restart"/>
          </w:tcPr>
          <w:p w14:paraId="710A9217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3D9364BB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135EB3BE" w14:textId="77777777">
        <w:trPr>
          <w:trHeight w:val="253"/>
        </w:trPr>
        <w:tc>
          <w:tcPr>
            <w:tcW w:w="3642" w:type="dxa"/>
            <w:vMerge w:val="restart"/>
          </w:tcPr>
          <w:p w14:paraId="4FD342CA" w14:textId="77777777" w:rsidR="00BE686D" w:rsidRDefault="00BE686D"/>
        </w:tc>
        <w:tc>
          <w:tcPr>
            <w:tcW w:w="3642" w:type="dxa"/>
            <w:vMerge w:val="restart"/>
          </w:tcPr>
          <w:p w14:paraId="76B62BCD" w14:textId="77777777" w:rsidR="00BE686D" w:rsidRDefault="00353C68">
            <w:r>
              <w:t xml:space="preserve">Паустовский К. Г. Рассказ "Стальное колечко". </w:t>
            </w:r>
          </w:p>
        </w:tc>
        <w:tc>
          <w:tcPr>
            <w:tcW w:w="3642" w:type="dxa"/>
            <w:vMerge w:val="restart"/>
          </w:tcPr>
          <w:p w14:paraId="45BB514E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3E2B04AA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77D1D770" w14:textId="77777777">
        <w:trPr>
          <w:trHeight w:val="253"/>
        </w:trPr>
        <w:tc>
          <w:tcPr>
            <w:tcW w:w="3642" w:type="dxa"/>
            <w:vMerge w:val="restart"/>
          </w:tcPr>
          <w:p w14:paraId="33224C87" w14:textId="77777777" w:rsidR="00BE686D" w:rsidRDefault="00BE686D"/>
        </w:tc>
        <w:tc>
          <w:tcPr>
            <w:tcW w:w="3642" w:type="dxa"/>
            <w:vMerge w:val="restart"/>
          </w:tcPr>
          <w:p w14:paraId="45DE9BFA" w14:textId="77777777" w:rsidR="00BE686D" w:rsidRDefault="00353C68">
            <w:r>
              <w:t xml:space="preserve">Паустовский К. Г. Рассказ "Стальное колечко". </w:t>
            </w:r>
          </w:p>
        </w:tc>
        <w:tc>
          <w:tcPr>
            <w:tcW w:w="3642" w:type="dxa"/>
            <w:vMerge w:val="restart"/>
          </w:tcPr>
          <w:p w14:paraId="0812A3DC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4E24E0D3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13AA40F7" w14:textId="77777777">
        <w:trPr>
          <w:trHeight w:val="253"/>
        </w:trPr>
        <w:tc>
          <w:tcPr>
            <w:tcW w:w="3642" w:type="dxa"/>
            <w:vMerge w:val="restart"/>
          </w:tcPr>
          <w:p w14:paraId="4842ED41" w14:textId="77777777" w:rsidR="00BE686D" w:rsidRDefault="00BE686D"/>
        </w:tc>
        <w:tc>
          <w:tcPr>
            <w:tcW w:w="3642" w:type="dxa"/>
            <w:vMerge w:val="restart"/>
          </w:tcPr>
          <w:p w14:paraId="4A94C355" w14:textId="77777777" w:rsidR="00BE686D" w:rsidRDefault="00353C68">
            <w:r>
              <w:t xml:space="preserve">Внеклассное чтение. </w:t>
            </w:r>
          </w:p>
        </w:tc>
        <w:tc>
          <w:tcPr>
            <w:tcW w:w="3642" w:type="dxa"/>
            <w:vMerge w:val="restart"/>
          </w:tcPr>
          <w:p w14:paraId="48168339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22B4F867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2A35D26F" w14:textId="77777777">
        <w:trPr>
          <w:trHeight w:val="253"/>
        </w:trPr>
        <w:tc>
          <w:tcPr>
            <w:tcW w:w="3642" w:type="dxa"/>
            <w:vMerge w:val="restart"/>
          </w:tcPr>
          <w:p w14:paraId="058B0A64" w14:textId="77777777" w:rsidR="00BE686D" w:rsidRDefault="00BE686D"/>
        </w:tc>
        <w:tc>
          <w:tcPr>
            <w:tcW w:w="3642" w:type="dxa"/>
            <w:vMerge w:val="restart"/>
          </w:tcPr>
          <w:p w14:paraId="421A5CD2" w14:textId="77777777" w:rsidR="00BE686D" w:rsidRDefault="00353C68">
            <w:r>
              <w:t xml:space="preserve">Паустовский К. Г. Рассказ "Стальное колечко". </w:t>
            </w:r>
          </w:p>
        </w:tc>
        <w:tc>
          <w:tcPr>
            <w:tcW w:w="3642" w:type="dxa"/>
            <w:vMerge w:val="restart"/>
          </w:tcPr>
          <w:p w14:paraId="0867AA80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0C04AB8C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03DA6528" w14:textId="77777777">
        <w:trPr>
          <w:trHeight w:val="253"/>
        </w:trPr>
        <w:tc>
          <w:tcPr>
            <w:tcW w:w="3642" w:type="dxa"/>
            <w:vMerge w:val="restart"/>
          </w:tcPr>
          <w:p w14:paraId="6DD6A51E" w14:textId="77777777" w:rsidR="00BE686D" w:rsidRDefault="00BE686D"/>
        </w:tc>
        <w:tc>
          <w:tcPr>
            <w:tcW w:w="3642" w:type="dxa"/>
            <w:vMerge w:val="restart"/>
          </w:tcPr>
          <w:p w14:paraId="5E8963F6" w14:textId="77777777" w:rsidR="00BE686D" w:rsidRDefault="00353C68">
            <w:r>
              <w:t xml:space="preserve">Паустовский К. Г. Рассказ "Стальное колечко". </w:t>
            </w:r>
          </w:p>
        </w:tc>
        <w:tc>
          <w:tcPr>
            <w:tcW w:w="3642" w:type="dxa"/>
            <w:vMerge w:val="restart"/>
          </w:tcPr>
          <w:p w14:paraId="57CCBC24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645AA0DF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46A6E057" w14:textId="77777777">
        <w:trPr>
          <w:trHeight w:val="253"/>
        </w:trPr>
        <w:tc>
          <w:tcPr>
            <w:tcW w:w="3642" w:type="dxa"/>
            <w:vMerge w:val="restart"/>
          </w:tcPr>
          <w:p w14:paraId="6C675059" w14:textId="77777777" w:rsidR="00BE686D" w:rsidRDefault="00353C68">
            <w:r>
              <w:t xml:space="preserve">Картина родной природы </w:t>
            </w:r>
          </w:p>
        </w:tc>
        <w:tc>
          <w:tcPr>
            <w:tcW w:w="3642" w:type="dxa"/>
            <w:vMerge w:val="restart"/>
          </w:tcPr>
          <w:p w14:paraId="5282559A" w14:textId="77777777" w:rsidR="00BE686D" w:rsidRDefault="00353C68">
            <w:r>
              <w:t xml:space="preserve">Сладков Н.И. "Многоцветная земля". </w:t>
            </w:r>
          </w:p>
        </w:tc>
        <w:tc>
          <w:tcPr>
            <w:tcW w:w="3642" w:type="dxa"/>
            <w:vMerge w:val="restart"/>
          </w:tcPr>
          <w:p w14:paraId="6D1AC4BE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36FA9806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5E3EA732" w14:textId="77777777">
        <w:trPr>
          <w:trHeight w:val="253"/>
        </w:trPr>
        <w:tc>
          <w:tcPr>
            <w:tcW w:w="3642" w:type="dxa"/>
            <w:vMerge w:val="restart"/>
          </w:tcPr>
          <w:p w14:paraId="0AF9525C" w14:textId="77777777" w:rsidR="00BE686D" w:rsidRDefault="00BE686D"/>
        </w:tc>
        <w:tc>
          <w:tcPr>
            <w:tcW w:w="3642" w:type="dxa"/>
            <w:vMerge w:val="restart"/>
          </w:tcPr>
          <w:p w14:paraId="19D9445A" w14:textId="77777777" w:rsidR="00BE686D" w:rsidRDefault="00353C68">
            <w:r>
              <w:t xml:space="preserve">Сладков Н.И. "Многоцветная земля". </w:t>
            </w:r>
          </w:p>
        </w:tc>
        <w:tc>
          <w:tcPr>
            <w:tcW w:w="3642" w:type="dxa"/>
            <w:vMerge w:val="restart"/>
          </w:tcPr>
          <w:p w14:paraId="3F1FFBA0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4904F52D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4721E5F3" w14:textId="77777777">
        <w:trPr>
          <w:trHeight w:val="253"/>
        </w:trPr>
        <w:tc>
          <w:tcPr>
            <w:tcW w:w="3642" w:type="dxa"/>
            <w:vMerge w:val="restart"/>
          </w:tcPr>
          <w:p w14:paraId="24A11FED" w14:textId="77777777" w:rsidR="00BE686D" w:rsidRDefault="00BE686D"/>
        </w:tc>
        <w:tc>
          <w:tcPr>
            <w:tcW w:w="3642" w:type="dxa"/>
            <w:vMerge w:val="restart"/>
          </w:tcPr>
          <w:p w14:paraId="54529D1D" w14:textId="77777777" w:rsidR="00BE686D" w:rsidRDefault="00353C68">
            <w:r>
              <w:t xml:space="preserve">Сладков Н.И. "Многоцветная земля". </w:t>
            </w:r>
          </w:p>
        </w:tc>
        <w:tc>
          <w:tcPr>
            <w:tcW w:w="3642" w:type="dxa"/>
            <w:vMerge w:val="restart"/>
          </w:tcPr>
          <w:p w14:paraId="00624F76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568F00E3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3DA2A469" w14:textId="77777777">
        <w:trPr>
          <w:trHeight w:val="253"/>
        </w:trPr>
        <w:tc>
          <w:tcPr>
            <w:tcW w:w="3642" w:type="dxa"/>
            <w:vMerge w:val="restart"/>
          </w:tcPr>
          <w:p w14:paraId="7A7F6933" w14:textId="77777777" w:rsidR="00BE686D" w:rsidRDefault="00BE686D"/>
        </w:tc>
        <w:tc>
          <w:tcPr>
            <w:tcW w:w="3642" w:type="dxa"/>
            <w:vMerge w:val="restart"/>
          </w:tcPr>
          <w:p w14:paraId="04F3C623" w14:textId="77777777" w:rsidR="00BE686D" w:rsidRDefault="00353C68">
            <w:r>
              <w:t xml:space="preserve">Сладков Н.И. "Многоцветная земля". </w:t>
            </w:r>
          </w:p>
        </w:tc>
        <w:tc>
          <w:tcPr>
            <w:tcW w:w="3642" w:type="dxa"/>
            <w:vMerge w:val="restart"/>
          </w:tcPr>
          <w:p w14:paraId="1704E2E4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318104D1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3E3A01A8" w14:textId="77777777">
        <w:trPr>
          <w:trHeight w:val="253"/>
        </w:trPr>
        <w:tc>
          <w:tcPr>
            <w:tcW w:w="3642" w:type="dxa"/>
            <w:vMerge w:val="restart"/>
          </w:tcPr>
          <w:p w14:paraId="238A2BDC" w14:textId="77777777" w:rsidR="00BE686D" w:rsidRDefault="00BE686D"/>
        </w:tc>
        <w:tc>
          <w:tcPr>
            <w:tcW w:w="3642" w:type="dxa"/>
            <w:vMerge w:val="restart"/>
          </w:tcPr>
          <w:p w14:paraId="06C156FD" w14:textId="77777777" w:rsidR="00BE686D" w:rsidRDefault="00353C68">
            <w:r>
              <w:t xml:space="preserve">Есенин С.А. Стихотворение "Черемуха". </w:t>
            </w:r>
          </w:p>
        </w:tc>
        <w:tc>
          <w:tcPr>
            <w:tcW w:w="3642" w:type="dxa"/>
            <w:vMerge w:val="restart"/>
          </w:tcPr>
          <w:p w14:paraId="4232E700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35D4C298" w14:textId="77777777" w:rsidR="00BE686D" w:rsidRDefault="00BE686D">
            <w:pPr>
              <w:spacing w:line="276" w:lineRule="auto"/>
              <w:jc w:val="center"/>
            </w:pPr>
          </w:p>
        </w:tc>
      </w:tr>
      <w:tr w:rsidR="00BE686D" w14:paraId="78CD6C9B" w14:textId="77777777">
        <w:trPr>
          <w:trHeight w:val="253"/>
        </w:trPr>
        <w:tc>
          <w:tcPr>
            <w:tcW w:w="3642" w:type="dxa"/>
            <w:vMerge w:val="restart"/>
          </w:tcPr>
          <w:p w14:paraId="525E6BF6" w14:textId="77777777" w:rsidR="00BE686D" w:rsidRDefault="00BE686D"/>
        </w:tc>
        <w:tc>
          <w:tcPr>
            <w:tcW w:w="3642" w:type="dxa"/>
            <w:vMerge w:val="restart"/>
          </w:tcPr>
          <w:p w14:paraId="0B60A5B8" w14:textId="77777777" w:rsidR="00BE686D" w:rsidRDefault="00353C68">
            <w:r>
              <w:t xml:space="preserve">Повторение за год. </w:t>
            </w:r>
          </w:p>
        </w:tc>
        <w:tc>
          <w:tcPr>
            <w:tcW w:w="3642" w:type="dxa"/>
            <w:vMerge w:val="restart"/>
          </w:tcPr>
          <w:p w14:paraId="15C24628" w14:textId="77777777" w:rsidR="00BE686D" w:rsidRDefault="00353C68">
            <w:r>
              <w:t>1</w:t>
            </w:r>
          </w:p>
        </w:tc>
        <w:tc>
          <w:tcPr>
            <w:tcW w:w="3642" w:type="dxa"/>
            <w:vMerge w:val="restart"/>
          </w:tcPr>
          <w:p w14:paraId="590A3CDA" w14:textId="77777777" w:rsidR="00BE686D" w:rsidRDefault="00BE686D">
            <w:pPr>
              <w:spacing w:line="276" w:lineRule="auto"/>
              <w:jc w:val="center"/>
            </w:pPr>
          </w:p>
        </w:tc>
      </w:tr>
    </w:tbl>
    <w:p w14:paraId="7BCC6859" w14:textId="77777777" w:rsidR="00BE686D" w:rsidRDefault="00BE686D"/>
    <w:sectPr w:rsidR="00BE686D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5A943" w14:textId="77777777" w:rsidR="00353C68" w:rsidRDefault="00353C68">
      <w:pPr>
        <w:spacing w:after="0" w:line="240" w:lineRule="auto"/>
      </w:pPr>
      <w:r>
        <w:separator/>
      </w:r>
    </w:p>
  </w:endnote>
  <w:endnote w:type="continuationSeparator" w:id="0">
    <w:p w14:paraId="3B47A0F2" w14:textId="77777777" w:rsidR="00353C68" w:rsidRDefault="0035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022BC" w14:textId="77777777" w:rsidR="00353C68" w:rsidRDefault="00353C68">
      <w:pPr>
        <w:spacing w:after="0" w:line="240" w:lineRule="auto"/>
      </w:pPr>
      <w:r>
        <w:separator/>
      </w:r>
    </w:p>
  </w:footnote>
  <w:footnote w:type="continuationSeparator" w:id="0">
    <w:p w14:paraId="7023A196" w14:textId="77777777" w:rsidR="00353C68" w:rsidRDefault="0035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31E4E"/>
    <w:multiLevelType w:val="hybridMultilevel"/>
    <w:tmpl w:val="87122FA0"/>
    <w:lvl w:ilvl="0" w:tplc="92F2D0E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sz w:val="28"/>
      </w:rPr>
    </w:lvl>
    <w:lvl w:ilvl="1" w:tplc="3CE45178">
      <w:start w:val="1"/>
      <w:numFmt w:val="lowerLetter"/>
      <w:lvlText w:val="%2."/>
      <w:lvlJc w:val="left"/>
      <w:pPr>
        <w:ind w:left="1155" w:hanging="360"/>
      </w:pPr>
    </w:lvl>
    <w:lvl w:ilvl="2" w:tplc="DA0E017C">
      <w:start w:val="1"/>
      <w:numFmt w:val="lowerRoman"/>
      <w:lvlText w:val="%3."/>
      <w:lvlJc w:val="right"/>
      <w:pPr>
        <w:ind w:left="1875" w:hanging="180"/>
      </w:pPr>
    </w:lvl>
    <w:lvl w:ilvl="3" w:tplc="57469248">
      <w:start w:val="1"/>
      <w:numFmt w:val="decimal"/>
      <w:lvlText w:val="%4."/>
      <w:lvlJc w:val="left"/>
      <w:pPr>
        <w:ind w:left="2595" w:hanging="360"/>
      </w:pPr>
    </w:lvl>
    <w:lvl w:ilvl="4" w:tplc="74820062">
      <w:start w:val="1"/>
      <w:numFmt w:val="lowerLetter"/>
      <w:lvlText w:val="%5."/>
      <w:lvlJc w:val="left"/>
      <w:pPr>
        <w:ind w:left="3315" w:hanging="360"/>
      </w:pPr>
    </w:lvl>
    <w:lvl w:ilvl="5" w:tplc="19263FAC">
      <w:start w:val="1"/>
      <w:numFmt w:val="lowerRoman"/>
      <w:lvlText w:val="%6."/>
      <w:lvlJc w:val="right"/>
      <w:pPr>
        <w:ind w:left="4035" w:hanging="180"/>
      </w:pPr>
    </w:lvl>
    <w:lvl w:ilvl="6" w:tplc="27100698">
      <w:start w:val="1"/>
      <w:numFmt w:val="decimal"/>
      <w:lvlText w:val="%7."/>
      <w:lvlJc w:val="left"/>
      <w:pPr>
        <w:ind w:left="4755" w:hanging="360"/>
      </w:pPr>
    </w:lvl>
    <w:lvl w:ilvl="7" w:tplc="736A3CDE">
      <w:start w:val="1"/>
      <w:numFmt w:val="lowerLetter"/>
      <w:lvlText w:val="%8."/>
      <w:lvlJc w:val="left"/>
      <w:pPr>
        <w:ind w:left="5475" w:hanging="360"/>
      </w:pPr>
    </w:lvl>
    <w:lvl w:ilvl="8" w:tplc="A4283876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A2F66E8"/>
    <w:multiLevelType w:val="hybridMultilevel"/>
    <w:tmpl w:val="1BE68646"/>
    <w:lvl w:ilvl="0" w:tplc="D19282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479CAA44">
      <w:start w:val="1"/>
      <w:numFmt w:val="lowerLetter"/>
      <w:lvlText w:val="%2."/>
      <w:lvlJc w:val="left"/>
      <w:pPr>
        <w:ind w:left="1275" w:hanging="360"/>
      </w:pPr>
    </w:lvl>
    <w:lvl w:ilvl="2" w:tplc="91C267FA">
      <w:start w:val="1"/>
      <w:numFmt w:val="lowerRoman"/>
      <w:lvlText w:val="%3."/>
      <w:lvlJc w:val="right"/>
      <w:pPr>
        <w:ind w:left="1995" w:hanging="180"/>
      </w:pPr>
    </w:lvl>
    <w:lvl w:ilvl="3" w:tplc="82CE9882">
      <w:start w:val="1"/>
      <w:numFmt w:val="decimal"/>
      <w:lvlText w:val="%4."/>
      <w:lvlJc w:val="left"/>
      <w:pPr>
        <w:ind w:left="2715" w:hanging="360"/>
      </w:pPr>
    </w:lvl>
    <w:lvl w:ilvl="4" w:tplc="222A1F5C">
      <w:start w:val="1"/>
      <w:numFmt w:val="lowerLetter"/>
      <w:lvlText w:val="%5."/>
      <w:lvlJc w:val="left"/>
      <w:pPr>
        <w:ind w:left="3435" w:hanging="360"/>
      </w:pPr>
    </w:lvl>
    <w:lvl w:ilvl="5" w:tplc="5CC6979A">
      <w:start w:val="1"/>
      <w:numFmt w:val="lowerRoman"/>
      <w:lvlText w:val="%6."/>
      <w:lvlJc w:val="right"/>
      <w:pPr>
        <w:ind w:left="4155" w:hanging="180"/>
      </w:pPr>
    </w:lvl>
    <w:lvl w:ilvl="6" w:tplc="8410B860">
      <w:start w:val="1"/>
      <w:numFmt w:val="decimal"/>
      <w:lvlText w:val="%7."/>
      <w:lvlJc w:val="left"/>
      <w:pPr>
        <w:ind w:left="4875" w:hanging="360"/>
      </w:pPr>
    </w:lvl>
    <w:lvl w:ilvl="7" w:tplc="E5C68A5E">
      <w:start w:val="1"/>
      <w:numFmt w:val="lowerLetter"/>
      <w:lvlText w:val="%8."/>
      <w:lvlJc w:val="left"/>
      <w:pPr>
        <w:ind w:left="5595" w:hanging="360"/>
      </w:pPr>
    </w:lvl>
    <w:lvl w:ilvl="8" w:tplc="DB6ECD56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6D"/>
    <w:rsid w:val="00353C68"/>
    <w:rsid w:val="00612B3B"/>
    <w:rsid w:val="00B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1521"/>
  <w15:docId w15:val="{84E9F731-E77A-4549-A9D2-C4DEF622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25">
    <w:name w:val="Основной текст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2257</Words>
  <Characters>12871</Characters>
  <Application>Microsoft Office Word</Application>
  <DocSecurity>0</DocSecurity>
  <Lines>107</Lines>
  <Paragraphs>30</Paragraphs>
  <ScaleCrop>false</ScaleCrop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School-PC</cp:lastModifiedBy>
  <cp:revision>2</cp:revision>
  <dcterms:created xsi:type="dcterms:W3CDTF">2023-03-15T00:45:00Z</dcterms:created>
  <dcterms:modified xsi:type="dcterms:W3CDTF">2023-03-15T00:45:00Z</dcterms:modified>
</cp:coreProperties>
</file>